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2DAA7" w14:textId="24FFC4E8" w:rsidR="00C2414A" w:rsidRPr="005914E6" w:rsidRDefault="00C2414A" w:rsidP="00D4707E">
      <w:pPr>
        <w:ind w:right="282"/>
        <w:jc w:val="right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5914E6">
        <w:rPr>
          <w:rFonts w:ascii="Times New Roman" w:hAnsi="Times New Roman"/>
          <w:b/>
          <w:bCs/>
          <w:iCs/>
          <w:sz w:val="28"/>
          <w:szCs w:val="28"/>
          <w:lang w:val="ru-RU"/>
        </w:rPr>
        <w:t>Приложение №5</w:t>
      </w:r>
    </w:p>
    <w:p w14:paraId="75BB2F47" w14:textId="77777777" w:rsidR="00C2414A" w:rsidRPr="005914E6" w:rsidRDefault="00C2414A" w:rsidP="00D4707E">
      <w:pPr>
        <w:ind w:right="282"/>
        <w:jc w:val="right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5914E6">
        <w:rPr>
          <w:rFonts w:ascii="Times New Roman" w:hAnsi="Times New Roman"/>
          <w:b/>
          <w:bCs/>
          <w:iCs/>
          <w:sz w:val="28"/>
          <w:szCs w:val="28"/>
          <w:lang w:val="ru-RU"/>
        </w:rPr>
        <w:t>к тексту объявление</w:t>
      </w:r>
    </w:p>
    <w:p w14:paraId="428CDBA8" w14:textId="77777777" w:rsidR="00C2414A" w:rsidRPr="005914E6" w:rsidRDefault="00C2414A" w:rsidP="00D4707E">
      <w:pPr>
        <w:ind w:right="282"/>
        <w:jc w:val="center"/>
        <w:rPr>
          <w:rFonts w:ascii="Times New Roman" w:hAnsi="Times New Roman"/>
          <w:b/>
          <w:sz w:val="28"/>
          <w:szCs w:val="26"/>
          <w:lang w:val="uz-Cyrl-UZ"/>
        </w:rPr>
      </w:pPr>
    </w:p>
    <w:p w14:paraId="30D385D6" w14:textId="77777777" w:rsidR="00C2414A" w:rsidRPr="005914E6" w:rsidRDefault="00C2414A" w:rsidP="00C2414A">
      <w:pPr>
        <w:jc w:val="center"/>
        <w:rPr>
          <w:rFonts w:ascii="Times New Roman" w:hAnsi="Times New Roman"/>
          <w:b/>
          <w:sz w:val="28"/>
          <w:szCs w:val="26"/>
          <w:lang w:val="ru-RU"/>
        </w:rPr>
      </w:pPr>
      <w:r w:rsidRPr="005914E6">
        <w:rPr>
          <w:rFonts w:ascii="Times New Roman" w:hAnsi="Times New Roman"/>
          <w:b/>
          <w:sz w:val="28"/>
          <w:szCs w:val="26"/>
          <w:lang w:val="ru-RU"/>
        </w:rPr>
        <w:t xml:space="preserve">Информация об участниках торгов_____________________________ </w:t>
      </w:r>
    </w:p>
    <w:p w14:paraId="3DC2395C" w14:textId="72DB4F07" w:rsidR="00C2414A" w:rsidRPr="005914E6" w:rsidRDefault="00C2414A" w:rsidP="00C2414A">
      <w:pPr>
        <w:jc w:val="center"/>
        <w:rPr>
          <w:rFonts w:ascii="Times New Roman" w:hAnsi="Times New Roman"/>
          <w:b/>
          <w:sz w:val="28"/>
          <w:szCs w:val="26"/>
          <w:lang w:val="ru-RU"/>
        </w:rPr>
      </w:pPr>
    </w:p>
    <w:p w14:paraId="6273B0AF" w14:textId="77777777" w:rsidR="00D4707E" w:rsidRPr="005914E6" w:rsidRDefault="00D4707E" w:rsidP="00C2414A">
      <w:pPr>
        <w:jc w:val="center"/>
        <w:rPr>
          <w:rFonts w:ascii="Times New Roman" w:hAnsi="Times New Roman"/>
          <w:b/>
          <w:sz w:val="28"/>
          <w:szCs w:val="26"/>
          <w:lang w:val="ru-RU"/>
        </w:rPr>
      </w:pPr>
    </w:p>
    <w:p w14:paraId="5F1F575C" w14:textId="0B4E0E35" w:rsidR="00C2414A" w:rsidRPr="005914E6" w:rsidRDefault="00C2414A" w:rsidP="00C2414A">
      <w:pPr>
        <w:jc w:val="center"/>
        <w:rPr>
          <w:rFonts w:ascii="Times New Roman" w:hAnsi="Times New Roman"/>
          <w:b/>
          <w:sz w:val="28"/>
          <w:szCs w:val="26"/>
          <w:lang w:val="ru-RU"/>
        </w:rPr>
      </w:pPr>
      <w:r w:rsidRPr="005914E6">
        <w:rPr>
          <w:rFonts w:ascii="Times New Roman" w:hAnsi="Times New Roman"/>
          <w:b/>
          <w:sz w:val="28"/>
          <w:szCs w:val="26"/>
          <w:lang w:val="ru-RU"/>
        </w:rPr>
        <w:t>Информация</w:t>
      </w:r>
    </w:p>
    <w:p w14:paraId="4C83B88E" w14:textId="77777777" w:rsidR="00D4707E" w:rsidRPr="005914E6" w:rsidRDefault="00D4707E" w:rsidP="00C2414A">
      <w:pPr>
        <w:jc w:val="center"/>
        <w:rPr>
          <w:rFonts w:ascii="Times New Roman" w:hAnsi="Times New Roman"/>
          <w:b/>
          <w:sz w:val="28"/>
          <w:szCs w:val="26"/>
          <w:lang w:val="ru-RU"/>
        </w:rPr>
      </w:pPr>
    </w:p>
    <w:p w14:paraId="50675590" w14:textId="77777777" w:rsidR="00C2414A" w:rsidRPr="005914E6" w:rsidRDefault="00C2414A" w:rsidP="00C2414A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tbl>
      <w:tblPr>
        <w:tblW w:w="967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884"/>
        <w:gridCol w:w="1547"/>
        <w:gridCol w:w="2067"/>
        <w:gridCol w:w="1959"/>
        <w:gridCol w:w="1746"/>
      </w:tblGrid>
      <w:tr w:rsidR="00C2414A" w:rsidRPr="005914E6" w14:paraId="17A5EB3F" w14:textId="77777777" w:rsidTr="00D4707E">
        <w:trPr>
          <w:trHeight w:val="112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A59CB" w14:textId="77777777" w:rsidR="00C2414A" w:rsidRPr="005914E6" w:rsidRDefault="00C2414A" w:rsidP="00F6222A">
            <w:pPr>
              <w:jc w:val="center"/>
              <w:rPr>
                <w:rFonts w:ascii="Times New Roman" w:hAnsi="Times New Roman"/>
                <w:b/>
                <w:szCs w:val="20"/>
                <w:lang w:val="ru-RU"/>
              </w:rPr>
            </w:pPr>
            <w:r w:rsidRPr="005914E6">
              <w:rPr>
                <w:rFonts w:ascii="Times New Roman" w:hAnsi="Times New Roman"/>
                <w:b/>
                <w:szCs w:val="20"/>
                <w:lang w:val="ru-RU"/>
              </w:rPr>
              <w:t>№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38A79" w14:textId="77777777" w:rsidR="00C2414A" w:rsidRPr="005914E6" w:rsidRDefault="00C2414A" w:rsidP="00F6222A">
            <w:pPr>
              <w:jc w:val="center"/>
              <w:rPr>
                <w:rFonts w:ascii="Times New Roman" w:hAnsi="Times New Roman"/>
                <w:b/>
                <w:szCs w:val="20"/>
                <w:lang w:val="ru-RU"/>
              </w:rPr>
            </w:pPr>
            <w:r w:rsidRPr="005914E6">
              <w:rPr>
                <w:rFonts w:ascii="Times New Roman" w:hAnsi="Times New Roman"/>
                <w:b/>
                <w:szCs w:val="20"/>
                <w:lang w:val="ru-RU"/>
              </w:rPr>
              <w:t>Ф.И.О.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39F9" w14:textId="77777777" w:rsidR="00C2414A" w:rsidRPr="005914E6" w:rsidRDefault="00C2414A" w:rsidP="00F6222A">
            <w:pPr>
              <w:jc w:val="center"/>
              <w:rPr>
                <w:rFonts w:ascii="Times New Roman" w:hAnsi="Times New Roman"/>
                <w:b/>
                <w:szCs w:val="20"/>
                <w:lang w:val="ru-RU"/>
              </w:rPr>
            </w:pPr>
            <w:r w:rsidRPr="005914E6">
              <w:rPr>
                <w:rFonts w:ascii="Times New Roman" w:hAnsi="Times New Roman"/>
                <w:b/>
                <w:szCs w:val="20"/>
                <w:lang w:val="ru-RU"/>
              </w:rPr>
              <w:t>Дата рождения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BC28" w14:textId="77777777" w:rsidR="00C2414A" w:rsidRPr="005914E6" w:rsidRDefault="00C2414A" w:rsidP="00F6222A">
            <w:pPr>
              <w:jc w:val="center"/>
              <w:rPr>
                <w:rFonts w:ascii="Times New Roman" w:hAnsi="Times New Roman"/>
                <w:b/>
                <w:szCs w:val="20"/>
                <w:lang w:val="ru-RU"/>
              </w:rPr>
            </w:pPr>
            <w:r w:rsidRPr="005914E6">
              <w:rPr>
                <w:rFonts w:ascii="Times New Roman" w:hAnsi="Times New Roman"/>
                <w:b/>
                <w:szCs w:val="20"/>
                <w:lang w:val="ru-RU"/>
              </w:rPr>
              <w:t>Должностные роли (руководитель / учредитель)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14EF" w14:textId="77777777" w:rsidR="00C2414A" w:rsidRPr="005914E6" w:rsidRDefault="00C2414A" w:rsidP="00F6222A">
            <w:pPr>
              <w:jc w:val="center"/>
              <w:rPr>
                <w:rFonts w:ascii="Times New Roman" w:hAnsi="Times New Roman"/>
                <w:b/>
                <w:szCs w:val="20"/>
                <w:lang w:val="ru-RU"/>
              </w:rPr>
            </w:pPr>
            <w:r w:rsidRPr="005914E6">
              <w:rPr>
                <w:rFonts w:ascii="Times New Roman" w:hAnsi="Times New Roman"/>
                <w:b/>
                <w:szCs w:val="20"/>
                <w:lang w:val="ru-RU"/>
              </w:rPr>
              <w:t>Должностные роли (руководитель / учредитель)</w:t>
            </w:r>
          </w:p>
          <w:p w14:paraId="2B82FCD4" w14:textId="77777777" w:rsidR="00C2414A" w:rsidRPr="005914E6" w:rsidRDefault="00C2414A" w:rsidP="00F6222A">
            <w:pPr>
              <w:jc w:val="center"/>
              <w:rPr>
                <w:rFonts w:ascii="Times New Roman" w:hAnsi="Times New Roman"/>
                <w:b/>
                <w:szCs w:val="20"/>
                <w:lang w:val="ru-RU"/>
              </w:rPr>
            </w:pPr>
            <w:r w:rsidRPr="005914E6">
              <w:rPr>
                <w:rFonts w:ascii="Times New Roman" w:hAnsi="Times New Roman"/>
                <w:b/>
                <w:szCs w:val="20"/>
                <w:lang w:val="ru-RU"/>
              </w:rPr>
              <w:t>Период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08FC" w14:textId="24A939DF" w:rsidR="00C2414A" w:rsidRPr="005914E6" w:rsidRDefault="00C2414A" w:rsidP="00F6222A">
            <w:pPr>
              <w:jc w:val="center"/>
              <w:rPr>
                <w:rFonts w:ascii="Times New Roman" w:hAnsi="Times New Roman"/>
                <w:b/>
                <w:szCs w:val="20"/>
                <w:lang w:val="ru-RU"/>
              </w:rPr>
            </w:pPr>
            <w:r w:rsidRPr="005914E6">
              <w:rPr>
                <w:rFonts w:ascii="Times New Roman" w:hAnsi="Times New Roman"/>
                <w:b/>
                <w:szCs w:val="20"/>
                <w:lang w:val="ru-RU"/>
              </w:rPr>
              <w:t xml:space="preserve">Доля </w:t>
            </w:r>
            <w:r w:rsidR="00D4707E" w:rsidRPr="005914E6">
              <w:rPr>
                <w:rFonts w:ascii="Times New Roman" w:hAnsi="Times New Roman"/>
                <w:b/>
                <w:szCs w:val="20"/>
                <w:lang w:val="ru-RU"/>
              </w:rPr>
              <w:t>учредителя</w:t>
            </w:r>
            <w:r w:rsidRPr="005914E6">
              <w:rPr>
                <w:rFonts w:ascii="Times New Roman" w:hAnsi="Times New Roman"/>
                <w:b/>
                <w:szCs w:val="20"/>
                <w:lang w:val="ru-RU"/>
              </w:rPr>
              <w:t xml:space="preserve"> (указываются учредители с долей свыше 5 процентов) в процентах </w:t>
            </w:r>
          </w:p>
          <w:p w14:paraId="76A79FAF" w14:textId="77777777" w:rsidR="00C2414A" w:rsidRPr="005914E6" w:rsidRDefault="00C2414A" w:rsidP="00F6222A">
            <w:pPr>
              <w:jc w:val="center"/>
              <w:rPr>
                <w:rFonts w:ascii="Times New Roman" w:hAnsi="Times New Roman"/>
                <w:b/>
                <w:szCs w:val="20"/>
                <w:lang w:val="ru-RU"/>
              </w:rPr>
            </w:pPr>
          </w:p>
        </w:tc>
      </w:tr>
      <w:tr w:rsidR="00C2414A" w:rsidRPr="005914E6" w14:paraId="24D002E1" w14:textId="77777777" w:rsidTr="00D4707E">
        <w:trPr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E8E4D" w14:textId="77777777" w:rsidR="00C2414A" w:rsidRPr="005914E6" w:rsidRDefault="00C2414A" w:rsidP="00F6222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914E6">
              <w:rPr>
                <w:rFonts w:ascii="Times New Roman" w:hAnsi="Times New Roman"/>
                <w:sz w:val="26"/>
                <w:szCs w:val="26"/>
                <w:lang w:val="ru-RU"/>
              </w:rPr>
              <w:t>1.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0594" w14:textId="77777777" w:rsidR="00C2414A" w:rsidRPr="005914E6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BDEF" w14:textId="77777777" w:rsidR="00C2414A" w:rsidRPr="005914E6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3205" w14:textId="77777777" w:rsidR="00C2414A" w:rsidRPr="005914E6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CC7F" w14:textId="77777777" w:rsidR="00C2414A" w:rsidRPr="005914E6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0672" w14:textId="77777777" w:rsidR="00C2414A" w:rsidRPr="005914E6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</w:tr>
      <w:tr w:rsidR="00C2414A" w:rsidRPr="005914E6" w14:paraId="6BFBDDCE" w14:textId="77777777" w:rsidTr="00D4707E">
        <w:trPr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B45CE" w14:textId="77777777" w:rsidR="00C2414A" w:rsidRPr="005914E6" w:rsidRDefault="00C2414A" w:rsidP="00F6222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914E6">
              <w:rPr>
                <w:rFonts w:ascii="Times New Roman" w:hAnsi="Times New Roman"/>
                <w:sz w:val="26"/>
                <w:szCs w:val="26"/>
                <w:lang w:val="ru-RU"/>
              </w:rPr>
              <w:t>2.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E865" w14:textId="77777777" w:rsidR="00C2414A" w:rsidRPr="005914E6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4E7F" w14:textId="77777777" w:rsidR="00C2414A" w:rsidRPr="005914E6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35E1" w14:textId="77777777" w:rsidR="00C2414A" w:rsidRPr="005914E6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C71E" w14:textId="77777777" w:rsidR="00C2414A" w:rsidRPr="005914E6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7D3A" w14:textId="77777777" w:rsidR="00C2414A" w:rsidRPr="005914E6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</w:tr>
      <w:tr w:rsidR="00C2414A" w:rsidRPr="005914E6" w14:paraId="72FC7EFF" w14:textId="77777777" w:rsidTr="00D4707E">
        <w:trPr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90978" w14:textId="77777777" w:rsidR="00C2414A" w:rsidRPr="005914E6" w:rsidRDefault="00C2414A" w:rsidP="00F6222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914E6">
              <w:rPr>
                <w:rFonts w:ascii="Times New Roman" w:hAnsi="Times New Roman"/>
                <w:sz w:val="26"/>
                <w:szCs w:val="26"/>
                <w:lang w:val="ru-RU"/>
              </w:rPr>
              <w:t>3.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0E26" w14:textId="77777777" w:rsidR="00C2414A" w:rsidRPr="005914E6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7B34" w14:textId="77777777" w:rsidR="00C2414A" w:rsidRPr="005914E6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6AF5" w14:textId="77777777" w:rsidR="00C2414A" w:rsidRPr="005914E6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1696" w14:textId="77777777" w:rsidR="00C2414A" w:rsidRPr="005914E6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73AE" w14:textId="77777777" w:rsidR="00C2414A" w:rsidRPr="005914E6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</w:tr>
      <w:tr w:rsidR="00C2414A" w:rsidRPr="005914E6" w14:paraId="592D3DBA" w14:textId="77777777" w:rsidTr="00D4707E">
        <w:trPr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03F5" w14:textId="77777777" w:rsidR="00C2414A" w:rsidRPr="005914E6" w:rsidRDefault="00C2414A" w:rsidP="00F6222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914E6">
              <w:rPr>
                <w:rFonts w:ascii="Times New Roman" w:hAnsi="Times New Roman"/>
                <w:sz w:val="26"/>
                <w:szCs w:val="26"/>
                <w:lang w:val="ru-RU"/>
              </w:rPr>
              <w:t>4.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A9A4" w14:textId="77777777" w:rsidR="00C2414A" w:rsidRPr="005914E6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D809" w14:textId="77777777" w:rsidR="00C2414A" w:rsidRPr="005914E6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BAD7" w14:textId="77777777" w:rsidR="00C2414A" w:rsidRPr="005914E6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C7AF" w14:textId="77777777" w:rsidR="00C2414A" w:rsidRPr="005914E6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6EE6" w14:textId="77777777" w:rsidR="00C2414A" w:rsidRPr="005914E6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</w:tr>
      <w:tr w:rsidR="00C2414A" w:rsidRPr="005914E6" w14:paraId="339560D1" w14:textId="77777777" w:rsidTr="00D4707E">
        <w:trPr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5F00C" w14:textId="77777777" w:rsidR="00C2414A" w:rsidRPr="005914E6" w:rsidRDefault="00C2414A" w:rsidP="00F6222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914E6">
              <w:rPr>
                <w:rFonts w:ascii="Times New Roman" w:hAnsi="Times New Roman"/>
                <w:sz w:val="26"/>
                <w:szCs w:val="26"/>
                <w:lang w:val="ru-RU"/>
              </w:rPr>
              <w:t>5.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D047" w14:textId="77777777" w:rsidR="00C2414A" w:rsidRPr="005914E6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1E6A" w14:textId="77777777" w:rsidR="00C2414A" w:rsidRPr="005914E6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B4A1" w14:textId="77777777" w:rsidR="00C2414A" w:rsidRPr="005914E6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6272" w14:textId="77777777" w:rsidR="00C2414A" w:rsidRPr="005914E6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A714" w14:textId="77777777" w:rsidR="00C2414A" w:rsidRPr="005914E6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</w:tr>
      <w:tr w:rsidR="00C2414A" w:rsidRPr="005914E6" w14:paraId="02ED820C" w14:textId="77777777" w:rsidTr="00D4707E">
        <w:trPr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EE66" w14:textId="77777777" w:rsidR="00C2414A" w:rsidRPr="005914E6" w:rsidRDefault="00C2414A" w:rsidP="00F6222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914E6">
              <w:rPr>
                <w:rFonts w:ascii="Times New Roman" w:hAnsi="Times New Roman"/>
                <w:sz w:val="26"/>
                <w:szCs w:val="26"/>
                <w:lang w:val="ru-RU"/>
              </w:rPr>
              <w:t>6.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6291" w14:textId="77777777" w:rsidR="00C2414A" w:rsidRPr="005914E6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58A0" w14:textId="77777777" w:rsidR="00C2414A" w:rsidRPr="005914E6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C705" w14:textId="77777777" w:rsidR="00C2414A" w:rsidRPr="005914E6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DCF0" w14:textId="77777777" w:rsidR="00C2414A" w:rsidRPr="005914E6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C006" w14:textId="77777777" w:rsidR="00C2414A" w:rsidRPr="005914E6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</w:tr>
      <w:tr w:rsidR="00C2414A" w:rsidRPr="005914E6" w14:paraId="15979365" w14:textId="77777777" w:rsidTr="00D4707E">
        <w:trPr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ADFE" w14:textId="77777777" w:rsidR="00C2414A" w:rsidRPr="005914E6" w:rsidRDefault="00C2414A" w:rsidP="00F6222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914E6">
              <w:rPr>
                <w:rFonts w:ascii="Times New Roman" w:hAnsi="Times New Roman"/>
                <w:sz w:val="26"/>
                <w:szCs w:val="26"/>
                <w:lang w:val="ru-RU"/>
              </w:rPr>
              <w:t>7.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ECDA" w14:textId="77777777" w:rsidR="00C2414A" w:rsidRPr="005914E6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3041" w14:textId="77777777" w:rsidR="00C2414A" w:rsidRPr="005914E6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E4E9" w14:textId="77777777" w:rsidR="00C2414A" w:rsidRPr="005914E6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9A6F" w14:textId="77777777" w:rsidR="00C2414A" w:rsidRPr="005914E6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5B5B" w14:textId="77777777" w:rsidR="00C2414A" w:rsidRPr="005914E6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</w:tr>
      <w:tr w:rsidR="00C2414A" w:rsidRPr="005914E6" w14:paraId="054B04F5" w14:textId="77777777" w:rsidTr="00D4707E">
        <w:trPr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3B4B" w14:textId="77777777" w:rsidR="00C2414A" w:rsidRPr="005914E6" w:rsidRDefault="00C2414A" w:rsidP="00F6222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914E6">
              <w:rPr>
                <w:rFonts w:ascii="Times New Roman" w:hAnsi="Times New Roman"/>
                <w:sz w:val="26"/>
                <w:szCs w:val="26"/>
                <w:lang w:val="ru-RU"/>
              </w:rPr>
              <w:t>…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8F87" w14:textId="77777777" w:rsidR="00C2414A" w:rsidRPr="005914E6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FB73" w14:textId="77777777" w:rsidR="00C2414A" w:rsidRPr="005914E6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103E" w14:textId="77777777" w:rsidR="00C2414A" w:rsidRPr="005914E6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ED78" w14:textId="77777777" w:rsidR="00C2414A" w:rsidRPr="005914E6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F15A" w14:textId="77777777" w:rsidR="00C2414A" w:rsidRPr="005914E6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</w:tr>
    </w:tbl>
    <w:p w14:paraId="2A09D6D7" w14:textId="77777777" w:rsidR="00C2414A" w:rsidRPr="005914E6" w:rsidRDefault="00C2414A" w:rsidP="00C2414A">
      <w:pPr>
        <w:spacing w:before="120" w:after="240"/>
        <w:rPr>
          <w:rFonts w:ascii="Times New Roman" w:hAnsi="Times New Roman"/>
          <w:b/>
          <w:i/>
          <w:sz w:val="28"/>
          <w:szCs w:val="26"/>
          <w:lang w:val="ru-RU"/>
        </w:rPr>
      </w:pPr>
      <w:r w:rsidRPr="005914E6">
        <w:rPr>
          <w:rFonts w:ascii="Times New Roman" w:hAnsi="Times New Roman"/>
          <w:b/>
          <w:i/>
          <w:sz w:val="28"/>
          <w:szCs w:val="26"/>
          <w:lang w:val="ru-RU"/>
        </w:rPr>
        <w:t>*данные за последние 2 года</w:t>
      </w:r>
    </w:p>
    <w:p w14:paraId="5683B38C" w14:textId="77777777" w:rsidR="00C2414A" w:rsidRPr="005914E6" w:rsidRDefault="00C2414A" w:rsidP="00C2414A">
      <w:pPr>
        <w:spacing w:before="120" w:after="240"/>
        <w:rPr>
          <w:rFonts w:ascii="Times New Roman" w:hAnsi="Times New Roman"/>
          <w:b/>
          <w:i/>
          <w:sz w:val="28"/>
          <w:szCs w:val="26"/>
          <w:lang w:val="ru-RU"/>
        </w:rPr>
      </w:pPr>
    </w:p>
    <w:p w14:paraId="158BD99A" w14:textId="77777777" w:rsidR="00C2414A" w:rsidRPr="005914E6" w:rsidRDefault="00C2414A" w:rsidP="00C2414A">
      <w:pPr>
        <w:spacing w:before="120" w:after="240"/>
        <w:rPr>
          <w:rFonts w:ascii="Times New Roman" w:hAnsi="Times New Roman"/>
          <w:b/>
          <w:i/>
          <w:sz w:val="28"/>
          <w:szCs w:val="26"/>
          <w:lang w:val="ru-RU"/>
        </w:rPr>
      </w:pPr>
      <w:r w:rsidRPr="005914E6">
        <w:rPr>
          <w:rFonts w:ascii="Times New Roman" w:hAnsi="Times New Roman"/>
          <w:b/>
          <w:i/>
          <w:sz w:val="28"/>
          <w:szCs w:val="26"/>
          <w:lang w:val="ru-RU"/>
        </w:rPr>
        <w:t>Руководитель Ф.И.О.____________________________________________________________</w:t>
      </w:r>
    </w:p>
    <w:p w14:paraId="3127B752" w14:textId="77777777" w:rsidR="00C2414A" w:rsidRPr="005914E6" w:rsidRDefault="00C2414A" w:rsidP="00C2414A">
      <w:pPr>
        <w:spacing w:before="120" w:after="240"/>
        <w:rPr>
          <w:rFonts w:ascii="Times New Roman" w:hAnsi="Times New Roman"/>
          <w:b/>
          <w:i/>
          <w:sz w:val="28"/>
          <w:szCs w:val="26"/>
          <w:lang w:val="ru-RU"/>
        </w:rPr>
      </w:pPr>
      <w:r w:rsidRPr="005914E6">
        <w:rPr>
          <w:rFonts w:ascii="Times New Roman" w:hAnsi="Times New Roman"/>
          <w:b/>
          <w:i/>
          <w:sz w:val="28"/>
          <w:szCs w:val="26"/>
          <w:lang w:val="ru-RU"/>
        </w:rPr>
        <w:t>Подпись__________________________________________________________</w:t>
      </w:r>
    </w:p>
    <w:p w14:paraId="5BB09E7A" w14:textId="77777777" w:rsidR="00C2414A" w:rsidRPr="005914E6" w:rsidRDefault="00C2414A" w:rsidP="00C2414A">
      <w:pPr>
        <w:spacing w:before="120" w:after="240"/>
        <w:rPr>
          <w:rFonts w:ascii="Times New Roman" w:hAnsi="Times New Roman"/>
          <w:b/>
          <w:i/>
          <w:sz w:val="28"/>
          <w:szCs w:val="26"/>
          <w:lang w:val="ru-RU"/>
        </w:rPr>
      </w:pPr>
      <w:r w:rsidRPr="005914E6">
        <w:rPr>
          <w:rFonts w:ascii="Times New Roman" w:hAnsi="Times New Roman"/>
          <w:b/>
          <w:i/>
          <w:sz w:val="28"/>
          <w:szCs w:val="26"/>
          <w:lang w:val="ru-RU"/>
        </w:rPr>
        <w:t>Дата ____________________________________________________________</w:t>
      </w:r>
    </w:p>
    <w:p w14:paraId="21BC986C" w14:textId="77777777" w:rsidR="00C2414A" w:rsidRPr="005914E6" w:rsidRDefault="00C2414A" w:rsidP="00C2414A">
      <w:pPr>
        <w:jc w:val="both"/>
        <w:rPr>
          <w:rFonts w:ascii="Times New Roman" w:hAnsi="Times New Roman"/>
          <w:lang w:val="ru-RU"/>
        </w:rPr>
      </w:pPr>
    </w:p>
    <w:p w14:paraId="5B302280" w14:textId="77777777" w:rsidR="00C2414A" w:rsidRPr="005914E6" w:rsidRDefault="00C2414A" w:rsidP="00C2414A">
      <w:pPr>
        <w:jc w:val="both"/>
        <w:rPr>
          <w:rFonts w:ascii="Times New Roman" w:hAnsi="Times New Roman"/>
          <w:lang w:val="ru-RU"/>
        </w:rPr>
      </w:pPr>
    </w:p>
    <w:p w14:paraId="60A87C56" w14:textId="77777777" w:rsidR="00C2414A" w:rsidRPr="005914E6" w:rsidRDefault="00C2414A" w:rsidP="00C2414A">
      <w:pPr>
        <w:rPr>
          <w:rFonts w:ascii="Times New Roman" w:hAnsi="Times New Roman"/>
          <w:lang w:val="ru-RU"/>
        </w:rPr>
      </w:pPr>
      <w:r w:rsidRPr="005914E6">
        <w:rPr>
          <w:rFonts w:ascii="Times New Roman" w:hAnsi="Times New Roman"/>
          <w:lang w:val="ru-RU"/>
        </w:rPr>
        <w:t>М/П</w:t>
      </w:r>
    </w:p>
    <w:p w14:paraId="74DABC3A" w14:textId="77777777" w:rsidR="009D27EB" w:rsidRPr="005914E6" w:rsidRDefault="009D27EB"/>
    <w:sectPr w:rsidR="009D27EB" w:rsidRPr="005914E6" w:rsidSect="00D4707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4A"/>
    <w:rsid w:val="005914E6"/>
    <w:rsid w:val="005E5B94"/>
    <w:rsid w:val="009D27EB"/>
    <w:rsid w:val="00C2414A"/>
    <w:rsid w:val="00D4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3B48"/>
  <w15:chartTrackingRefBased/>
  <w15:docId w15:val="{8CD546F1-0263-41F6-8A9A-D4CCEF04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14A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Хамитов Ботир</dc:creator>
  <cp:keywords/>
  <dc:description/>
  <cp:lastModifiedBy>Турсунходжаев Фаррух</cp:lastModifiedBy>
  <cp:revision>4</cp:revision>
  <cp:lastPrinted>2024-04-15T10:29:00Z</cp:lastPrinted>
  <dcterms:created xsi:type="dcterms:W3CDTF">2024-01-29T10:13:00Z</dcterms:created>
  <dcterms:modified xsi:type="dcterms:W3CDTF">2024-04-15T10:35:00Z</dcterms:modified>
</cp:coreProperties>
</file>