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C1D55" w14:textId="7CD11FF2" w:rsidR="007C2BD3" w:rsidRPr="00C12DF7" w:rsidRDefault="007C2BD3" w:rsidP="00342FFC">
      <w:pPr>
        <w:ind w:left="9639"/>
        <w:jc w:val="right"/>
        <w:rPr>
          <w:rFonts w:asciiTheme="minorHAnsi" w:hAnsiTheme="minorHAnsi" w:cstheme="minorHAnsi"/>
          <w:b/>
          <w:bCs/>
          <w:lang w:val="uz-Cyrl-UZ"/>
        </w:rPr>
      </w:pPr>
      <w:r w:rsidRPr="00C12DF7">
        <w:rPr>
          <w:rFonts w:asciiTheme="minorHAnsi" w:hAnsiTheme="minorHAnsi" w:cstheme="minorHAnsi"/>
          <w:b/>
          <w:bCs/>
          <w:lang w:val="uz-Cyrl-UZ"/>
        </w:rPr>
        <w:t>22-ИЛОВА</w:t>
      </w:r>
    </w:p>
    <w:p w14:paraId="54B82B45" w14:textId="77777777" w:rsidR="00EA3C8D" w:rsidRPr="00C12DF7" w:rsidRDefault="00EA3C8D" w:rsidP="00EA3C8D">
      <w:pPr>
        <w:ind w:right="-2"/>
        <w:jc w:val="center"/>
        <w:rPr>
          <w:rFonts w:asciiTheme="minorHAnsi" w:hAnsiTheme="minorHAnsi" w:cstheme="minorHAnsi"/>
          <w:lang w:val="uz-Cyrl-UZ"/>
        </w:rPr>
      </w:pPr>
    </w:p>
    <w:p w14:paraId="739C39E4" w14:textId="77777777" w:rsidR="00EA3C8D" w:rsidRPr="00C12DF7" w:rsidRDefault="00EA3C8D" w:rsidP="00EA3C8D">
      <w:pPr>
        <w:ind w:right="-2"/>
        <w:jc w:val="center"/>
        <w:rPr>
          <w:rFonts w:asciiTheme="minorHAnsi" w:hAnsiTheme="minorHAnsi" w:cstheme="minorHAnsi"/>
          <w:lang w:val="uz-Cyrl-UZ"/>
        </w:rPr>
      </w:pPr>
    </w:p>
    <w:p w14:paraId="66B1C94B" w14:textId="3860C617" w:rsidR="00F42E04" w:rsidRPr="00C12DF7" w:rsidRDefault="001B53FD" w:rsidP="00EA3C8D">
      <w:pPr>
        <w:ind w:right="-2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C12DF7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Тасдиқланган йиллик харажатлар сметаси билан бир қаторда, унинг ижроси, шу жумладан объектларни қуриш, реконструкция қилиш ва капитал таъмирлаш ишлари, автомототранспорт воситаларини сотиб олиш ва сақлаш харажатлари тўғрисидаги </w:t>
      </w:r>
    </w:p>
    <w:p w14:paraId="784AD5B3" w14:textId="1A60F561" w:rsidR="00AB7C1B" w:rsidRPr="00C12DF7" w:rsidRDefault="00504B52" w:rsidP="001B53FD">
      <w:pPr>
        <w:spacing w:before="160" w:after="160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C12DF7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МАЪЛУМОТЛАР </w:t>
      </w: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6526"/>
        <w:gridCol w:w="2127"/>
        <w:gridCol w:w="1984"/>
        <w:gridCol w:w="1985"/>
        <w:gridCol w:w="1896"/>
      </w:tblGrid>
      <w:tr w:rsidR="001F259E" w:rsidRPr="00C12DF7" w14:paraId="3563D5E9" w14:textId="006DBD58" w:rsidTr="0031443D">
        <w:trPr>
          <w:trHeight w:val="445"/>
        </w:trPr>
        <w:tc>
          <w:tcPr>
            <w:tcW w:w="557" w:type="dxa"/>
            <w:shd w:val="clear" w:color="auto" w:fill="DEEAF6" w:themeFill="accent1" w:themeFillTint="33"/>
            <w:vAlign w:val="center"/>
          </w:tcPr>
          <w:p w14:paraId="40B31173" w14:textId="143552E9" w:rsidR="001F259E" w:rsidRPr="00C12DF7" w:rsidRDefault="001F259E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6526" w:type="dxa"/>
            <w:shd w:val="clear" w:color="auto" w:fill="DEEAF6" w:themeFill="accent1" w:themeFillTint="33"/>
            <w:vAlign w:val="center"/>
          </w:tcPr>
          <w:p w14:paraId="206B4F34" w14:textId="449AFD51" w:rsidR="001F259E" w:rsidRPr="00C12DF7" w:rsidRDefault="001F259E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Харажат турлари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19CBAACA" w14:textId="53192F88" w:rsidR="001F259E" w:rsidRPr="00C12DF7" w:rsidRDefault="003858AD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Харажат</w:t>
            </w: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br/>
              <w:t>кодлари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7901CFB5" w14:textId="4F32383A" w:rsidR="001F259E" w:rsidRPr="00C12DF7" w:rsidRDefault="003858AD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Аниқланган смета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74A1952B" w14:textId="2F084D86" w:rsidR="001F259E" w:rsidRPr="00C12DF7" w:rsidRDefault="003858AD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Касса </w:t>
            </w: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br/>
              <w:t>харажатлари</w:t>
            </w:r>
          </w:p>
        </w:tc>
        <w:tc>
          <w:tcPr>
            <w:tcW w:w="1896" w:type="dxa"/>
            <w:shd w:val="clear" w:color="auto" w:fill="DEEAF6" w:themeFill="accent1" w:themeFillTint="33"/>
            <w:vAlign w:val="center"/>
          </w:tcPr>
          <w:p w14:paraId="30110186" w14:textId="58F6FFF0" w:rsidR="001F259E" w:rsidRPr="00C12DF7" w:rsidRDefault="003858AD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Смета </w:t>
            </w: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br/>
              <w:t>бўйича қолдиқ</w:t>
            </w:r>
          </w:p>
        </w:tc>
      </w:tr>
      <w:tr w:rsidR="001F259E" w:rsidRPr="00435A6E" w14:paraId="7DA5DBE6" w14:textId="3ABFFA21" w:rsidTr="0031443D">
        <w:tc>
          <w:tcPr>
            <w:tcW w:w="557" w:type="dxa"/>
          </w:tcPr>
          <w:p w14:paraId="52120CE8" w14:textId="6B06D32D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079F1254" w14:textId="49865994" w:rsidR="001F259E" w:rsidRPr="00C12DF7" w:rsidRDefault="00805FC7" w:rsidP="00E352F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Иш ҳақи ва унга тенглаштирилган тўловлар</w:t>
            </w:r>
          </w:p>
        </w:tc>
        <w:tc>
          <w:tcPr>
            <w:tcW w:w="2127" w:type="dxa"/>
          </w:tcPr>
          <w:p w14:paraId="193E1484" w14:textId="1C1F6108" w:rsidR="001F259E" w:rsidRPr="00C12DF7" w:rsidRDefault="00435A6E" w:rsidP="00E352F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4111100</w:t>
            </w:r>
          </w:p>
        </w:tc>
        <w:tc>
          <w:tcPr>
            <w:tcW w:w="1984" w:type="dxa"/>
          </w:tcPr>
          <w:p w14:paraId="1F2E68BA" w14:textId="31D319DF" w:rsidR="001F259E" w:rsidRPr="00CB3D75" w:rsidRDefault="00CB3D75" w:rsidP="00CB3D75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1849714000</w:t>
            </w:r>
          </w:p>
        </w:tc>
        <w:tc>
          <w:tcPr>
            <w:tcW w:w="1985" w:type="dxa"/>
          </w:tcPr>
          <w:p w14:paraId="1E0916B0" w14:textId="717048EE" w:rsidR="001F259E" w:rsidRPr="00CB3D75" w:rsidRDefault="00CB3D75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1833055522</w:t>
            </w:r>
          </w:p>
        </w:tc>
        <w:tc>
          <w:tcPr>
            <w:tcW w:w="1896" w:type="dxa"/>
          </w:tcPr>
          <w:p w14:paraId="1D5A99FA" w14:textId="112AFF78" w:rsidR="001F259E" w:rsidRPr="00CB3D75" w:rsidRDefault="00CB3D75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16658748</w:t>
            </w:r>
          </w:p>
        </w:tc>
      </w:tr>
      <w:tr w:rsidR="001F259E" w:rsidRPr="00C12DF7" w14:paraId="4ADCE207" w14:textId="75637315" w:rsidTr="0031443D">
        <w:trPr>
          <w:trHeight w:val="317"/>
        </w:trPr>
        <w:tc>
          <w:tcPr>
            <w:tcW w:w="557" w:type="dxa"/>
          </w:tcPr>
          <w:p w14:paraId="0EA08A81" w14:textId="7FE06240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uz-Cyrl-UZ"/>
              </w:rPr>
            </w:pPr>
          </w:p>
        </w:tc>
        <w:tc>
          <w:tcPr>
            <w:tcW w:w="6526" w:type="dxa"/>
          </w:tcPr>
          <w:p w14:paraId="1113AA2B" w14:textId="436B0107" w:rsidR="001F259E" w:rsidRPr="00C12DF7" w:rsidRDefault="003858AD" w:rsidP="00E352F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Ягона ижтимоий тўлов</w:t>
            </w:r>
          </w:p>
        </w:tc>
        <w:tc>
          <w:tcPr>
            <w:tcW w:w="2127" w:type="dxa"/>
          </w:tcPr>
          <w:p w14:paraId="2E9060A4" w14:textId="61849EB4" w:rsidR="001F259E" w:rsidRPr="00C12DF7" w:rsidRDefault="00F020BC" w:rsidP="00DD1C3C">
            <w:pPr>
              <w:jc w:val="both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4121100</w:t>
            </w:r>
          </w:p>
        </w:tc>
        <w:tc>
          <w:tcPr>
            <w:tcW w:w="1984" w:type="dxa"/>
          </w:tcPr>
          <w:p w14:paraId="73D84506" w14:textId="7DAFE8A5" w:rsidR="001F259E" w:rsidRPr="00CB3D75" w:rsidRDefault="00CB3D75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489341000</w:t>
            </w:r>
          </w:p>
        </w:tc>
        <w:tc>
          <w:tcPr>
            <w:tcW w:w="1985" w:type="dxa"/>
          </w:tcPr>
          <w:p w14:paraId="7A023B5B" w14:textId="1F27BA43" w:rsidR="001F259E" w:rsidRPr="00CB3D75" w:rsidRDefault="00CB3D75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488330588</w:t>
            </w:r>
          </w:p>
        </w:tc>
        <w:tc>
          <w:tcPr>
            <w:tcW w:w="1896" w:type="dxa"/>
          </w:tcPr>
          <w:p w14:paraId="064E0525" w14:textId="661EF2A5" w:rsidR="001F259E" w:rsidRPr="00CB3D75" w:rsidRDefault="00CB3D75" w:rsidP="00E352FC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1010412</w:t>
            </w:r>
          </w:p>
        </w:tc>
      </w:tr>
      <w:tr w:rsidR="001F259E" w:rsidRPr="00CB3D75" w14:paraId="5828DCFA" w14:textId="3A19F267" w:rsidTr="0031443D">
        <w:tc>
          <w:tcPr>
            <w:tcW w:w="557" w:type="dxa"/>
          </w:tcPr>
          <w:p w14:paraId="78C1036B" w14:textId="5E2629A9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0DE25FD3" w14:textId="0DD69DBA" w:rsidR="001F259E" w:rsidRPr="00C12DF7" w:rsidRDefault="003858AD" w:rsidP="00E352F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Ижтимоий эҳти</w:t>
            </w:r>
            <w:r w:rsidR="00805FC7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ё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жларга бошқа ажратмалар/бадаллар</w:t>
            </w:r>
          </w:p>
        </w:tc>
        <w:tc>
          <w:tcPr>
            <w:tcW w:w="2127" w:type="dxa"/>
          </w:tcPr>
          <w:p w14:paraId="7A9C45A6" w14:textId="1E7AA900" w:rsidR="001F259E" w:rsidRPr="00CB3D75" w:rsidRDefault="00CB3D75" w:rsidP="00E352F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4111230</w:t>
            </w:r>
          </w:p>
        </w:tc>
        <w:tc>
          <w:tcPr>
            <w:tcW w:w="1984" w:type="dxa"/>
          </w:tcPr>
          <w:p w14:paraId="7C263A64" w14:textId="62B23360" w:rsidR="001F259E" w:rsidRPr="00CB3D75" w:rsidRDefault="00CB3D75" w:rsidP="00E352FC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96188000</w:t>
            </w:r>
          </w:p>
        </w:tc>
        <w:tc>
          <w:tcPr>
            <w:tcW w:w="1985" w:type="dxa"/>
          </w:tcPr>
          <w:p w14:paraId="5F287BF1" w14:textId="6969C390" w:rsidR="001F259E" w:rsidRPr="00CB3D75" w:rsidRDefault="00CB3D75" w:rsidP="00E352FC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96187063</w:t>
            </w:r>
          </w:p>
        </w:tc>
        <w:tc>
          <w:tcPr>
            <w:tcW w:w="1896" w:type="dxa"/>
          </w:tcPr>
          <w:p w14:paraId="6E7BB617" w14:textId="1980556A" w:rsidR="001F259E" w:rsidRPr="00CB3D75" w:rsidRDefault="00CB3D75" w:rsidP="00E352FC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937</w:t>
            </w:r>
          </w:p>
        </w:tc>
      </w:tr>
      <w:tr w:rsidR="001F259E" w:rsidRPr="00C12DF7" w14:paraId="3E2B1D3B" w14:textId="78D80F32" w:rsidTr="0031443D">
        <w:tc>
          <w:tcPr>
            <w:tcW w:w="557" w:type="dxa"/>
          </w:tcPr>
          <w:p w14:paraId="32B23D69" w14:textId="79190E56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74FAF2E2" w14:textId="7DDE40BF" w:rsidR="001F259E" w:rsidRPr="00C12DF7" w:rsidRDefault="003858AD" w:rsidP="00E352F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Бошқа харажатлар</w:t>
            </w:r>
          </w:p>
        </w:tc>
        <w:tc>
          <w:tcPr>
            <w:tcW w:w="2127" w:type="dxa"/>
          </w:tcPr>
          <w:p w14:paraId="1F529501" w14:textId="5E6F5DAE" w:rsidR="001F259E" w:rsidRPr="00C12DF7" w:rsidRDefault="001F259E" w:rsidP="00E352F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118CAB8F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242082B6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3FCC8C98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5FDAE7F9" w14:textId="0FDB0D36" w:rsidTr="0031443D">
        <w:tc>
          <w:tcPr>
            <w:tcW w:w="557" w:type="dxa"/>
          </w:tcPr>
          <w:p w14:paraId="170D406B" w14:textId="5147E031" w:rsidR="001F259E" w:rsidRPr="00C12DF7" w:rsidRDefault="001F259E" w:rsidP="00E352FC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1AA5B705" w14:textId="4F1DFB4B" w:rsidR="001F259E" w:rsidRPr="00C12DF7" w:rsidRDefault="003858AD" w:rsidP="00E352F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шу жумладан:</w:t>
            </w:r>
          </w:p>
        </w:tc>
        <w:tc>
          <w:tcPr>
            <w:tcW w:w="7992" w:type="dxa"/>
            <w:gridSpan w:val="4"/>
          </w:tcPr>
          <w:p w14:paraId="4D83B526" w14:textId="77777777" w:rsidR="001F259E" w:rsidRPr="00C12DF7" w:rsidRDefault="001F259E" w:rsidP="00E352FC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C12DF7" w14:paraId="76FA1A83" w14:textId="686FE634" w:rsidTr="0031443D">
        <w:tc>
          <w:tcPr>
            <w:tcW w:w="557" w:type="dxa"/>
          </w:tcPr>
          <w:p w14:paraId="6C02282D" w14:textId="4D70A7D1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3AC32ABD" w14:textId="37800A2B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Республика ичидаги хизмат сафари харажатлари</w:t>
            </w:r>
          </w:p>
        </w:tc>
        <w:tc>
          <w:tcPr>
            <w:tcW w:w="2127" w:type="dxa"/>
          </w:tcPr>
          <w:p w14:paraId="6FA3B8EC" w14:textId="764E47C6" w:rsidR="001F259E" w:rsidRPr="00C12DF7" w:rsidRDefault="00AE3E79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4211000</w:t>
            </w:r>
          </w:p>
        </w:tc>
        <w:tc>
          <w:tcPr>
            <w:tcW w:w="1984" w:type="dxa"/>
          </w:tcPr>
          <w:p w14:paraId="4D639B2B" w14:textId="21512B0E" w:rsidR="001F259E" w:rsidRPr="00CB3D75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18000000</w:t>
            </w:r>
          </w:p>
        </w:tc>
        <w:tc>
          <w:tcPr>
            <w:tcW w:w="1985" w:type="dxa"/>
          </w:tcPr>
          <w:p w14:paraId="68303722" w14:textId="4CEAFD7C" w:rsidR="001F259E" w:rsidRPr="00CB3D75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8533500</w:t>
            </w:r>
          </w:p>
        </w:tc>
        <w:tc>
          <w:tcPr>
            <w:tcW w:w="1896" w:type="dxa"/>
          </w:tcPr>
          <w:p w14:paraId="5814EA84" w14:textId="6E0B4E98" w:rsidR="001F259E" w:rsidRPr="00CB3D75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9566500</w:t>
            </w:r>
          </w:p>
        </w:tc>
      </w:tr>
      <w:tr w:rsidR="001F259E" w:rsidRPr="00C12DF7" w14:paraId="51BC0DE6" w14:textId="3DD725FD" w:rsidTr="0031443D">
        <w:tc>
          <w:tcPr>
            <w:tcW w:w="557" w:type="dxa"/>
          </w:tcPr>
          <w:p w14:paraId="73D7F944" w14:textId="75E2EBF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3D561F1" w14:textId="5BDC9FB0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Чет давлатларга хизмат сафари харажатлари</w:t>
            </w:r>
          </w:p>
        </w:tc>
        <w:tc>
          <w:tcPr>
            <w:tcW w:w="2127" w:type="dxa"/>
          </w:tcPr>
          <w:p w14:paraId="1BEF988D" w14:textId="73D8B5A8" w:rsidR="001F259E" w:rsidRPr="00C12DF7" w:rsidRDefault="00AE3E79" w:rsidP="001F259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4212000</w:t>
            </w:r>
          </w:p>
        </w:tc>
        <w:tc>
          <w:tcPr>
            <w:tcW w:w="1984" w:type="dxa"/>
          </w:tcPr>
          <w:p w14:paraId="3DEF692C" w14:textId="33E0DAD0" w:rsidR="001F259E" w:rsidRPr="00CB3D75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</w:tcPr>
          <w:p w14:paraId="0EA9EC8C" w14:textId="6477E60C" w:rsidR="001F259E" w:rsidRPr="00CB3D75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1896" w:type="dxa"/>
          </w:tcPr>
          <w:p w14:paraId="7C0E2071" w14:textId="66C13E29" w:rsidR="001F259E" w:rsidRPr="00CB3D75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</w:tr>
      <w:tr w:rsidR="001F259E" w:rsidRPr="00C12DF7" w14:paraId="3CD55939" w14:textId="01B8BEBB" w:rsidTr="0031443D">
        <w:tc>
          <w:tcPr>
            <w:tcW w:w="557" w:type="dxa"/>
          </w:tcPr>
          <w:p w14:paraId="366DFEA2" w14:textId="1D836A4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495CC185" w14:textId="7161A316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Электроэнергия харажатлари</w:t>
            </w:r>
          </w:p>
        </w:tc>
        <w:tc>
          <w:tcPr>
            <w:tcW w:w="2127" w:type="dxa"/>
          </w:tcPr>
          <w:p w14:paraId="25E427BE" w14:textId="151F22EC" w:rsidR="001F259E" w:rsidRPr="00C12DF7" w:rsidRDefault="00AE3E79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4221000</w:t>
            </w:r>
          </w:p>
        </w:tc>
        <w:tc>
          <w:tcPr>
            <w:tcW w:w="1984" w:type="dxa"/>
          </w:tcPr>
          <w:p w14:paraId="0B47A7E3" w14:textId="636165C4" w:rsidR="001F259E" w:rsidRPr="00C12DF7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100</w:t>
            </w:r>
            <w:r w:rsidR="0012264C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000000</w:t>
            </w:r>
          </w:p>
        </w:tc>
        <w:tc>
          <w:tcPr>
            <w:tcW w:w="1985" w:type="dxa"/>
          </w:tcPr>
          <w:p w14:paraId="01ECCA1D" w14:textId="0C9BC35B" w:rsidR="001F259E" w:rsidRPr="00C12DF7" w:rsidRDefault="007E092D" w:rsidP="00CB3D75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9</w:t>
            </w:r>
            <w:r w:rsidR="0012264C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8</w:t>
            </w:r>
            <w:r w:rsidR="00CB3D75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22</w:t>
            </w:r>
            <w:r w:rsidR="0012264C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0000</w:t>
            </w:r>
          </w:p>
        </w:tc>
        <w:tc>
          <w:tcPr>
            <w:tcW w:w="1896" w:type="dxa"/>
          </w:tcPr>
          <w:p w14:paraId="1B07E3B6" w14:textId="4EA22897" w:rsidR="001F259E" w:rsidRPr="00CB3D75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1780000</w:t>
            </w:r>
          </w:p>
        </w:tc>
      </w:tr>
      <w:tr w:rsidR="001F259E" w:rsidRPr="00C12DF7" w14:paraId="1C4C0929" w14:textId="067FD2FF" w:rsidTr="0031443D">
        <w:tc>
          <w:tcPr>
            <w:tcW w:w="557" w:type="dxa"/>
          </w:tcPr>
          <w:p w14:paraId="55112478" w14:textId="5590EFE5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6649C938" w14:textId="11A159DA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Табиий газ</w:t>
            </w:r>
          </w:p>
        </w:tc>
        <w:tc>
          <w:tcPr>
            <w:tcW w:w="2127" w:type="dxa"/>
          </w:tcPr>
          <w:p w14:paraId="587F0768" w14:textId="63144132" w:rsidR="001F259E" w:rsidRPr="00C12DF7" w:rsidRDefault="007E092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4222000</w:t>
            </w:r>
          </w:p>
        </w:tc>
        <w:tc>
          <w:tcPr>
            <w:tcW w:w="1984" w:type="dxa"/>
          </w:tcPr>
          <w:p w14:paraId="47AF28E4" w14:textId="06D825A9" w:rsidR="001F259E" w:rsidRPr="00C12DF7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42</w:t>
            </w:r>
            <w:r w:rsidR="007E092D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000000</w:t>
            </w:r>
          </w:p>
        </w:tc>
        <w:tc>
          <w:tcPr>
            <w:tcW w:w="1985" w:type="dxa"/>
          </w:tcPr>
          <w:p w14:paraId="041B835C" w14:textId="2B361431" w:rsidR="001F259E" w:rsidRPr="00C12DF7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7</w:t>
            </w:r>
            <w:r w:rsidR="007E092D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000000</w:t>
            </w:r>
          </w:p>
        </w:tc>
        <w:tc>
          <w:tcPr>
            <w:tcW w:w="1896" w:type="dxa"/>
          </w:tcPr>
          <w:p w14:paraId="51615DA3" w14:textId="54B17903" w:rsidR="001F259E" w:rsidRPr="00CB3D75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35000000</w:t>
            </w:r>
          </w:p>
        </w:tc>
      </w:tr>
      <w:tr w:rsidR="001F259E" w:rsidRPr="00C12DF7" w14:paraId="2DF98F12" w14:textId="332D7D23" w:rsidTr="0031443D">
        <w:tc>
          <w:tcPr>
            <w:tcW w:w="557" w:type="dxa"/>
          </w:tcPr>
          <w:p w14:paraId="7050720D" w14:textId="345016AF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5D0D88CF" w14:textId="12B4CDC6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Иссиқлик энергияси ва иссиқ сув</w:t>
            </w:r>
          </w:p>
        </w:tc>
        <w:tc>
          <w:tcPr>
            <w:tcW w:w="2127" w:type="dxa"/>
          </w:tcPr>
          <w:p w14:paraId="46E3D89B" w14:textId="7402CAEF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67A4C4FF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295BE6A8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2DF07036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240A0DA7" w14:textId="77777777" w:rsidTr="0031443D">
        <w:tc>
          <w:tcPr>
            <w:tcW w:w="557" w:type="dxa"/>
          </w:tcPr>
          <w:p w14:paraId="761C168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</w:tcPr>
          <w:p w14:paraId="2E98D2E5" w14:textId="62A696EA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Совуқ сув ва канализация</w:t>
            </w:r>
          </w:p>
        </w:tc>
        <w:tc>
          <w:tcPr>
            <w:tcW w:w="2127" w:type="dxa"/>
          </w:tcPr>
          <w:p w14:paraId="37DF684B" w14:textId="11E7A5A2" w:rsidR="001F259E" w:rsidRPr="00C12DF7" w:rsidRDefault="0012264C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4224000</w:t>
            </w:r>
          </w:p>
        </w:tc>
        <w:tc>
          <w:tcPr>
            <w:tcW w:w="1984" w:type="dxa"/>
          </w:tcPr>
          <w:p w14:paraId="10B0DB91" w14:textId="3C503132" w:rsidR="001F259E" w:rsidRPr="00C12DF7" w:rsidRDefault="00CB3D75" w:rsidP="00CB3D75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3566</w:t>
            </w:r>
            <w:r w:rsidR="0012264C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000</w:t>
            </w:r>
          </w:p>
        </w:tc>
        <w:tc>
          <w:tcPr>
            <w:tcW w:w="1985" w:type="dxa"/>
          </w:tcPr>
          <w:p w14:paraId="6BE406BD" w14:textId="11968C37" w:rsidR="001F259E" w:rsidRPr="00C12DF7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19656</w:t>
            </w:r>
            <w:r w:rsidR="00051A9A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</w:t>
            </w:r>
          </w:p>
        </w:tc>
        <w:tc>
          <w:tcPr>
            <w:tcW w:w="1896" w:type="dxa"/>
          </w:tcPr>
          <w:p w14:paraId="25E3824A" w14:textId="578DD58C" w:rsidR="001F259E" w:rsidRPr="00CB3D75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1600400</w:t>
            </w:r>
          </w:p>
        </w:tc>
      </w:tr>
      <w:tr w:rsidR="001F259E" w:rsidRPr="007E092D" w14:paraId="3267726C" w14:textId="77777777" w:rsidTr="0031443D">
        <w:tc>
          <w:tcPr>
            <w:tcW w:w="557" w:type="dxa"/>
          </w:tcPr>
          <w:p w14:paraId="2BB2AF7E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1035117" w14:textId="3E1E214A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Чи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индиларни тозалаш, олиб чи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иб кетиш билан бо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ғ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ли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хизматлар 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амда энергетик ва бош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 ресурслар (бензин ва бош</w:t>
            </w:r>
            <w:r w:rsidR="009372EA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 ЁММлардан таш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ари)ни сотиб олиш</w:t>
            </w:r>
          </w:p>
        </w:tc>
        <w:tc>
          <w:tcPr>
            <w:tcW w:w="2127" w:type="dxa"/>
          </w:tcPr>
          <w:p w14:paraId="774A8A70" w14:textId="7A73CA84" w:rsidR="001F259E" w:rsidRPr="00C12DF7" w:rsidRDefault="007E092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4225000</w:t>
            </w:r>
          </w:p>
        </w:tc>
        <w:tc>
          <w:tcPr>
            <w:tcW w:w="1984" w:type="dxa"/>
          </w:tcPr>
          <w:p w14:paraId="01ADD58A" w14:textId="5DD9EAED" w:rsidR="001F259E" w:rsidRPr="00C12DF7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62</w:t>
            </w:r>
            <w:r w:rsidR="007E092D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00000</w:t>
            </w:r>
          </w:p>
        </w:tc>
        <w:tc>
          <w:tcPr>
            <w:tcW w:w="1985" w:type="dxa"/>
          </w:tcPr>
          <w:p w14:paraId="04E5CEE7" w14:textId="55C0D9F0" w:rsidR="001F259E" w:rsidRPr="00CB3D75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5637632</w:t>
            </w:r>
          </w:p>
        </w:tc>
        <w:tc>
          <w:tcPr>
            <w:tcW w:w="1896" w:type="dxa"/>
          </w:tcPr>
          <w:p w14:paraId="7F3F1722" w14:textId="6275BA1B" w:rsidR="001F259E" w:rsidRPr="00CB3D75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562368</w:t>
            </w:r>
          </w:p>
        </w:tc>
      </w:tr>
      <w:tr w:rsidR="001F259E" w:rsidRPr="00C12DF7" w14:paraId="625CBE79" w14:textId="77777777" w:rsidTr="0031443D">
        <w:tc>
          <w:tcPr>
            <w:tcW w:w="557" w:type="dxa"/>
          </w:tcPr>
          <w:p w14:paraId="16CA1AD9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274A609" w14:textId="6B3270A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Нотурар жой биноларини сақлаш харажатлари</w:t>
            </w:r>
          </w:p>
        </w:tc>
        <w:tc>
          <w:tcPr>
            <w:tcW w:w="2127" w:type="dxa"/>
          </w:tcPr>
          <w:p w14:paraId="301291BE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536E0422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3EA16B96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51A92E29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09BB86E4" w14:textId="77777777" w:rsidTr="0031443D">
        <w:tc>
          <w:tcPr>
            <w:tcW w:w="557" w:type="dxa"/>
          </w:tcPr>
          <w:p w14:paraId="1F46D4D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B5FC060" w14:textId="109763F1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Транспорт воситалари</w:t>
            </w:r>
          </w:p>
        </w:tc>
        <w:tc>
          <w:tcPr>
            <w:tcW w:w="2127" w:type="dxa"/>
          </w:tcPr>
          <w:p w14:paraId="23640A47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4FEB12BE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083AF1C5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5859D7E0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42AD8609" w14:textId="77777777" w:rsidTr="0031443D">
        <w:tc>
          <w:tcPr>
            <w:tcW w:w="557" w:type="dxa"/>
          </w:tcPr>
          <w:p w14:paraId="5E7CE86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8EC5D41" w14:textId="311AB93F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Компьютер жи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озлари, 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исоблаш ва аудио-видео техника</w:t>
            </w:r>
          </w:p>
        </w:tc>
        <w:tc>
          <w:tcPr>
            <w:tcW w:w="2127" w:type="dxa"/>
          </w:tcPr>
          <w:p w14:paraId="1EC27C67" w14:textId="05CDBE92" w:rsidR="001F259E" w:rsidRPr="00C12DF7" w:rsidRDefault="00E54078" w:rsidP="00E54078">
            <w:pPr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4234920</w:t>
            </w:r>
          </w:p>
        </w:tc>
        <w:tc>
          <w:tcPr>
            <w:tcW w:w="1984" w:type="dxa"/>
          </w:tcPr>
          <w:p w14:paraId="262B4393" w14:textId="73B6EE11" w:rsidR="001F259E" w:rsidRPr="00C12DF7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211</w:t>
            </w:r>
            <w:r w:rsidR="00E54078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00000</w:t>
            </w:r>
          </w:p>
        </w:tc>
        <w:tc>
          <w:tcPr>
            <w:tcW w:w="1985" w:type="dxa"/>
          </w:tcPr>
          <w:p w14:paraId="64CC352B" w14:textId="34EF224E" w:rsidR="001F259E" w:rsidRPr="00C12DF7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181</w:t>
            </w:r>
            <w:r w:rsidR="00E54078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00000</w:t>
            </w:r>
          </w:p>
        </w:tc>
        <w:tc>
          <w:tcPr>
            <w:tcW w:w="1896" w:type="dxa"/>
          </w:tcPr>
          <w:p w14:paraId="09209980" w14:textId="5503D869" w:rsidR="001F259E" w:rsidRPr="00CB3D75" w:rsidRDefault="00CB3D75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3000000</w:t>
            </w:r>
          </w:p>
        </w:tc>
      </w:tr>
      <w:tr w:rsidR="001F259E" w:rsidRPr="00C12DF7" w14:paraId="45AF5E1B" w14:textId="77777777" w:rsidTr="0031443D">
        <w:tc>
          <w:tcPr>
            <w:tcW w:w="557" w:type="dxa"/>
          </w:tcPr>
          <w:p w14:paraId="537D2BA9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400CC63" w14:textId="1F4708BE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Товар-моддий за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х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иралар (ко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ғ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оздан таш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ари)</w:t>
            </w:r>
          </w:p>
        </w:tc>
        <w:tc>
          <w:tcPr>
            <w:tcW w:w="2127" w:type="dxa"/>
          </w:tcPr>
          <w:p w14:paraId="2DADAB36" w14:textId="5C182520" w:rsidR="001F259E" w:rsidRPr="00C12DF7" w:rsidRDefault="00E54078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4252110</w:t>
            </w:r>
          </w:p>
        </w:tc>
        <w:tc>
          <w:tcPr>
            <w:tcW w:w="1984" w:type="dxa"/>
          </w:tcPr>
          <w:p w14:paraId="7A8E07C3" w14:textId="72BBFC5E" w:rsidR="001F259E" w:rsidRPr="00C12DF7" w:rsidRDefault="008903CE" w:rsidP="00CB3D75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1</w:t>
            </w:r>
            <w:r w:rsidR="00CB3D75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6118</w:t>
            </w:r>
            <w:r w:rsidR="007E092D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000</w:t>
            </w:r>
          </w:p>
        </w:tc>
        <w:tc>
          <w:tcPr>
            <w:tcW w:w="1985" w:type="dxa"/>
          </w:tcPr>
          <w:p w14:paraId="35CCB92E" w14:textId="0A2D4895" w:rsidR="001F259E" w:rsidRPr="000F000A" w:rsidRDefault="000F000A" w:rsidP="007E092D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11694760</w:t>
            </w:r>
          </w:p>
        </w:tc>
        <w:tc>
          <w:tcPr>
            <w:tcW w:w="1896" w:type="dxa"/>
          </w:tcPr>
          <w:p w14:paraId="09E8DE93" w14:textId="064626FE" w:rsidR="001F259E" w:rsidRPr="000F000A" w:rsidRDefault="000F000A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4423240</w:t>
            </w:r>
          </w:p>
        </w:tc>
      </w:tr>
      <w:tr w:rsidR="001F259E" w:rsidRPr="00C12DF7" w14:paraId="2D41669D" w14:textId="77777777" w:rsidTr="0031443D">
        <w:tc>
          <w:tcPr>
            <w:tcW w:w="557" w:type="dxa"/>
          </w:tcPr>
          <w:p w14:paraId="4A069D16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AC51FFE" w14:textId="57606419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Қоғоз харид килиш учун харажатлар</w:t>
            </w:r>
          </w:p>
        </w:tc>
        <w:tc>
          <w:tcPr>
            <w:tcW w:w="2127" w:type="dxa"/>
          </w:tcPr>
          <w:p w14:paraId="77694CA7" w14:textId="5D6DF02A" w:rsidR="001F259E" w:rsidRPr="00C12DF7" w:rsidRDefault="008903C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4252120</w:t>
            </w:r>
          </w:p>
        </w:tc>
        <w:tc>
          <w:tcPr>
            <w:tcW w:w="1984" w:type="dxa"/>
          </w:tcPr>
          <w:p w14:paraId="1DAEACC3" w14:textId="1618CB26" w:rsidR="001F259E" w:rsidRPr="00C12DF7" w:rsidRDefault="000F000A" w:rsidP="007E092D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264</w:t>
            </w:r>
            <w:r w:rsidR="007E092D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</w:t>
            </w:r>
            <w:r w:rsidR="00324F4F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000</w:t>
            </w:r>
          </w:p>
        </w:tc>
        <w:tc>
          <w:tcPr>
            <w:tcW w:w="1985" w:type="dxa"/>
          </w:tcPr>
          <w:p w14:paraId="512685B0" w14:textId="67B5CD42" w:rsidR="001F259E" w:rsidRPr="000F000A" w:rsidRDefault="000F000A" w:rsidP="007E092D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24430034</w:t>
            </w:r>
          </w:p>
        </w:tc>
        <w:tc>
          <w:tcPr>
            <w:tcW w:w="1896" w:type="dxa"/>
          </w:tcPr>
          <w:p w14:paraId="4DE38A67" w14:textId="44904C9F" w:rsidR="001F259E" w:rsidRPr="000F000A" w:rsidRDefault="000F000A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1969966</w:t>
            </w:r>
          </w:p>
        </w:tc>
      </w:tr>
      <w:tr w:rsidR="001F259E" w:rsidRPr="00C12DF7" w14:paraId="6BF9EE4E" w14:textId="77777777" w:rsidTr="0031443D">
        <w:tc>
          <w:tcPr>
            <w:tcW w:w="557" w:type="dxa"/>
          </w:tcPr>
          <w:p w14:paraId="459B8D97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B93B9C3" w14:textId="0F162F7C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Ёнил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ғ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 ва ЁММ</w:t>
            </w:r>
          </w:p>
        </w:tc>
        <w:tc>
          <w:tcPr>
            <w:tcW w:w="2127" w:type="dxa"/>
          </w:tcPr>
          <w:p w14:paraId="6D4A5ADC" w14:textId="344459C1" w:rsidR="001F259E" w:rsidRPr="00C12DF7" w:rsidRDefault="00324F4F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4252500</w:t>
            </w:r>
          </w:p>
        </w:tc>
        <w:tc>
          <w:tcPr>
            <w:tcW w:w="1984" w:type="dxa"/>
          </w:tcPr>
          <w:p w14:paraId="588C8ED9" w14:textId="78814227" w:rsidR="001F259E" w:rsidRPr="00C12DF7" w:rsidRDefault="000F000A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9</w:t>
            </w:r>
            <w:r w:rsidR="00324F4F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6000000</w:t>
            </w:r>
          </w:p>
        </w:tc>
        <w:tc>
          <w:tcPr>
            <w:tcW w:w="1985" w:type="dxa"/>
          </w:tcPr>
          <w:p w14:paraId="23510E73" w14:textId="0393F6C9" w:rsidR="001F259E" w:rsidRPr="000F000A" w:rsidRDefault="000F000A" w:rsidP="007E092D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89997300</w:t>
            </w:r>
          </w:p>
        </w:tc>
        <w:tc>
          <w:tcPr>
            <w:tcW w:w="1896" w:type="dxa"/>
          </w:tcPr>
          <w:p w14:paraId="77A40FAA" w14:textId="5E6F1E23" w:rsidR="001F259E" w:rsidRPr="000F000A" w:rsidRDefault="000F000A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6002700</w:t>
            </w:r>
          </w:p>
        </w:tc>
      </w:tr>
      <w:tr w:rsidR="001F259E" w:rsidRPr="00C12DF7" w14:paraId="26682D7E" w14:textId="77777777" w:rsidTr="0031443D">
        <w:tc>
          <w:tcPr>
            <w:tcW w:w="557" w:type="dxa"/>
          </w:tcPr>
          <w:p w14:paraId="4B12DAE9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D64EAB9" w14:textId="612853E1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Телефон, телеграф ва почта хизматлари</w:t>
            </w:r>
          </w:p>
        </w:tc>
        <w:tc>
          <w:tcPr>
            <w:tcW w:w="2127" w:type="dxa"/>
          </w:tcPr>
          <w:p w14:paraId="138D7907" w14:textId="2B33DFD3" w:rsidR="001F259E" w:rsidRPr="00C12DF7" w:rsidRDefault="00976D9F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4292100</w:t>
            </w:r>
          </w:p>
        </w:tc>
        <w:tc>
          <w:tcPr>
            <w:tcW w:w="1984" w:type="dxa"/>
          </w:tcPr>
          <w:p w14:paraId="3568AF66" w14:textId="324D0C61" w:rsidR="001F259E" w:rsidRPr="00C12DF7" w:rsidRDefault="000F000A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3500</w:t>
            </w:r>
            <w:r w:rsidR="00976D9F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000</w:t>
            </w:r>
          </w:p>
        </w:tc>
        <w:tc>
          <w:tcPr>
            <w:tcW w:w="1985" w:type="dxa"/>
          </w:tcPr>
          <w:p w14:paraId="0C1DBC31" w14:textId="550FE1FA" w:rsidR="001F259E" w:rsidRPr="00C12DF7" w:rsidRDefault="000F000A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3500</w:t>
            </w:r>
            <w:r w:rsidR="00976D9F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000</w:t>
            </w:r>
          </w:p>
        </w:tc>
        <w:tc>
          <w:tcPr>
            <w:tcW w:w="1896" w:type="dxa"/>
          </w:tcPr>
          <w:p w14:paraId="6BC958FF" w14:textId="5D5D1680" w:rsidR="001F259E" w:rsidRPr="000F000A" w:rsidRDefault="000F000A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1F259E" w:rsidRPr="00C12DF7" w14:paraId="5A04FC8B" w14:textId="77777777" w:rsidTr="0031443D">
        <w:tc>
          <w:tcPr>
            <w:tcW w:w="557" w:type="dxa"/>
          </w:tcPr>
          <w:p w14:paraId="356AF59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35C2633" w14:textId="13B07765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Ахборот ва коммуникация хизматлари</w:t>
            </w:r>
          </w:p>
        </w:tc>
        <w:tc>
          <w:tcPr>
            <w:tcW w:w="2127" w:type="dxa"/>
          </w:tcPr>
          <w:p w14:paraId="613260E5" w14:textId="0E22A96D" w:rsidR="001F259E" w:rsidRPr="00C12DF7" w:rsidRDefault="00976D9F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4292200</w:t>
            </w:r>
          </w:p>
        </w:tc>
        <w:tc>
          <w:tcPr>
            <w:tcW w:w="1984" w:type="dxa"/>
          </w:tcPr>
          <w:p w14:paraId="64BC2062" w14:textId="398EBA36" w:rsidR="001F259E" w:rsidRPr="00C12DF7" w:rsidRDefault="00976D9F" w:rsidP="000F000A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4</w:t>
            </w:r>
            <w:r w:rsidR="000F000A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435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0000</w:t>
            </w:r>
          </w:p>
        </w:tc>
        <w:tc>
          <w:tcPr>
            <w:tcW w:w="1985" w:type="dxa"/>
          </w:tcPr>
          <w:p w14:paraId="20333EB9" w14:textId="65603FF9" w:rsidR="001F259E" w:rsidRPr="000F000A" w:rsidRDefault="000F000A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27805318</w:t>
            </w:r>
          </w:p>
        </w:tc>
        <w:tc>
          <w:tcPr>
            <w:tcW w:w="1896" w:type="dxa"/>
          </w:tcPr>
          <w:p w14:paraId="68FA00FE" w14:textId="01FD984C" w:rsidR="000F000A" w:rsidRPr="000F000A" w:rsidRDefault="000F000A" w:rsidP="000F000A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16544682</w:t>
            </w:r>
          </w:p>
        </w:tc>
      </w:tr>
      <w:tr w:rsidR="001F259E" w:rsidRPr="00C12DF7" w14:paraId="78730D5E" w14:textId="77777777" w:rsidTr="0031443D">
        <w:tc>
          <w:tcPr>
            <w:tcW w:w="557" w:type="dxa"/>
          </w:tcPr>
          <w:p w14:paraId="036CF53A" w14:textId="1AA9DFDB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6086759" w14:textId="43484FB5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Объектларни 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ўри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лаш хизматлари</w:t>
            </w:r>
          </w:p>
        </w:tc>
        <w:tc>
          <w:tcPr>
            <w:tcW w:w="2127" w:type="dxa"/>
          </w:tcPr>
          <w:p w14:paraId="0B717A6E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1B72912D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15381C34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249EBADA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16C8C350" w14:textId="77777777" w:rsidTr="0031443D">
        <w:tc>
          <w:tcPr>
            <w:tcW w:w="557" w:type="dxa"/>
          </w:tcPr>
          <w:p w14:paraId="311DCF57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5FA81039" w14:textId="101C84DC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Товар ва хизматлар сотиб олиш бўйича бош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қ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а харажатлар</w:t>
            </w:r>
          </w:p>
        </w:tc>
        <w:tc>
          <w:tcPr>
            <w:tcW w:w="2127" w:type="dxa"/>
          </w:tcPr>
          <w:p w14:paraId="4D834FD2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419A0175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4C36BAFF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6AB0AC24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</w:tr>
      <w:tr w:rsidR="001F259E" w:rsidRPr="00C12DF7" w14:paraId="55CC15C4" w14:textId="77777777" w:rsidTr="0031443D">
        <w:tc>
          <w:tcPr>
            <w:tcW w:w="557" w:type="dxa"/>
          </w:tcPr>
          <w:p w14:paraId="0195D22F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6BACF717" w14:textId="3F4BD796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Компьютер жи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озлари, 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исоблаш ва аудио-видео техника, информа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ц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ион техноло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г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и</w:t>
            </w:r>
            <w:r w:rsidR="00FD348F"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я</w:t>
            </w: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йлар сотиб олиш</w:t>
            </w:r>
          </w:p>
        </w:tc>
        <w:tc>
          <w:tcPr>
            <w:tcW w:w="2127" w:type="dxa"/>
          </w:tcPr>
          <w:p w14:paraId="65901907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641D07AB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48BC1B10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73671CE3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C12DF7" w14:paraId="398C284C" w14:textId="77777777" w:rsidTr="0031443D">
        <w:tc>
          <w:tcPr>
            <w:tcW w:w="557" w:type="dxa"/>
          </w:tcPr>
          <w:p w14:paraId="5F85C13E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9533DEB" w14:textId="28BA8F93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Бошқа техникалар сотиб олиш</w:t>
            </w:r>
          </w:p>
        </w:tc>
        <w:tc>
          <w:tcPr>
            <w:tcW w:w="2127" w:type="dxa"/>
          </w:tcPr>
          <w:p w14:paraId="797B2467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043080ED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53CEC12A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3DD54385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C12DF7" w14:paraId="5AC10280" w14:textId="77777777" w:rsidTr="0031443D">
        <w:tc>
          <w:tcPr>
            <w:tcW w:w="557" w:type="dxa"/>
          </w:tcPr>
          <w:p w14:paraId="11847C4F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22A19FEB" w14:textId="09B3F187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Электрон давлат харидларида иштирок этиш учун закалат тўлови харажатлари </w:t>
            </w:r>
          </w:p>
        </w:tc>
        <w:tc>
          <w:tcPr>
            <w:tcW w:w="2127" w:type="dxa"/>
          </w:tcPr>
          <w:p w14:paraId="2D80BD35" w14:textId="77777777" w:rsidR="001F259E" w:rsidRPr="00C12DF7" w:rsidRDefault="001F259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</w:tcPr>
          <w:p w14:paraId="3EE774FE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14:paraId="50800CD7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896" w:type="dxa"/>
          </w:tcPr>
          <w:p w14:paraId="5B796267" w14:textId="77777777" w:rsidR="001F259E" w:rsidRPr="00C12DF7" w:rsidRDefault="001F259E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1F259E" w:rsidRPr="00C12DF7" w14:paraId="4A150A87" w14:textId="77777777" w:rsidTr="0031443D">
        <w:tc>
          <w:tcPr>
            <w:tcW w:w="557" w:type="dxa"/>
          </w:tcPr>
          <w:p w14:paraId="4CB92CF5" w14:textId="77777777" w:rsidR="001F259E" w:rsidRPr="00C12DF7" w:rsidRDefault="001F259E" w:rsidP="001F259E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76FE89FE" w14:textId="21D3D5A4" w:rsidR="001F259E" w:rsidRPr="00C12DF7" w:rsidRDefault="003858AD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Бошка харажатлар</w:t>
            </w:r>
          </w:p>
        </w:tc>
        <w:tc>
          <w:tcPr>
            <w:tcW w:w="2127" w:type="dxa"/>
          </w:tcPr>
          <w:p w14:paraId="1E00D10F" w14:textId="2E9DEF05" w:rsidR="001F259E" w:rsidRPr="00C12DF7" w:rsidRDefault="00CF7C7E" w:rsidP="001F259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4299990</w:t>
            </w:r>
          </w:p>
        </w:tc>
        <w:tc>
          <w:tcPr>
            <w:tcW w:w="1984" w:type="dxa"/>
          </w:tcPr>
          <w:p w14:paraId="2060E2A0" w14:textId="38B9C338" w:rsidR="001F259E" w:rsidRPr="00C12DF7" w:rsidRDefault="000F000A" w:rsidP="007E092D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995692</w:t>
            </w:r>
            <w:r w:rsidR="007E092D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00</w:t>
            </w:r>
          </w:p>
        </w:tc>
        <w:tc>
          <w:tcPr>
            <w:tcW w:w="1985" w:type="dxa"/>
          </w:tcPr>
          <w:p w14:paraId="3FE2D41D" w14:textId="2F7D9E5C" w:rsidR="007E092D" w:rsidRPr="000F000A" w:rsidRDefault="000F000A" w:rsidP="007E092D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98178705</w:t>
            </w:r>
          </w:p>
        </w:tc>
        <w:tc>
          <w:tcPr>
            <w:tcW w:w="1896" w:type="dxa"/>
          </w:tcPr>
          <w:p w14:paraId="7BF03B04" w14:textId="01310119" w:rsidR="001F259E" w:rsidRPr="000F000A" w:rsidRDefault="000F000A" w:rsidP="001F259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1390495</w:t>
            </w:r>
          </w:p>
        </w:tc>
      </w:tr>
      <w:tr w:rsidR="00051A9A" w:rsidRPr="00C12DF7" w14:paraId="590024B9" w14:textId="77777777" w:rsidTr="00502B28">
        <w:tc>
          <w:tcPr>
            <w:tcW w:w="557" w:type="dxa"/>
          </w:tcPr>
          <w:p w14:paraId="7BDD9E43" w14:textId="77777777" w:rsidR="00051A9A" w:rsidRPr="00C12DF7" w:rsidRDefault="00051A9A" w:rsidP="00051A9A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526" w:type="dxa"/>
            <w:vAlign w:val="center"/>
          </w:tcPr>
          <w:p w14:paraId="000D727F" w14:textId="2EEA08C1" w:rsidR="00051A9A" w:rsidRPr="00C12DF7" w:rsidRDefault="00051A9A" w:rsidP="00051A9A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Жами харажатлар</w:t>
            </w:r>
          </w:p>
        </w:tc>
        <w:tc>
          <w:tcPr>
            <w:tcW w:w="2127" w:type="dxa"/>
          </w:tcPr>
          <w:p w14:paraId="1EEE12E2" w14:textId="77777777" w:rsidR="00051A9A" w:rsidRPr="00C12DF7" w:rsidRDefault="00051A9A" w:rsidP="00051A9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vAlign w:val="bottom"/>
          </w:tcPr>
          <w:p w14:paraId="2E572A0B" w14:textId="7C6FA792" w:rsidR="00051A9A" w:rsidRPr="006259C3" w:rsidRDefault="006259C3" w:rsidP="00051A9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2912046200</w:t>
            </w:r>
          </w:p>
        </w:tc>
        <w:tc>
          <w:tcPr>
            <w:tcW w:w="1985" w:type="dxa"/>
            <w:vAlign w:val="bottom"/>
          </w:tcPr>
          <w:p w14:paraId="60F4A31D" w14:textId="6036AB98" w:rsidR="00051A9A" w:rsidRPr="006259C3" w:rsidRDefault="006259C3" w:rsidP="00CD56EF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2812636022</w:t>
            </w:r>
          </w:p>
        </w:tc>
        <w:tc>
          <w:tcPr>
            <w:tcW w:w="1896" w:type="dxa"/>
            <w:vAlign w:val="bottom"/>
          </w:tcPr>
          <w:p w14:paraId="24227571" w14:textId="40C38693" w:rsidR="00051A9A" w:rsidRPr="006259C3" w:rsidRDefault="006259C3" w:rsidP="00051A9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99410178</w:t>
            </w:r>
            <w:bookmarkStart w:id="0" w:name="_GoBack"/>
            <w:bookmarkEnd w:id="0"/>
          </w:p>
        </w:tc>
      </w:tr>
    </w:tbl>
    <w:p w14:paraId="5CB571FF" w14:textId="4A9DD15D" w:rsidR="00F77A93" w:rsidRPr="00C12DF7" w:rsidRDefault="00F77A93" w:rsidP="00F77A93">
      <w:pPr>
        <w:jc w:val="center"/>
        <w:rPr>
          <w:rFonts w:asciiTheme="minorHAnsi" w:hAnsiTheme="minorHAnsi" w:cstheme="minorHAnsi"/>
          <w:b/>
          <w:sz w:val="2"/>
          <w:szCs w:val="2"/>
          <w:lang w:val="uz-Cyrl-UZ"/>
        </w:rPr>
      </w:pPr>
    </w:p>
    <w:p w14:paraId="2375C3D0" w14:textId="77E5D308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6DDDD41" w14:textId="487DF07D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227FB824" w14:textId="18C7F08E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9644942" w14:textId="275B425E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730DDE5F" w14:textId="7618D4A0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31A1F08B" w14:textId="2C95C60F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08DC04D2" w14:textId="7BB197D2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671A4195" w14:textId="7552D95A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1792308B" w14:textId="4436A588" w:rsidR="0031443D" w:rsidRPr="00BC079A" w:rsidRDefault="00006125" w:rsidP="000903DA">
      <w:pPr>
        <w:tabs>
          <w:tab w:val="left" w:pos="426"/>
        </w:tabs>
        <w:ind w:right="-45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r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</w:t>
      </w:r>
    </w:p>
    <w:sectPr w:rsidR="0031443D" w:rsidRPr="00BC079A" w:rsidSect="009372EA">
      <w:pgSz w:w="16838" w:h="11906" w:orient="landscape"/>
      <w:pgMar w:top="1134" w:right="1134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5F73B" w14:textId="77777777" w:rsidR="00E00DDE" w:rsidRDefault="00E00DDE" w:rsidP="00654004">
      <w:r>
        <w:separator/>
      </w:r>
    </w:p>
  </w:endnote>
  <w:endnote w:type="continuationSeparator" w:id="0">
    <w:p w14:paraId="1E6E5B66" w14:textId="77777777" w:rsidR="00E00DDE" w:rsidRDefault="00E00DDE" w:rsidP="006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Uzbek_D">
    <w:altName w:val="Times New Roman"/>
    <w:charset w:val="00"/>
    <w:family w:val="auto"/>
    <w:pitch w:val="variable"/>
    <w:sig w:usb0="00000001" w:usb1="00000000" w:usb2="00000000" w:usb3="00000000" w:csb0="0000009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Uzb_D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B8958" w14:textId="77777777" w:rsidR="00E00DDE" w:rsidRDefault="00E00DDE" w:rsidP="00654004">
      <w:r>
        <w:separator/>
      </w:r>
    </w:p>
  </w:footnote>
  <w:footnote w:type="continuationSeparator" w:id="0">
    <w:p w14:paraId="7CEEB102" w14:textId="77777777" w:rsidR="00E00DDE" w:rsidRDefault="00E00DDE" w:rsidP="0065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04C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5F6964"/>
    <w:multiLevelType w:val="hybridMultilevel"/>
    <w:tmpl w:val="199CF3BA"/>
    <w:lvl w:ilvl="0" w:tplc="55201C76">
      <w:start w:val="1"/>
      <w:numFmt w:val="bullet"/>
      <w:lvlText w:val="-"/>
      <w:lvlJc w:val="left"/>
      <w:pPr>
        <w:ind w:left="1080" w:hanging="360"/>
      </w:pPr>
      <w:rPr>
        <w:rFonts w:ascii="KudrUzbek_D" w:eastAsia="Times New Roman" w:hAnsi="KudrUzbek_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957E11"/>
    <w:multiLevelType w:val="hybridMultilevel"/>
    <w:tmpl w:val="4B265B9E"/>
    <w:lvl w:ilvl="0" w:tplc="82C426E2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CAB5F4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334C26"/>
    <w:multiLevelType w:val="hybridMultilevel"/>
    <w:tmpl w:val="46102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2710F4"/>
    <w:multiLevelType w:val="singleLevel"/>
    <w:tmpl w:val="4606A2E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581082"/>
    <w:multiLevelType w:val="hybridMultilevel"/>
    <w:tmpl w:val="B1582E1A"/>
    <w:lvl w:ilvl="0" w:tplc="F2729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84C68"/>
    <w:multiLevelType w:val="hybridMultilevel"/>
    <w:tmpl w:val="7F30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5408C"/>
    <w:multiLevelType w:val="singleLevel"/>
    <w:tmpl w:val="E474B7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CB97877"/>
    <w:multiLevelType w:val="multilevel"/>
    <w:tmpl w:val="B7C80F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9"/>
      <w:numFmt w:val="decimalZero"/>
      <w:isLgl/>
      <w:lvlText w:val="%1.%2"/>
      <w:lvlJc w:val="left"/>
      <w:pPr>
        <w:ind w:left="1155" w:hanging="1155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046623"/>
    <w:multiLevelType w:val="hybridMultilevel"/>
    <w:tmpl w:val="A11401D6"/>
    <w:lvl w:ilvl="0" w:tplc="B50068B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A17617"/>
    <w:multiLevelType w:val="hybridMultilevel"/>
    <w:tmpl w:val="9478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563EF"/>
    <w:multiLevelType w:val="hybridMultilevel"/>
    <w:tmpl w:val="AD5C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13CD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78CF654A"/>
    <w:multiLevelType w:val="hybridMultilevel"/>
    <w:tmpl w:val="1A766EAC"/>
    <w:lvl w:ilvl="0" w:tplc="BEC2A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62B5E"/>
    <w:multiLevelType w:val="singleLevel"/>
    <w:tmpl w:val="FD487AC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6" w15:restartNumberingAfterBreak="0">
    <w:nsid w:val="7F5E0B0A"/>
    <w:multiLevelType w:val="hybridMultilevel"/>
    <w:tmpl w:val="CC6A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3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6"/>
  </w:num>
  <w:num w:numId="11">
    <w:abstractNumId w:val="14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30"/>
    <w:rsid w:val="00004F5B"/>
    <w:rsid w:val="00006125"/>
    <w:rsid w:val="0001562F"/>
    <w:rsid w:val="000165FE"/>
    <w:rsid w:val="00051A9A"/>
    <w:rsid w:val="000638AD"/>
    <w:rsid w:val="0007302F"/>
    <w:rsid w:val="000903DA"/>
    <w:rsid w:val="0009587F"/>
    <w:rsid w:val="000F000A"/>
    <w:rsid w:val="00107FA8"/>
    <w:rsid w:val="00112C77"/>
    <w:rsid w:val="0011358E"/>
    <w:rsid w:val="00120702"/>
    <w:rsid w:val="0012264C"/>
    <w:rsid w:val="00181650"/>
    <w:rsid w:val="001977DD"/>
    <w:rsid w:val="001A076A"/>
    <w:rsid w:val="001A0807"/>
    <w:rsid w:val="001A116B"/>
    <w:rsid w:val="001A68DE"/>
    <w:rsid w:val="001B53FD"/>
    <w:rsid w:val="001B6B22"/>
    <w:rsid w:val="001B745E"/>
    <w:rsid w:val="001C7B51"/>
    <w:rsid w:val="001D2303"/>
    <w:rsid w:val="001F259E"/>
    <w:rsid w:val="001F4A30"/>
    <w:rsid w:val="00206E62"/>
    <w:rsid w:val="0022711E"/>
    <w:rsid w:val="00232406"/>
    <w:rsid w:val="00247DCA"/>
    <w:rsid w:val="0025181F"/>
    <w:rsid w:val="00293262"/>
    <w:rsid w:val="002E29DD"/>
    <w:rsid w:val="003029FA"/>
    <w:rsid w:val="0031443D"/>
    <w:rsid w:val="00324F4F"/>
    <w:rsid w:val="00342349"/>
    <w:rsid w:val="00342FFC"/>
    <w:rsid w:val="003473FD"/>
    <w:rsid w:val="003668FE"/>
    <w:rsid w:val="0038018B"/>
    <w:rsid w:val="0038064F"/>
    <w:rsid w:val="003858AD"/>
    <w:rsid w:val="00397408"/>
    <w:rsid w:val="0039754F"/>
    <w:rsid w:val="00397AFE"/>
    <w:rsid w:val="003A13D9"/>
    <w:rsid w:val="003A1634"/>
    <w:rsid w:val="003A3BFC"/>
    <w:rsid w:val="003A7931"/>
    <w:rsid w:val="003C25F5"/>
    <w:rsid w:val="003C7FA9"/>
    <w:rsid w:val="003E096B"/>
    <w:rsid w:val="003E548A"/>
    <w:rsid w:val="00400FFD"/>
    <w:rsid w:val="004269DD"/>
    <w:rsid w:val="00435A6E"/>
    <w:rsid w:val="0044589C"/>
    <w:rsid w:val="00462290"/>
    <w:rsid w:val="00462CCB"/>
    <w:rsid w:val="00492464"/>
    <w:rsid w:val="004C44F5"/>
    <w:rsid w:val="004E3F91"/>
    <w:rsid w:val="004E6DBC"/>
    <w:rsid w:val="00500055"/>
    <w:rsid w:val="00503E9A"/>
    <w:rsid w:val="00504B52"/>
    <w:rsid w:val="00571A96"/>
    <w:rsid w:val="00592307"/>
    <w:rsid w:val="005B20AD"/>
    <w:rsid w:val="005C2F80"/>
    <w:rsid w:val="005F46BE"/>
    <w:rsid w:val="006247F4"/>
    <w:rsid w:val="006259C3"/>
    <w:rsid w:val="0063215F"/>
    <w:rsid w:val="00632C78"/>
    <w:rsid w:val="00652E0C"/>
    <w:rsid w:val="00654004"/>
    <w:rsid w:val="0066200B"/>
    <w:rsid w:val="006720CE"/>
    <w:rsid w:val="006726FF"/>
    <w:rsid w:val="006829E0"/>
    <w:rsid w:val="0069019A"/>
    <w:rsid w:val="006912FF"/>
    <w:rsid w:val="0069421A"/>
    <w:rsid w:val="006948F0"/>
    <w:rsid w:val="006A1A33"/>
    <w:rsid w:val="006A5A32"/>
    <w:rsid w:val="006A6B9E"/>
    <w:rsid w:val="006A7360"/>
    <w:rsid w:val="006B0846"/>
    <w:rsid w:val="006C4CAF"/>
    <w:rsid w:val="006E0A03"/>
    <w:rsid w:val="006F42F5"/>
    <w:rsid w:val="00766E92"/>
    <w:rsid w:val="00771EA7"/>
    <w:rsid w:val="00772F51"/>
    <w:rsid w:val="00775B12"/>
    <w:rsid w:val="007908C2"/>
    <w:rsid w:val="007A5431"/>
    <w:rsid w:val="007C1AC3"/>
    <w:rsid w:val="007C2BD3"/>
    <w:rsid w:val="007E092D"/>
    <w:rsid w:val="00805FC7"/>
    <w:rsid w:val="00810313"/>
    <w:rsid w:val="00816B3F"/>
    <w:rsid w:val="00824B99"/>
    <w:rsid w:val="0086117A"/>
    <w:rsid w:val="0087258A"/>
    <w:rsid w:val="00884AAB"/>
    <w:rsid w:val="008903CE"/>
    <w:rsid w:val="00896332"/>
    <w:rsid w:val="008C2A6B"/>
    <w:rsid w:val="008D09B4"/>
    <w:rsid w:val="008E50C8"/>
    <w:rsid w:val="008F7D46"/>
    <w:rsid w:val="009358C2"/>
    <w:rsid w:val="009372EA"/>
    <w:rsid w:val="0096332A"/>
    <w:rsid w:val="00963428"/>
    <w:rsid w:val="00964F76"/>
    <w:rsid w:val="00976D9F"/>
    <w:rsid w:val="009B1C15"/>
    <w:rsid w:val="009C5A49"/>
    <w:rsid w:val="009C5D28"/>
    <w:rsid w:val="009F7345"/>
    <w:rsid w:val="00A233B2"/>
    <w:rsid w:val="00A70A98"/>
    <w:rsid w:val="00A952CF"/>
    <w:rsid w:val="00AA4AD3"/>
    <w:rsid w:val="00AB49F7"/>
    <w:rsid w:val="00AB7C1B"/>
    <w:rsid w:val="00AE3E79"/>
    <w:rsid w:val="00B02E41"/>
    <w:rsid w:val="00B12FCE"/>
    <w:rsid w:val="00B13149"/>
    <w:rsid w:val="00B3653D"/>
    <w:rsid w:val="00B667DB"/>
    <w:rsid w:val="00B7083B"/>
    <w:rsid w:val="00B95B19"/>
    <w:rsid w:val="00B9786E"/>
    <w:rsid w:val="00BA0030"/>
    <w:rsid w:val="00BC079A"/>
    <w:rsid w:val="00BF64B9"/>
    <w:rsid w:val="00C12A61"/>
    <w:rsid w:val="00C12DF7"/>
    <w:rsid w:val="00C16E10"/>
    <w:rsid w:val="00C577DF"/>
    <w:rsid w:val="00C618D7"/>
    <w:rsid w:val="00CA079B"/>
    <w:rsid w:val="00CB3A79"/>
    <w:rsid w:val="00CB3D75"/>
    <w:rsid w:val="00CD56EF"/>
    <w:rsid w:val="00CE0F56"/>
    <w:rsid w:val="00CE3775"/>
    <w:rsid w:val="00CF7C7E"/>
    <w:rsid w:val="00D03877"/>
    <w:rsid w:val="00D201F9"/>
    <w:rsid w:val="00D30687"/>
    <w:rsid w:val="00D56DF1"/>
    <w:rsid w:val="00D6281D"/>
    <w:rsid w:val="00D6431B"/>
    <w:rsid w:val="00D715C5"/>
    <w:rsid w:val="00D82728"/>
    <w:rsid w:val="00D86E44"/>
    <w:rsid w:val="00D970BC"/>
    <w:rsid w:val="00DA29D2"/>
    <w:rsid w:val="00DC3F61"/>
    <w:rsid w:val="00DD1C3C"/>
    <w:rsid w:val="00DE23B9"/>
    <w:rsid w:val="00E00DDE"/>
    <w:rsid w:val="00E01485"/>
    <w:rsid w:val="00E02369"/>
    <w:rsid w:val="00E04A4B"/>
    <w:rsid w:val="00E06912"/>
    <w:rsid w:val="00E31501"/>
    <w:rsid w:val="00E33AC8"/>
    <w:rsid w:val="00E352FC"/>
    <w:rsid w:val="00E54078"/>
    <w:rsid w:val="00E75660"/>
    <w:rsid w:val="00E9231C"/>
    <w:rsid w:val="00EA3C8D"/>
    <w:rsid w:val="00EA43CA"/>
    <w:rsid w:val="00EA544F"/>
    <w:rsid w:val="00EE030B"/>
    <w:rsid w:val="00EE1D94"/>
    <w:rsid w:val="00F020BC"/>
    <w:rsid w:val="00F032A6"/>
    <w:rsid w:val="00F149DC"/>
    <w:rsid w:val="00F24BA8"/>
    <w:rsid w:val="00F25598"/>
    <w:rsid w:val="00F42E04"/>
    <w:rsid w:val="00F623D1"/>
    <w:rsid w:val="00F77A93"/>
    <w:rsid w:val="00F937B5"/>
    <w:rsid w:val="00FD348F"/>
    <w:rsid w:val="00FD38FA"/>
    <w:rsid w:val="00FD6DBF"/>
    <w:rsid w:val="00F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4FEC0"/>
  <w15:chartTrackingRefBased/>
  <w15:docId w15:val="{BBBB76D1-11C3-48AD-9093-1BECF4CB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7DF"/>
    <w:pPr>
      <w:keepNext/>
      <w:jc w:val="center"/>
      <w:outlineLvl w:val="0"/>
    </w:pPr>
    <w:rPr>
      <w:rFonts w:ascii="NTTimes/Uzb_D" w:hAnsi="NTTimes/Uzb_D"/>
      <w:sz w:val="28"/>
    </w:rPr>
  </w:style>
  <w:style w:type="paragraph" w:styleId="2">
    <w:name w:val="heading 2"/>
    <w:basedOn w:val="a"/>
    <w:next w:val="a"/>
    <w:link w:val="20"/>
    <w:qFormat/>
    <w:rsid w:val="00C577DF"/>
    <w:pPr>
      <w:keepNext/>
      <w:jc w:val="center"/>
      <w:outlineLvl w:val="1"/>
    </w:pPr>
    <w:rPr>
      <w:rFonts w:ascii="NTTimes/Uzb_D" w:hAnsi="NTTimes/Uzb_D"/>
      <w:sz w:val="32"/>
    </w:rPr>
  </w:style>
  <w:style w:type="paragraph" w:styleId="3">
    <w:name w:val="heading 3"/>
    <w:basedOn w:val="a"/>
    <w:next w:val="a"/>
    <w:link w:val="30"/>
    <w:qFormat/>
    <w:rsid w:val="00C577DF"/>
    <w:pPr>
      <w:keepNext/>
      <w:jc w:val="both"/>
      <w:outlineLvl w:val="2"/>
    </w:pPr>
    <w:rPr>
      <w:rFonts w:ascii="KudrUzbek_D" w:hAnsi="KudrUzbek_D"/>
      <w:sz w:val="28"/>
    </w:rPr>
  </w:style>
  <w:style w:type="paragraph" w:styleId="4">
    <w:name w:val="heading 4"/>
    <w:basedOn w:val="a"/>
    <w:next w:val="a"/>
    <w:link w:val="40"/>
    <w:qFormat/>
    <w:rsid w:val="00C577DF"/>
    <w:pPr>
      <w:keepNext/>
      <w:outlineLvl w:val="3"/>
    </w:pPr>
    <w:rPr>
      <w:rFonts w:ascii="NTTimes/Uzb_D" w:hAnsi="NTTimes/Uzb_D"/>
      <w:caps/>
      <w:sz w:val="28"/>
    </w:rPr>
  </w:style>
  <w:style w:type="paragraph" w:styleId="5">
    <w:name w:val="heading 5"/>
    <w:basedOn w:val="a"/>
    <w:next w:val="a"/>
    <w:link w:val="50"/>
    <w:qFormat/>
    <w:rsid w:val="00C577DF"/>
    <w:pPr>
      <w:keepNext/>
      <w:ind w:firstLine="720"/>
      <w:jc w:val="center"/>
      <w:outlineLvl w:val="4"/>
    </w:pPr>
    <w:rPr>
      <w:rFonts w:ascii="NTTimes/Uzb_D" w:hAnsi="NTTimes/Uzb_D"/>
      <w:sz w:val="28"/>
    </w:rPr>
  </w:style>
  <w:style w:type="paragraph" w:styleId="6">
    <w:name w:val="heading 6"/>
    <w:basedOn w:val="a"/>
    <w:next w:val="a"/>
    <w:link w:val="60"/>
    <w:qFormat/>
    <w:rsid w:val="00C577DF"/>
    <w:pPr>
      <w:keepNext/>
      <w:jc w:val="center"/>
      <w:outlineLvl w:val="5"/>
    </w:pPr>
    <w:rPr>
      <w:rFonts w:ascii="KudrUzbek_D" w:hAnsi="KudrUzbek_D"/>
      <w:b/>
      <w:sz w:val="28"/>
    </w:rPr>
  </w:style>
  <w:style w:type="paragraph" w:styleId="7">
    <w:name w:val="heading 7"/>
    <w:basedOn w:val="a"/>
    <w:next w:val="a"/>
    <w:link w:val="70"/>
    <w:qFormat/>
    <w:rsid w:val="00C577DF"/>
    <w:pPr>
      <w:keepNext/>
      <w:jc w:val="both"/>
      <w:outlineLvl w:val="6"/>
    </w:pPr>
    <w:rPr>
      <w:rFonts w:ascii="NTTimes/Uzb_D" w:hAnsi="NTTimes/Uzb_D"/>
      <w:b/>
      <w:sz w:val="28"/>
    </w:rPr>
  </w:style>
  <w:style w:type="paragraph" w:styleId="8">
    <w:name w:val="heading 8"/>
    <w:basedOn w:val="a"/>
    <w:next w:val="a"/>
    <w:link w:val="80"/>
    <w:qFormat/>
    <w:rsid w:val="00C577DF"/>
    <w:pPr>
      <w:keepNext/>
      <w:jc w:val="both"/>
      <w:outlineLvl w:val="7"/>
    </w:pPr>
    <w:rPr>
      <w:rFonts w:ascii="KudrUzbek_D" w:hAnsi="KudrUzbek_D"/>
      <w:sz w:val="26"/>
      <w:lang w:val="uz-Cyrl-UZ"/>
    </w:rPr>
  </w:style>
  <w:style w:type="paragraph" w:styleId="9">
    <w:name w:val="heading 9"/>
    <w:basedOn w:val="a"/>
    <w:next w:val="a"/>
    <w:link w:val="90"/>
    <w:qFormat/>
    <w:rsid w:val="00C577DF"/>
    <w:pPr>
      <w:keepNext/>
      <w:outlineLvl w:val="8"/>
    </w:pPr>
    <w:rPr>
      <w:rFonts w:ascii="NTTimes/Uzb_D" w:hAnsi="NTTimes/Uzb_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77DF"/>
    <w:rPr>
      <w:rFonts w:ascii="NTTimes/Uzb_D" w:eastAsia="Times New Roman" w:hAnsi="NTTimes/Uzb_D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77DF"/>
    <w:rPr>
      <w:rFonts w:ascii="NTTimes/Uzb_D" w:eastAsia="Times New Roman" w:hAnsi="NTTimes/Uzb_D" w:cs="Times New Roman"/>
      <w:cap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77DF"/>
    <w:rPr>
      <w:rFonts w:ascii="KudrUzbek_D" w:eastAsia="Times New Roman" w:hAnsi="KudrUzbek_D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77DF"/>
    <w:rPr>
      <w:rFonts w:ascii="NTTimes/Uzb_D" w:eastAsia="Times New Roman" w:hAnsi="NTTimes/Uzb_D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577DF"/>
    <w:rPr>
      <w:rFonts w:ascii="KudrUzbek_D" w:eastAsia="Times New Roman" w:hAnsi="KudrUzbek_D" w:cs="Times New Roman"/>
      <w:sz w:val="26"/>
      <w:szCs w:val="20"/>
      <w:lang w:val="uz-Cyrl-UZ" w:eastAsia="ru-RU"/>
    </w:rPr>
  </w:style>
  <w:style w:type="character" w:customStyle="1" w:styleId="90">
    <w:name w:val="Заголовок 9 Знак"/>
    <w:basedOn w:val="a0"/>
    <w:link w:val="9"/>
    <w:rsid w:val="00C577DF"/>
    <w:rPr>
      <w:rFonts w:ascii="NTTimes/Uzb_D" w:eastAsia="Times New Roman" w:hAnsi="NTTimes/Uzb_D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C577DF"/>
    <w:pPr>
      <w:jc w:val="both"/>
    </w:pPr>
    <w:rPr>
      <w:rFonts w:ascii="KudrUzbek_D" w:hAnsi="KudrUzbek_D"/>
      <w:sz w:val="28"/>
    </w:rPr>
  </w:style>
  <w:style w:type="character" w:customStyle="1" w:styleId="a4">
    <w:name w:val="Основной текст Знак"/>
    <w:basedOn w:val="a0"/>
    <w:link w:val="a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577DF"/>
    <w:rPr>
      <w:rFonts w:ascii="KudrUzbek_D" w:hAnsi="KudrUzbek_D"/>
      <w:sz w:val="28"/>
    </w:rPr>
  </w:style>
  <w:style w:type="character" w:customStyle="1" w:styleId="22">
    <w:name w:val="Основной текст 2 Знак"/>
    <w:basedOn w:val="a0"/>
    <w:link w:val="21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rsid w:val="00C577DF"/>
    <w:pPr>
      <w:shd w:val="clear" w:color="auto" w:fill="000080"/>
    </w:pPr>
    <w:rPr>
      <w:rFonts w:ascii="Tahoma" w:hAnsi="Tahoma"/>
    </w:rPr>
  </w:style>
  <w:style w:type="character" w:customStyle="1" w:styleId="a6">
    <w:name w:val="Схема документа Знак"/>
    <w:basedOn w:val="a0"/>
    <w:link w:val="a5"/>
    <w:semiHidden/>
    <w:rsid w:val="00C577D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1">
    <w:name w:val="Body Text 3"/>
    <w:basedOn w:val="a"/>
    <w:link w:val="32"/>
    <w:semiHidden/>
    <w:rsid w:val="00C577DF"/>
    <w:pPr>
      <w:jc w:val="both"/>
    </w:pPr>
    <w:rPr>
      <w:rFonts w:ascii="KudrUzbek_D" w:hAnsi="KudrUzbek_D"/>
      <w:sz w:val="26"/>
    </w:rPr>
  </w:style>
  <w:style w:type="character" w:customStyle="1" w:styleId="32">
    <w:name w:val="Основной текст 3 Знак"/>
    <w:basedOn w:val="a0"/>
    <w:link w:val="31"/>
    <w:semiHidden/>
    <w:rsid w:val="00C577DF"/>
    <w:rPr>
      <w:rFonts w:ascii="KudrUzbek_D" w:eastAsia="Times New Roman" w:hAnsi="KudrUzbek_D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rsid w:val="00C577DF"/>
    <w:pPr>
      <w:tabs>
        <w:tab w:val="left" w:pos="284"/>
        <w:tab w:val="left" w:pos="990"/>
      </w:tabs>
      <w:ind w:left="142"/>
      <w:jc w:val="both"/>
    </w:pPr>
    <w:rPr>
      <w:rFonts w:ascii="KudrUzbek_D" w:hAnsi="KudrUzbek_D"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C577DF"/>
    <w:pPr>
      <w:ind w:firstLine="1134"/>
      <w:jc w:val="both"/>
    </w:pPr>
    <w:rPr>
      <w:rFonts w:ascii="KudrUzbek_D" w:hAnsi="KudrUzbek_D"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C577DF"/>
    <w:pPr>
      <w:ind w:firstLine="720"/>
      <w:jc w:val="both"/>
    </w:pPr>
    <w:rPr>
      <w:rFonts w:ascii="KudrUzbek_D" w:hAnsi="KudrUzbek_D"/>
      <w:sz w:val="24"/>
      <w:lang w:val="uz-Cyrl-UZ"/>
    </w:rPr>
  </w:style>
  <w:style w:type="character" w:customStyle="1" w:styleId="34">
    <w:name w:val="Основной текст с отступом 3 Знак"/>
    <w:basedOn w:val="a0"/>
    <w:link w:val="33"/>
    <w:semiHidden/>
    <w:rsid w:val="00C577DF"/>
    <w:rPr>
      <w:rFonts w:ascii="KudrUzbek_D" w:eastAsia="Times New Roman" w:hAnsi="KudrUzbek_D" w:cs="Times New Roman"/>
      <w:sz w:val="24"/>
      <w:szCs w:val="20"/>
      <w:lang w:val="uz-Cyrl-UZ" w:eastAsia="ru-RU"/>
    </w:rPr>
  </w:style>
  <w:style w:type="paragraph" w:customStyle="1" w:styleId="61">
    <w:name w:val="заголовок 6"/>
    <w:basedOn w:val="a"/>
    <w:next w:val="a"/>
    <w:rsid w:val="00C577DF"/>
    <w:pPr>
      <w:keepNext/>
      <w:jc w:val="center"/>
    </w:pPr>
    <w:rPr>
      <w:rFonts w:ascii="NTTimes/Uzb_D" w:hAnsi="NTTimes/Uzb_D"/>
      <w:b/>
      <w:sz w:val="26"/>
    </w:rPr>
  </w:style>
  <w:style w:type="paragraph" w:styleId="a9">
    <w:name w:val="header"/>
    <w:basedOn w:val="a"/>
    <w:link w:val="aa"/>
    <w:semiHidden/>
    <w:rsid w:val="00C577DF"/>
    <w:pPr>
      <w:tabs>
        <w:tab w:val="center" w:pos="4153"/>
        <w:tab w:val="right" w:pos="8306"/>
      </w:tabs>
    </w:pPr>
    <w:rPr>
      <w:rFonts w:ascii="KudrUzbek_D" w:hAnsi="KudrUzbek_D"/>
      <w:sz w:val="28"/>
    </w:rPr>
  </w:style>
  <w:style w:type="character" w:customStyle="1" w:styleId="aa">
    <w:name w:val="Верхний колонтитул Знак"/>
    <w:basedOn w:val="a0"/>
    <w:link w:val="a9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customStyle="1" w:styleId="51">
    <w:name w:val="çàãîëîâîê 5"/>
    <w:basedOn w:val="a"/>
    <w:next w:val="a"/>
    <w:rsid w:val="00C577DF"/>
    <w:pPr>
      <w:keepNext/>
      <w:jc w:val="both"/>
    </w:pPr>
    <w:rPr>
      <w:rFonts w:ascii="NTTimes/Uzb_D" w:hAnsi="NTTimes/Uzb_D"/>
      <w:b/>
      <w:sz w:val="28"/>
    </w:rPr>
  </w:style>
  <w:style w:type="paragraph" w:customStyle="1" w:styleId="11">
    <w:name w:val="çàãîëîâîê 1"/>
    <w:basedOn w:val="a"/>
    <w:next w:val="a"/>
    <w:rsid w:val="00C577DF"/>
    <w:pPr>
      <w:keepNext/>
      <w:ind w:firstLine="1134"/>
    </w:pPr>
    <w:rPr>
      <w:rFonts w:ascii="KudrUzbek_D" w:hAnsi="KudrUzbek_D"/>
      <w:sz w:val="28"/>
    </w:rPr>
  </w:style>
  <w:style w:type="paragraph" w:customStyle="1" w:styleId="25">
    <w:name w:val="çàãîëîâîê 2"/>
    <w:basedOn w:val="a"/>
    <w:next w:val="a"/>
    <w:rsid w:val="00C577DF"/>
    <w:pPr>
      <w:keepNext/>
      <w:jc w:val="both"/>
    </w:pPr>
    <w:rPr>
      <w:rFonts w:ascii="KudrUzbek_D" w:hAnsi="KudrUzbek_D"/>
      <w:sz w:val="28"/>
    </w:rPr>
  </w:style>
  <w:style w:type="paragraph" w:customStyle="1" w:styleId="CharCharChar">
    <w:name w:val="Char Char Char"/>
    <w:basedOn w:val="a"/>
    <w:autoRedefine/>
    <w:rsid w:val="00C577DF"/>
    <w:pPr>
      <w:spacing w:after="160" w:line="240" w:lineRule="exact"/>
    </w:pPr>
    <w:rPr>
      <w:rFonts w:ascii="PANDA Times UZ" w:hAnsi="PANDA Times UZ" w:cs="PANDA Times UZ"/>
      <w:sz w:val="28"/>
      <w:szCs w:val="28"/>
      <w:lang w:val="en-US" w:eastAsia="en-US"/>
    </w:rPr>
  </w:style>
  <w:style w:type="table" w:styleId="ab">
    <w:name w:val="Table Grid"/>
    <w:basedOn w:val="a1"/>
    <w:uiPriority w:val="59"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577DF"/>
    <w:pPr>
      <w:ind w:left="708"/>
    </w:pPr>
  </w:style>
  <w:style w:type="paragraph" w:customStyle="1" w:styleId="41">
    <w:name w:val="заголовок 4"/>
    <w:basedOn w:val="a"/>
    <w:next w:val="a"/>
    <w:rsid w:val="00C577DF"/>
    <w:pPr>
      <w:keepNext/>
      <w:jc w:val="center"/>
      <w:outlineLvl w:val="3"/>
    </w:pPr>
    <w:rPr>
      <w:rFonts w:ascii="NTTimes/Uzb_D" w:hAnsi="NTTimes/Uzb_D"/>
      <w:b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577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7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CB3A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CB3A79"/>
    <w:rPr>
      <w:rFonts w:ascii="Times New Roman" w:hAnsi="Times New Roman" w:cs="Times New Roman" w:hint="default"/>
      <w:b/>
      <w:bCs/>
      <w:color w:val="000000"/>
    </w:rPr>
  </w:style>
  <w:style w:type="character" w:customStyle="1" w:styleId="af">
    <w:name w:val="Основной текст_"/>
    <w:link w:val="12"/>
    <w:rsid w:val="000165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0165FE"/>
    <w:pPr>
      <w:widowControl w:val="0"/>
      <w:shd w:val="clear" w:color="auto" w:fill="FFFFFF"/>
      <w:spacing w:line="288" w:lineRule="auto"/>
      <w:ind w:firstLine="400"/>
    </w:pPr>
    <w:rPr>
      <w:sz w:val="28"/>
      <w:szCs w:val="28"/>
      <w:lang w:eastAsia="en-US"/>
    </w:rPr>
  </w:style>
  <w:style w:type="paragraph" w:styleId="af0">
    <w:name w:val="Normal (Web)"/>
    <w:basedOn w:val="a"/>
    <w:rsid w:val="00F42E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54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54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rror">
    <w:name w:val="error"/>
    <w:basedOn w:val="a0"/>
    <w:rsid w:val="00F7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Boysinovich Boysinov</dc:creator>
  <cp:keywords/>
  <dc:description/>
  <cp:lastModifiedBy>user</cp:lastModifiedBy>
  <cp:revision>5</cp:revision>
  <cp:lastPrinted>2022-07-22T19:00:00Z</cp:lastPrinted>
  <dcterms:created xsi:type="dcterms:W3CDTF">2025-11-04T11:23:00Z</dcterms:created>
  <dcterms:modified xsi:type="dcterms:W3CDTF">2025-11-06T10:59:00Z</dcterms:modified>
</cp:coreProperties>
</file>