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FD43" w14:textId="6092151A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алоқалар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ЖСТ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масалалари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бўлим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фаолияти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ҳужжатлар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асосида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45D1A1D8" w14:textId="1266B146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ҳамкорликда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устувор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437F5EFB" w14:textId="627DB122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Бўлимнинг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ЖСТ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вазифалари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нималардан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иборат</w:t>
      </w:r>
      <w:proofErr w:type="spellEnd"/>
      <w:r w:rsidR="005A31D9">
        <w:rPr>
          <w:rFonts w:ascii="Times New Roman" w:hAnsi="Times New Roman" w:cs="Times New Roman"/>
          <w:sz w:val="28"/>
          <w:szCs w:val="28"/>
          <w:lang w:val="uz-Cyrl-UZ"/>
        </w:rPr>
        <w:t xml:space="preserve"> деб ўйлайсиз</w:t>
      </w:r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E5FAA07" w14:textId="3A28677A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хўжалигида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ҳамкорликдан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кўзланган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мақсад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4516AFF" w14:textId="3CEF07B0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Трансчегаравий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ресурслари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5CE67A5" w14:textId="7F9622D3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хўжалигини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мувофиқлаштириш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давлатлараро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комиссияда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бўлимнинг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вазифаси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8415D1F" w14:textId="461733C8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Орол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денгизининг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муаммолари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шуғулланади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7BAB868" w14:textId="7DCD1E37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  <w:lang w:val="uz-Cyrl-UZ"/>
        </w:rPr>
        <w:t>8. 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делегацияни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қилишда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бўлим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қилади</w:t>
      </w:r>
      <w:proofErr w:type="spellEnd"/>
      <w:r w:rsidR="005A31D9">
        <w:rPr>
          <w:rFonts w:ascii="Times New Roman" w:hAnsi="Times New Roman" w:cs="Times New Roman"/>
          <w:sz w:val="28"/>
          <w:szCs w:val="28"/>
          <w:lang w:val="uz-Cyrl-UZ"/>
        </w:rPr>
        <w:t xml:space="preserve"> деб ўйлайсиз</w:t>
      </w:r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058F7D8" w14:textId="6150B507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9. 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Таҳлилий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маълумотнома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29876D5" w14:textId="07C5A193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10. 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манбалар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лойиҳаларини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молиялаштиради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983AEFB" w14:textId="5DE11B59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11. Давлат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дастурига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лойиҳа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киритиш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03C2E32" w14:textId="2A352068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12. Ко-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финансинг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механизм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29DEBA5" w14:textId="1E6629A0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13. 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донорга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лойиҳа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тайёрлаш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босқичлари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A0704EC" w14:textId="28092832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14. 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ЖСТга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ариза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берган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0F894EC" w14:textId="01BC2BF0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15. ЖСТ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боғлиқ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ишларда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бўлимнинг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роли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5A31D9">
        <w:rPr>
          <w:rFonts w:ascii="Times New Roman" w:hAnsi="Times New Roman" w:cs="Times New Roman"/>
          <w:sz w:val="28"/>
          <w:szCs w:val="28"/>
          <w:lang w:val="uz-Cyrl-UZ"/>
        </w:rPr>
        <w:t xml:space="preserve"> деб ўйлайсиз</w:t>
      </w:r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A9BEA9C" w14:textId="6C688AE4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16. 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ЖСТга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аъзо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бўлиш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мажбуриятларни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юклаши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A0A22AE" w14:textId="787DE0B5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17. ЖСТ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масалалари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идоралараро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ҳамкорлик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тарзда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A753994" w14:textId="79EC7A7D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18. ЖСТ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алоқада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ҳужжатлар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тайёрланади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28679B1" w14:textId="61E0AEAA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19. Этика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қоидалари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қарор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D4559A7" w14:textId="7C73D335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20. “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Ижро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интизоми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47583292" w14:textId="5BF14185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21. Этика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қоидалари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бузилса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чора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кўрилади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9846C87" w14:textId="5510115B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22. Ходим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ҳолларда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шахсан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жавобгар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33071B1" w14:textId="2AACD42C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23. 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чет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тиллари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устувор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ҳисобланади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053EBE6" w14:textId="6994EB7A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24. 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Бўлим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турларини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юбориши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7D91AEA" w14:textId="6AD9338E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25. 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Визалаш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11157F5" w14:textId="6304C705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26. 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музокараларда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салоҳият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талаб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этилади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D64C2EF" w14:textId="4A4457BF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27. 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делегацияни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кузатишда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киритилади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6FCC287C" w14:textId="47982AD6" w:rsidR="00F53C68" w:rsidRPr="005A31D9" w:rsidRDefault="00F53C68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28. Агар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делегация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вазир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учрашувга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кечикса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699FAC6" w14:textId="08737C6D" w:rsidR="00F53C68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29. </w:t>
      </w:r>
      <w:r w:rsidR="00F53C68" w:rsidRPr="005A31D9">
        <w:rPr>
          <w:rFonts w:ascii="Times New Roman" w:hAnsi="Times New Roman" w:cs="Times New Roman"/>
          <w:sz w:val="28"/>
          <w:szCs w:val="28"/>
        </w:rPr>
        <w:t xml:space="preserve">Дипломатик нота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келиб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тушганда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нималар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2617F597" w14:textId="415F710F" w:rsidR="00F53C68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lastRenderedPageBreak/>
        <w:t>30. 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ташкилот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мурожаат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қилса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юритилади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286777D" w14:textId="590F44C2" w:rsidR="00F53C68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31. 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делегация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ташрифи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дастури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шакллантирилади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5F1547B" w14:textId="21D46C77" w:rsidR="00F53C68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32. 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Фаолият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натижадорлигини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кўрсаткичлар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баҳолаш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8445FEE" w14:textId="5CFE43BC" w:rsidR="00F53C68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33. 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Меҳнат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муносабатлари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тартибга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солинади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6FD43A24" w14:textId="4AAEA805" w:rsidR="00F53C68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34. 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Лойиҳа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қарорлар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68" w:rsidRPr="005A31D9">
        <w:rPr>
          <w:rFonts w:ascii="Times New Roman" w:hAnsi="Times New Roman" w:cs="Times New Roman"/>
          <w:sz w:val="28"/>
          <w:szCs w:val="28"/>
        </w:rPr>
        <w:t>мувофиқлаштирилади</w:t>
      </w:r>
      <w:proofErr w:type="spellEnd"/>
      <w:r w:rsidR="00F53C68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CBB69DA" w14:textId="1A1D3320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35. 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алоқалар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1520BC2" w14:textId="439B7E47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36. 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ҳамкорликнинг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шакллари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203EC16" w14:textId="262F5AD0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37. Икки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кўп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ҳамкорлик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ўртасидаги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0389023" w14:textId="52BE941A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38. Дипломатия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8674D90" w14:textId="2DA1C053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39. 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музокаралар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неча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босқичда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ўтади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A6DB02B" w14:textId="50C6D77C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40. 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ташкилот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347E2C0" w14:textId="327EF3FF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41. 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БМТнинг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алоқалардаги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роли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885F29D" w14:textId="7178AEAC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42. 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2929415E" w14:textId="2FFBC417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43. Меморандум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бор?</w:t>
      </w:r>
    </w:p>
    <w:p w14:paraId="3D0E50AC" w14:textId="43903057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44. 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Ўзбекистоннинг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стратегик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ҳамкорларини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санаб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ўтинг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.</w:t>
      </w:r>
    </w:p>
    <w:p w14:paraId="282958C9" w14:textId="169F50F3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45. Дипломатик нота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ҳолатларда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юборилади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4B60CB38" w14:textId="47C94439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46. Дипломатик протокол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68D98DD" w14:textId="28CAD0B2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47. 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Консуллик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легализацияси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талаб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22221455" w14:textId="53BACC73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48. 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ташқи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сиёсатининг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принциплари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3B9416D" w14:textId="78C07582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49. 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келишув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ўртасидаги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32B65EC" w14:textId="47031035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50. 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Идоралараро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мувофиқлаштириш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42F1E25B" w14:textId="7B765F35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Давлат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органлари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алмашиш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биргаликда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қарор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жараёни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.</w:t>
      </w:r>
    </w:p>
    <w:p w14:paraId="22515A5E" w14:textId="5964676F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51. 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оширилган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ташаббусларга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мисоллар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келтиринг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.</w:t>
      </w:r>
    </w:p>
    <w:p w14:paraId="530EE1C8" w14:textId="3AC1A757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52. ЖСТ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642EB4EC" w14:textId="4D39E87D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 xml:space="preserve">53. ЖСТ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этилган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EC777EE" w14:textId="16E7D497" w:rsidR="002941BB" w:rsidRPr="005A31D9" w:rsidRDefault="002941BB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54. 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ЖСТнинг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мақсадлари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нималардан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1D9">
        <w:rPr>
          <w:rFonts w:ascii="Times New Roman" w:hAnsi="Times New Roman" w:cs="Times New Roman"/>
          <w:sz w:val="28"/>
          <w:szCs w:val="28"/>
        </w:rPr>
        <w:t>иборат</w:t>
      </w:r>
      <w:proofErr w:type="spellEnd"/>
      <w:r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5CB07DA" w14:textId="034EA373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55. 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аъзолари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сони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қанча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AE10C77" w14:textId="2647C54E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56. 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ЖСТнинг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принципларини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сананг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.</w:t>
      </w:r>
    </w:p>
    <w:p w14:paraId="2861B684" w14:textId="397D6FE3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57. 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бошқарув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органлар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мавжуд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57BA797" w14:textId="0088E7E3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lastRenderedPageBreak/>
        <w:t>58. </w:t>
      </w:r>
      <w:r w:rsidR="002941BB" w:rsidRPr="005A31D9">
        <w:rPr>
          <w:rFonts w:ascii="Times New Roman" w:hAnsi="Times New Roman" w:cs="Times New Roman"/>
          <w:sz w:val="28"/>
          <w:szCs w:val="28"/>
        </w:rPr>
        <w:t>Уру</w:t>
      </w:r>
      <w:r w:rsidR="008A39C9">
        <w:rPr>
          <w:rFonts w:ascii="Times New Roman" w:hAnsi="Times New Roman" w:cs="Times New Roman"/>
          <w:sz w:val="28"/>
          <w:szCs w:val="28"/>
          <w:lang w:val="uz-Cyrl-UZ"/>
        </w:rPr>
        <w:t>г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музокаралари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нимаси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машҳур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F0F3731" w14:textId="757982B6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59. 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ГАТТ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бор?</w:t>
      </w:r>
    </w:p>
    <w:p w14:paraId="7BBF408F" w14:textId="5AE002A7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60. 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Ўзбекистоннинг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ЖСТдаги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ҳозирги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мақоми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E8E612A" w14:textId="2F2EE223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61. 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ЖСТга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аъзо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бўлиш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мажбуриятларни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юклайди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961329B" w14:textId="11AFE77E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62. 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аъзолиги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афзалликлар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беради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7F0B134" w14:textId="3BFB6A80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63. 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аъзолиги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боғлиқ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хатарлар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297098EE" w14:textId="2BCAF549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64. 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“тариф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мажбурияти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847D802" w14:textId="19BE9E39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65. 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Савдода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қулай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режим”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083B551C" w14:textId="7D003CE3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66. 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соҳалар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кўпроқ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муҳокама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769AF1F" w14:textId="2F1862DA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67. 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низоларни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ҳал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механизми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2AE51BC3" w14:textId="3E7DF34F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68. 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Қишлоқ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хўжалиги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соҳаси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ЖСТдан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таъсир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кўради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57702FDC" w14:textId="0EDC61E4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69. 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субсидияларини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тартибга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солади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D0F7CD2" w14:textId="279D6C44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70. 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хўжалигида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қоидалари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акс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этади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0EA27E2" w14:textId="645200D8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71. 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ЖСТга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аъзоликка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тайёргарлик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кўрмоқда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03DDC65" w14:textId="15EE5D22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72. 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вазирликлар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масъул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ҳисобланади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7516778" w14:textId="0854EED4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73. 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идоралараро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қилади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3785191" w14:textId="48DF45F8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74. 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Ўзбекистонда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талабларига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мослаштирилган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қонунлар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95CA1A5" w14:textId="328A2E08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75. 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санитар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тўсиқлар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4DEC61B" w14:textId="73EAE91E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76. 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Савдо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соҳасида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стандартлар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қўлланилади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446C7224" w14:textId="69C6AE26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77. 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ЖСТдаги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давлатлар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экологик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сабабларга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кўра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импортни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чеклаши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мумкинми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3898F107" w14:textId="7CCC1567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78. 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ЖСТга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аъзо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бўлиш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босқичлари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7F858CC2" w14:textId="44ACF0F4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79. 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ЖСТда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ишчи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941BB" w:rsidRPr="005A31D9">
        <w:rPr>
          <w:rFonts w:ascii="Times New Roman" w:hAnsi="Times New Roman" w:cs="Times New Roman"/>
          <w:sz w:val="28"/>
          <w:szCs w:val="28"/>
        </w:rPr>
        <w:t>гуруҳ”нинг</w:t>
      </w:r>
      <w:proofErr w:type="spellEnd"/>
      <w:proofErr w:type="gram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вазифаси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p w14:paraId="1B85CA20" w14:textId="2CB5CF60" w:rsidR="002941BB" w:rsidRPr="005A31D9" w:rsidRDefault="001C4E1A" w:rsidP="00CA4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D9">
        <w:rPr>
          <w:rFonts w:ascii="Times New Roman" w:hAnsi="Times New Roman" w:cs="Times New Roman"/>
          <w:sz w:val="28"/>
          <w:szCs w:val="28"/>
        </w:rPr>
        <w:t>80. </w:t>
      </w:r>
      <w:r w:rsidR="002941BB" w:rsidRPr="005A31D9">
        <w:rPr>
          <w:rFonts w:ascii="Times New Roman" w:hAnsi="Times New Roman" w:cs="Times New Roman"/>
          <w:sz w:val="28"/>
          <w:szCs w:val="28"/>
        </w:rPr>
        <w:t xml:space="preserve">ЖСТ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аъзолиги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Ўзбекистонда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ислоҳотларга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туртки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1BB" w:rsidRPr="005A31D9">
        <w:rPr>
          <w:rFonts w:ascii="Times New Roman" w:hAnsi="Times New Roman" w:cs="Times New Roman"/>
          <w:sz w:val="28"/>
          <w:szCs w:val="28"/>
        </w:rPr>
        <w:t>беради</w:t>
      </w:r>
      <w:proofErr w:type="spellEnd"/>
      <w:r w:rsidR="002941BB" w:rsidRPr="005A31D9">
        <w:rPr>
          <w:rFonts w:ascii="Times New Roman" w:hAnsi="Times New Roman" w:cs="Times New Roman"/>
          <w:sz w:val="28"/>
          <w:szCs w:val="28"/>
        </w:rPr>
        <w:t>?</w:t>
      </w:r>
    </w:p>
    <w:sectPr w:rsidR="002941BB" w:rsidRPr="005A31D9" w:rsidSect="00CA4C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90"/>
    <w:rsid w:val="001C4E1A"/>
    <w:rsid w:val="002941BB"/>
    <w:rsid w:val="005A31D9"/>
    <w:rsid w:val="00607BE0"/>
    <w:rsid w:val="008A39C9"/>
    <w:rsid w:val="00AA22B0"/>
    <w:rsid w:val="00BF6790"/>
    <w:rsid w:val="00CA4C26"/>
    <w:rsid w:val="00F5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9D9E"/>
  <w15:chartTrackingRefBased/>
  <w15:docId w15:val="{56DF1F27-54A0-4315-98FA-05D02311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2025-07-31T10:17:00Z</dcterms:created>
  <dcterms:modified xsi:type="dcterms:W3CDTF">2025-08-12T06:53:00Z</dcterms:modified>
</cp:coreProperties>
</file>