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E2FC5" w14:textId="77777777" w:rsidR="00D01BA4" w:rsidRPr="00DA7FF3" w:rsidRDefault="00D01BA4" w:rsidP="00D01BA4">
      <w:pPr>
        <w:shd w:val="clear" w:color="auto" w:fill="FFFFFF"/>
        <w:jc w:val="center"/>
        <w:rPr>
          <w:rFonts w:eastAsia="Times New Roman"/>
          <w:sz w:val="22"/>
          <w:szCs w:val="22"/>
          <w:lang w:val="en-US"/>
        </w:rPr>
      </w:pPr>
      <w:proofErr w:type="spellStart"/>
      <w:r w:rsidRPr="00DA7FF3">
        <w:rPr>
          <w:rFonts w:eastAsia="Times New Roman"/>
          <w:sz w:val="22"/>
          <w:szCs w:val="22"/>
          <w:lang w:val="en-US"/>
        </w:rPr>
        <w:t>Budjet</w:t>
      </w:r>
      <w:proofErr w:type="spellEnd"/>
      <w:r w:rsidRPr="00DA7FF3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DA7FF3">
        <w:rPr>
          <w:rFonts w:eastAsia="Times New Roman"/>
          <w:sz w:val="22"/>
          <w:szCs w:val="22"/>
          <w:lang w:val="en-US"/>
        </w:rPr>
        <w:t>jarayonining</w:t>
      </w:r>
      <w:proofErr w:type="spellEnd"/>
      <w:r w:rsidRPr="00DA7FF3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DA7FF3">
        <w:rPr>
          <w:rFonts w:eastAsia="Times New Roman"/>
          <w:sz w:val="22"/>
          <w:szCs w:val="22"/>
          <w:lang w:val="en-US"/>
        </w:rPr>
        <w:t>ochiqligini</w:t>
      </w:r>
      <w:proofErr w:type="spellEnd"/>
      <w:r w:rsidRPr="00DA7FF3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DA7FF3">
        <w:rPr>
          <w:rFonts w:eastAsia="Times New Roman"/>
          <w:sz w:val="22"/>
          <w:szCs w:val="22"/>
          <w:lang w:val="en-US"/>
        </w:rPr>
        <w:t>ta’minlash</w:t>
      </w:r>
      <w:proofErr w:type="spellEnd"/>
      <w:r w:rsidRPr="00DA7FF3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DA7FF3">
        <w:rPr>
          <w:rFonts w:eastAsia="Times New Roman"/>
          <w:sz w:val="22"/>
          <w:szCs w:val="22"/>
          <w:lang w:val="en-US"/>
        </w:rPr>
        <w:t>maqsadida</w:t>
      </w:r>
      <w:proofErr w:type="spellEnd"/>
      <w:r w:rsidRPr="00DA7FF3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DA7FF3">
        <w:rPr>
          <w:rFonts w:eastAsia="Times New Roman"/>
          <w:sz w:val="22"/>
          <w:szCs w:val="22"/>
          <w:lang w:val="en-US"/>
        </w:rPr>
        <w:t>rasmiy</w:t>
      </w:r>
      <w:proofErr w:type="spellEnd"/>
      <w:r w:rsidRPr="00DA7FF3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DA7FF3">
        <w:rPr>
          <w:rFonts w:eastAsia="Times New Roman"/>
          <w:sz w:val="22"/>
          <w:szCs w:val="22"/>
          <w:lang w:val="en-US"/>
        </w:rPr>
        <w:t>veb-saytlarda</w:t>
      </w:r>
      <w:proofErr w:type="spellEnd"/>
      <w:r w:rsidRPr="00DA7FF3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DA7FF3">
        <w:rPr>
          <w:rFonts w:eastAsia="Times New Roman"/>
          <w:sz w:val="22"/>
          <w:szCs w:val="22"/>
          <w:lang w:val="en-US"/>
        </w:rPr>
        <w:t>ma’lumotlarni</w:t>
      </w:r>
      <w:proofErr w:type="spellEnd"/>
      <w:r w:rsidRPr="00DA7FF3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DA7FF3">
        <w:rPr>
          <w:rFonts w:eastAsia="Times New Roman"/>
          <w:sz w:val="22"/>
          <w:szCs w:val="22"/>
          <w:lang w:val="en-US"/>
        </w:rPr>
        <w:t>joylashtirish</w:t>
      </w:r>
      <w:proofErr w:type="spellEnd"/>
      <w:r w:rsidRPr="00DA7FF3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DA7FF3">
        <w:rPr>
          <w:rFonts w:eastAsia="Times New Roman"/>
          <w:sz w:val="22"/>
          <w:szCs w:val="22"/>
          <w:lang w:val="en-US"/>
        </w:rPr>
        <w:t>tartibi</w:t>
      </w:r>
      <w:proofErr w:type="spellEnd"/>
      <w:r w:rsidRPr="00DA7FF3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DA7FF3">
        <w:rPr>
          <w:rFonts w:eastAsia="Times New Roman"/>
          <w:sz w:val="22"/>
          <w:szCs w:val="22"/>
          <w:lang w:val="en-US"/>
        </w:rPr>
        <w:t>to‘g‘risidagi</w:t>
      </w:r>
      <w:proofErr w:type="spellEnd"/>
      <w:r w:rsidRPr="00DA7FF3">
        <w:rPr>
          <w:rFonts w:eastAsia="Times New Roman"/>
          <w:sz w:val="22"/>
          <w:szCs w:val="22"/>
          <w:lang w:val="en-US"/>
        </w:rPr>
        <w:t xml:space="preserve"> </w:t>
      </w:r>
      <w:hyperlink r:id="rId4" w:anchor="-5421047" w:history="1">
        <w:proofErr w:type="spellStart"/>
        <w:r w:rsidRPr="00DA7FF3">
          <w:rPr>
            <w:rFonts w:eastAsia="Times New Roman"/>
            <w:sz w:val="22"/>
            <w:szCs w:val="22"/>
            <w:lang w:val="en-US"/>
          </w:rPr>
          <w:t>nizomga</w:t>
        </w:r>
        <w:proofErr w:type="spellEnd"/>
        <w:r w:rsidRPr="00DA7FF3">
          <w:rPr>
            <w:rFonts w:eastAsia="Times New Roman"/>
            <w:sz w:val="22"/>
            <w:szCs w:val="22"/>
            <w:lang w:val="en-US"/>
          </w:rPr>
          <w:t xml:space="preserve"> </w:t>
        </w:r>
      </w:hyperlink>
      <w:r w:rsidRPr="00DA7FF3">
        <w:rPr>
          <w:rFonts w:eastAsia="Times New Roman"/>
          <w:sz w:val="22"/>
          <w:szCs w:val="22"/>
          <w:lang w:val="en-US"/>
        </w:rPr>
        <w:br/>
        <w:t xml:space="preserve">4-ILOVA </w:t>
      </w:r>
    </w:p>
    <w:p w14:paraId="02CB87FD" w14:textId="478F060A" w:rsidR="00D01BA4" w:rsidRPr="00DA7FF3" w:rsidRDefault="00694096" w:rsidP="00D01BA4">
      <w:pPr>
        <w:shd w:val="clear" w:color="auto" w:fill="FFFFFF"/>
        <w:jc w:val="center"/>
        <w:rPr>
          <w:rFonts w:eastAsia="Times New Roman"/>
          <w:b/>
          <w:bCs/>
          <w:lang w:val="en-US"/>
        </w:rPr>
      </w:pPr>
      <w:proofErr w:type="spellStart"/>
      <w:r>
        <w:rPr>
          <w:rFonts w:eastAsia="Times New Roman"/>
          <w:b/>
          <w:bCs/>
          <w:lang w:val="en-US"/>
        </w:rPr>
        <w:t>G</w:t>
      </w:r>
      <w:r w:rsidR="00DA7FF3" w:rsidRPr="00DA7FF3">
        <w:rPr>
          <w:rFonts w:eastAsia="Times New Roman"/>
          <w:b/>
          <w:bCs/>
          <w:lang w:val="en-US"/>
        </w:rPr>
        <w:t>idrometeorologiya</w:t>
      </w:r>
      <w:proofErr w:type="spellEnd"/>
      <w:r w:rsidR="00DA7FF3" w:rsidRPr="00DA7FF3">
        <w:rPr>
          <w:rFonts w:eastAsia="Times New Roman"/>
          <w:b/>
          <w:bCs/>
          <w:lang w:val="en-US"/>
        </w:rPr>
        <w:t xml:space="preserve"> </w:t>
      </w:r>
      <w:proofErr w:type="spellStart"/>
      <w:r w:rsidR="00DA7FF3" w:rsidRPr="00DA7FF3">
        <w:rPr>
          <w:rFonts w:eastAsia="Times New Roman"/>
          <w:b/>
          <w:bCs/>
          <w:lang w:val="en-US"/>
        </w:rPr>
        <w:t>xizmati</w:t>
      </w:r>
      <w:proofErr w:type="spellEnd"/>
      <w:r w:rsidR="00DA7FF3" w:rsidRPr="00DA7FF3">
        <w:rPr>
          <w:rFonts w:eastAsia="Times New Roman"/>
          <w:b/>
          <w:bCs/>
          <w:lang w:val="en-US"/>
        </w:rPr>
        <w:t xml:space="preserve"> </w:t>
      </w:r>
      <w:proofErr w:type="spellStart"/>
      <w:r w:rsidR="00DA7FF3" w:rsidRPr="00DA7FF3">
        <w:rPr>
          <w:rFonts w:eastAsia="Times New Roman"/>
          <w:b/>
          <w:bCs/>
          <w:lang w:val="en-US"/>
        </w:rPr>
        <w:t>agentligi</w:t>
      </w:r>
      <w:proofErr w:type="spellEnd"/>
      <w:r w:rsidR="00DA7FF3" w:rsidRPr="00DA7FF3">
        <w:rPr>
          <w:rFonts w:eastAsia="Times New Roman"/>
          <w:b/>
          <w:bCs/>
          <w:lang w:val="en-US"/>
        </w:rPr>
        <w:t xml:space="preserve"> </w:t>
      </w:r>
      <w:proofErr w:type="spellStart"/>
      <w:r w:rsidR="00DA7FF3" w:rsidRPr="00DA7FF3">
        <w:rPr>
          <w:rFonts w:eastAsia="Times New Roman"/>
          <w:b/>
          <w:bCs/>
          <w:lang w:val="en-US"/>
        </w:rPr>
        <w:t>tomonidan</w:t>
      </w:r>
      <w:proofErr w:type="spellEnd"/>
      <w:r w:rsidR="00DA7FF3" w:rsidRPr="00DA7FF3">
        <w:rPr>
          <w:rFonts w:eastAsia="Times New Roman"/>
          <w:b/>
          <w:bCs/>
          <w:lang w:val="en-US"/>
        </w:rPr>
        <w:t xml:space="preserve"> 2025 </w:t>
      </w:r>
      <w:proofErr w:type="spellStart"/>
      <w:r w:rsidR="00DA7FF3" w:rsidRPr="00DA7FF3">
        <w:rPr>
          <w:rFonts w:eastAsia="Times New Roman"/>
          <w:b/>
          <w:bCs/>
          <w:lang w:val="en-US"/>
        </w:rPr>
        <w:t>yil</w:t>
      </w:r>
      <w:proofErr w:type="spellEnd"/>
      <w:r w:rsidR="00DA7FF3" w:rsidRPr="00DA7FF3">
        <w:rPr>
          <w:rFonts w:eastAsia="Times New Roman"/>
          <w:b/>
          <w:bCs/>
          <w:lang w:val="en-US"/>
        </w:rPr>
        <w:t xml:space="preserve"> </w:t>
      </w:r>
      <w:r w:rsidR="003C6775">
        <w:rPr>
          <w:rFonts w:eastAsia="Times New Roman"/>
          <w:b/>
          <w:bCs/>
          <w:lang w:val="uz-Cyrl-UZ"/>
        </w:rPr>
        <w:t>3</w:t>
      </w:r>
      <w:r w:rsidR="00DA7FF3" w:rsidRPr="00DA7FF3">
        <w:rPr>
          <w:rFonts w:eastAsia="Times New Roman"/>
          <w:b/>
          <w:bCs/>
          <w:lang w:val="en-US"/>
        </w:rPr>
        <w:t>-</w:t>
      </w:r>
      <w:proofErr w:type="spellStart"/>
      <w:r w:rsidR="00DA7FF3" w:rsidRPr="00DA7FF3">
        <w:rPr>
          <w:rFonts w:eastAsia="Times New Roman"/>
          <w:b/>
          <w:bCs/>
          <w:lang w:val="en-US"/>
        </w:rPr>
        <w:t>chorak</w:t>
      </w:r>
      <w:proofErr w:type="spellEnd"/>
      <w:r w:rsidR="00DA7FF3" w:rsidRPr="00DA7FF3">
        <w:rPr>
          <w:rFonts w:eastAsia="Times New Roman"/>
          <w:b/>
          <w:bCs/>
          <w:lang w:val="en-US"/>
        </w:rPr>
        <w:t xml:space="preserve"> </w:t>
      </w:r>
      <w:proofErr w:type="spellStart"/>
      <w:r w:rsidR="00DA7FF3" w:rsidRPr="00DA7FF3">
        <w:rPr>
          <w:rFonts w:eastAsia="Times New Roman"/>
          <w:b/>
          <w:bCs/>
          <w:lang w:val="en-US"/>
        </w:rPr>
        <w:t>davomida</w:t>
      </w:r>
      <w:proofErr w:type="spellEnd"/>
      <w:r w:rsidR="00DA7FF3" w:rsidRPr="00DA7FF3">
        <w:rPr>
          <w:rFonts w:eastAsia="Times New Roman"/>
          <w:b/>
          <w:bCs/>
          <w:lang w:val="en-US"/>
        </w:rPr>
        <w:t xml:space="preserve"> </w:t>
      </w:r>
      <w:proofErr w:type="spellStart"/>
      <w:r w:rsidR="00D01BA4" w:rsidRPr="00DA7FF3">
        <w:rPr>
          <w:rFonts w:eastAsia="Times New Roman"/>
          <w:b/>
          <w:bCs/>
          <w:lang w:val="en-US"/>
        </w:rPr>
        <w:t>asosiy</w:t>
      </w:r>
      <w:proofErr w:type="spellEnd"/>
      <w:r w:rsidR="00D01BA4" w:rsidRPr="00DA7FF3">
        <w:rPr>
          <w:rFonts w:eastAsia="Times New Roman"/>
          <w:b/>
          <w:bCs/>
          <w:lang w:val="en-US"/>
        </w:rPr>
        <w:t xml:space="preserve"> </w:t>
      </w:r>
      <w:proofErr w:type="spellStart"/>
      <w:r w:rsidR="00D01BA4" w:rsidRPr="00DA7FF3">
        <w:rPr>
          <w:rFonts w:eastAsia="Times New Roman"/>
          <w:b/>
          <w:bCs/>
          <w:lang w:val="en-US"/>
        </w:rPr>
        <w:t>vositalar</w:t>
      </w:r>
      <w:proofErr w:type="spellEnd"/>
      <w:r w:rsidR="00D01BA4" w:rsidRPr="00DA7FF3">
        <w:rPr>
          <w:rFonts w:eastAsia="Times New Roman"/>
          <w:b/>
          <w:bCs/>
          <w:lang w:val="en-US"/>
        </w:rPr>
        <w:t xml:space="preserve"> </w:t>
      </w:r>
      <w:proofErr w:type="spellStart"/>
      <w:r w:rsidR="00D01BA4" w:rsidRPr="00DA7FF3">
        <w:rPr>
          <w:rFonts w:eastAsia="Times New Roman"/>
          <w:b/>
          <w:bCs/>
          <w:lang w:val="en-US"/>
        </w:rPr>
        <w:t>xarid</w:t>
      </w:r>
      <w:proofErr w:type="spellEnd"/>
      <w:r w:rsidR="00D01BA4" w:rsidRPr="00DA7FF3">
        <w:rPr>
          <w:rFonts w:eastAsia="Times New Roman"/>
          <w:b/>
          <w:bCs/>
          <w:lang w:val="en-US"/>
        </w:rPr>
        <w:t xml:space="preserve"> </w:t>
      </w:r>
      <w:proofErr w:type="spellStart"/>
      <w:r w:rsidR="00D01BA4" w:rsidRPr="00DA7FF3">
        <w:rPr>
          <w:rFonts w:eastAsia="Times New Roman"/>
          <w:b/>
          <w:bCs/>
          <w:lang w:val="en-US"/>
        </w:rPr>
        <w:t>qilish</w:t>
      </w:r>
      <w:proofErr w:type="spellEnd"/>
      <w:r w:rsidR="00D01BA4" w:rsidRPr="00DA7FF3">
        <w:rPr>
          <w:rFonts w:eastAsia="Times New Roman"/>
          <w:b/>
          <w:bCs/>
          <w:lang w:val="en-US"/>
        </w:rPr>
        <w:t xml:space="preserve"> </w:t>
      </w:r>
      <w:proofErr w:type="spellStart"/>
      <w:r w:rsidR="00D01BA4" w:rsidRPr="00DA7FF3">
        <w:rPr>
          <w:rFonts w:eastAsia="Times New Roman"/>
          <w:b/>
          <w:bCs/>
          <w:lang w:val="en-US"/>
        </w:rPr>
        <w:t>uchun</w:t>
      </w:r>
      <w:proofErr w:type="spellEnd"/>
      <w:r w:rsidR="00D01BA4" w:rsidRPr="00DA7FF3">
        <w:rPr>
          <w:rFonts w:eastAsia="Times New Roman"/>
          <w:b/>
          <w:bCs/>
          <w:lang w:val="en-US"/>
        </w:rPr>
        <w:t xml:space="preserve"> </w:t>
      </w:r>
      <w:proofErr w:type="spellStart"/>
      <w:proofErr w:type="gramStart"/>
      <w:r w:rsidR="00D01BA4" w:rsidRPr="00DA7FF3">
        <w:rPr>
          <w:rFonts w:eastAsia="Times New Roman"/>
          <w:b/>
          <w:bCs/>
          <w:lang w:val="en-US"/>
        </w:rPr>
        <w:t>o‘</w:t>
      </w:r>
      <w:proofErr w:type="gramEnd"/>
      <w:r w:rsidR="00D01BA4" w:rsidRPr="00DA7FF3">
        <w:rPr>
          <w:rFonts w:eastAsia="Times New Roman"/>
          <w:b/>
          <w:bCs/>
          <w:lang w:val="en-US"/>
        </w:rPr>
        <w:t>tkazilgan</w:t>
      </w:r>
      <w:proofErr w:type="spellEnd"/>
      <w:r w:rsidR="00D01BA4" w:rsidRPr="00DA7FF3">
        <w:rPr>
          <w:rFonts w:eastAsia="Times New Roman"/>
          <w:b/>
          <w:bCs/>
          <w:lang w:val="en-US"/>
        </w:rPr>
        <w:t xml:space="preserve"> </w:t>
      </w:r>
      <w:proofErr w:type="spellStart"/>
      <w:r w:rsidR="00D01BA4" w:rsidRPr="00DA7FF3">
        <w:rPr>
          <w:rFonts w:eastAsia="Times New Roman"/>
          <w:b/>
          <w:bCs/>
          <w:lang w:val="en-US"/>
        </w:rPr>
        <w:t>tanlovlar</w:t>
      </w:r>
      <w:proofErr w:type="spellEnd"/>
      <w:r w:rsidR="00D01BA4" w:rsidRPr="00DA7FF3">
        <w:rPr>
          <w:rFonts w:eastAsia="Times New Roman"/>
          <w:b/>
          <w:bCs/>
          <w:lang w:val="en-US"/>
        </w:rPr>
        <w:t xml:space="preserve"> (</w:t>
      </w:r>
      <w:proofErr w:type="spellStart"/>
      <w:r w:rsidR="00D01BA4" w:rsidRPr="00DA7FF3">
        <w:rPr>
          <w:rFonts w:eastAsia="Times New Roman"/>
          <w:b/>
          <w:bCs/>
          <w:lang w:val="en-US"/>
        </w:rPr>
        <w:t>tenderlar</w:t>
      </w:r>
      <w:proofErr w:type="spellEnd"/>
      <w:r w:rsidR="00D01BA4" w:rsidRPr="00DA7FF3">
        <w:rPr>
          <w:rFonts w:eastAsia="Times New Roman"/>
          <w:b/>
          <w:bCs/>
          <w:lang w:val="en-US"/>
        </w:rPr>
        <w:t xml:space="preserve">) </w:t>
      </w:r>
      <w:proofErr w:type="spellStart"/>
      <w:r w:rsidR="00D01BA4" w:rsidRPr="00DA7FF3">
        <w:rPr>
          <w:rFonts w:eastAsia="Times New Roman"/>
          <w:b/>
          <w:bCs/>
          <w:lang w:val="en-US"/>
        </w:rPr>
        <w:t>va</w:t>
      </w:r>
      <w:proofErr w:type="spellEnd"/>
      <w:r w:rsidR="00D01BA4" w:rsidRPr="00DA7FF3">
        <w:rPr>
          <w:rFonts w:eastAsia="Times New Roman"/>
          <w:b/>
          <w:bCs/>
          <w:lang w:val="en-US"/>
        </w:rPr>
        <w:t xml:space="preserve"> </w:t>
      </w:r>
      <w:proofErr w:type="spellStart"/>
      <w:r w:rsidR="00D01BA4" w:rsidRPr="00DA7FF3">
        <w:rPr>
          <w:rFonts w:eastAsia="Times New Roman"/>
          <w:b/>
          <w:bCs/>
          <w:lang w:val="en-US"/>
        </w:rPr>
        <w:t>amalga</w:t>
      </w:r>
      <w:proofErr w:type="spellEnd"/>
      <w:r w:rsidR="00D01BA4" w:rsidRPr="00DA7FF3">
        <w:rPr>
          <w:rFonts w:eastAsia="Times New Roman"/>
          <w:b/>
          <w:bCs/>
          <w:lang w:val="en-US"/>
        </w:rPr>
        <w:t xml:space="preserve"> </w:t>
      </w:r>
      <w:proofErr w:type="spellStart"/>
      <w:r w:rsidR="00D01BA4" w:rsidRPr="00DA7FF3">
        <w:rPr>
          <w:rFonts w:eastAsia="Times New Roman"/>
          <w:b/>
          <w:bCs/>
          <w:lang w:val="en-US"/>
        </w:rPr>
        <w:t>oshirilgan</w:t>
      </w:r>
      <w:proofErr w:type="spellEnd"/>
      <w:r w:rsidR="00D01BA4" w:rsidRPr="00DA7FF3">
        <w:rPr>
          <w:rFonts w:eastAsia="Times New Roman"/>
          <w:b/>
          <w:bCs/>
          <w:lang w:val="en-US"/>
        </w:rPr>
        <w:t xml:space="preserve"> </w:t>
      </w:r>
      <w:proofErr w:type="spellStart"/>
      <w:r w:rsidR="00D01BA4" w:rsidRPr="00DA7FF3">
        <w:rPr>
          <w:rFonts w:eastAsia="Times New Roman"/>
          <w:b/>
          <w:bCs/>
          <w:lang w:val="en-US"/>
        </w:rPr>
        <w:t>davlat</w:t>
      </w:r>
      <w:proofErr w:type="spellEnd"/>
      <w:r w:rsidR="00D01BA4" w:rsidRPr="00DA7FF3">
        <w:rPr>
          <w:rFonts w:eastAsia="Times New Roman"/>
          <w:b/>
          <w:bCs/>
          <w:lang w:val="en-US"/>
        </w:rPr>
        <w:t xml:space="preserve"> </w:t>
      </w:r>
      <w:proofErr w:type="spellStart"/>
      <w:r w:rsidR="00D01BA4" w:rsidRPr="00DA7FF3">
        <w:rPr>
          <w:rFonts w:eastAsia="Times New Roman"/>
          <w:b/>
          <w:bCs/>
          <w:lang w:val="en-US"/>
        </w:rPr>
        <w:t>xaridlari</w:t>
      </w:r>
      <w:proofErr w:type="spellEnd"/>
      <w:r w:rsidR="00D01BA4" w:rsidRPr="00DA7FF3">
        <w:rPr>
          <w:rFonts w:eastAsia="Times New Roman"/>
          <w:b/>
          <w:bCs/>
          <w:lang w:val="en-US"/>
        </w:rPr>
        <w:t xml:space="preserve"> </w:t>
      </w:r>
      <w:proofErr w:type="spellStart"/>
      <w:r w:rsidR="00D01BA4" w:rsidRPr="00DA7FF3">
        <w:rPr>
          <w:rFonts w:eastAsia="Times New Roman"/>
          <w:b/>
          <w:bCs/>
          <w:lang w:val="en-US"/>
        </w:rPr>
        <w:t>to‘g‘risidagi</w:t>
      </w:r>
      <w:proofErr w:type="spellEnd"/>
    </w:p>
    <w:p w14:paraId="552CAC48" w14:textId="77777777" w:rsidR="00D01BA4" w:rsidRPr="0033011C" w:rsidRDefault="00D01BA4" w:rsidP="00D01BA4">
      <w:pPr>
        <w:shd w:val="clear" w:color="auto" w:fill="FFFFFF"/>
        <w:jc w:val="center"/>
        <w:rPr>
          <w:rFonts w:eastAsia="Times New Roman"/>
          <w:caps/>
          <w:color w:val="000080"/>
        </w:rPr>
      </w:pPr>
      <w:r w:rsidRPr="00DA7FF3">
        <w:rPr>
          <w:rFonts w:eastAsia="Times New Roman"/>
          <w:caps/>
        </w:rPr>
        <w:t>MA’LUMOTLAR</w:t>
      </w:r>
    </w:p>
    <w:tbl>
      <w:tblPr>
        <w:tblW w:w="5599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"/>
        <w:gridCol w:w="477"/>
        <w:gridCol w:w="1559"/>
        <w:gridCol w:w="1559"/>
        <w:gridCol w:w="1417"/>
        <w:gridCol w:w="1845"/>
        <w:gridCol w:w="1838"/>
        <w:gridCol w:w="1135"/>
        <w:gridCol w:w="1417"/>
        <w:gridCol w:w="1417"/>
        <w:gridCol w:w="1559"/>
        <w:gridCol w:w="1556"/>
      </w:tblGrid>
      <w:tr w:rsidR="00DA7FF3" w:rsidRPr="00707DCB" w14:paraId="73184164" w14:textId="77777777" w:rsidTr="00DA7FF3">
        <w:tc>
          <w:tcPr>
            <w:tcW w:w="202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DA28EA" w14:textId="77777777" w:rsidR="00D01BA4" w:rsidRPr="00424A98" w:rsidRDefault="00D01BA4" w:rsidP="00F20495">
            <w:pPr>
              <w:jc w:val="center"/>
              <w:rPr>
                <w:sz w:val="20"/>
                <w:szCs w:val="20"/>
              </w:rPr>
            </w:pPr>
            <w:r w:rsidRPr="00424A98">
              <w:rPr>
                <w:b/>
                <w:bCs/>
                <w:sz w:val="20"/>
                <w:szCs w:val="20"/>
              </w:rPr>
              <w:t>T/r</w:t>
            </w:r>
          </w:p>
        </w:tc>
        <w:tc>
          <w:tcPr>
            <w:tcW w:w="145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6072EC" w14:textId="77777777" w:rsidR="00D01BA4" w:rsidRPr="00424A98" w:rsidRDefault="00D01BA4" w:rsidP="00F20495">
            <w:pPr>
              <w:jc w:val="center"/>
              <w:rPr>
                <w:sz w:val="20"/>
                <w:szCs w:val="20"/>
              </w:rPr>
            </w:pPr>
            <w:proofErr w:type="spellStart"/>
            <w:r w:rsidRPr="00424A98">
              <w:rPr>
                <w:b/>
                <w:bCs/>
                <w:sz w:val="20"/>
                <w:szCs w:val="20"/>
              </w:rPr>
              <w:t>Hisobot</w:t>
            </w:r>
            <w:proofErr w:type="spellEnd"/>
            <w:r w:rsidRPr="00424A9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b/>
                <w:bCs/>
                <w:sz w:val="20"/>
                <w:szCs w:val="20"/>
              </w:rPr>
              <w:t>davri</w:t>
            </w:r>
            <w:proofErr w:type="spellEnd"/>
          </w:p>
        </w:tc>
        <w:tc>
          <w:tcPr>
            <w:tcW w:w="474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25A061" w14:textId="77777777" w:rsidR="00D01BA4" w:rsidRPr="00424A98" w:rsidRDefault="00D01BA4" w:rsidP="00F20495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Xarid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qilingan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tovarlar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va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xizmatlar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nomi</w:t>
            </w:r>
            <w:proofErr w:type="spellEnd"/>
          </w:p>
        </w:tc>
        <w:tc>
          <w:tcPr>
            <w:tcW w:w="474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865825" w14:textId="77777777" w:rsidR="00D01BA4" w:rsidRPr="00424A98" w:rsidRDefault="00D01BA4" w:rsidP="00F20495">
            <w:pPr>
              <w:jc w:val="center"/>
              <w:rPr>
                <w:sz w:val="20"/>
                <w:szCs w:val="20"/>
              </w:rPr>
            </w:pPr>
            <w:proofErr w:type="spellStart"/>
            <w:r w:rsidRPr="00424A98">
              <w:rPr>
                <w:b/>
                <w:bCs/>
                <w:sz w:val="20"/>
                <w:szCs w:val="20"/>
              </w:rPr>
              <w:t>Moliyalashtirish</w:t>
            </w:r>
            <w:proofErr w:type="spellEnd"/>
            <w:r w:rsidRPr="00424A9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b/>
                <w:bCs/>
                <w:sz w:val="20"/>
                <w:szCs w:val="20"/>
              </w:rPr>
              <w:t>manbasi</w:t>
            </w:r>
            <w:proofErr w:type="spellEnd"/>
            <w:r w:rsidR="00424A98" w:rsidRPr="00424A98">
              <w:rPr>
                <w:sz w:val="20"/>
                <w:szCs w:val="20"/>
              </w:rPr>
              <w:fldChar w:fldCharType="begin"/>
            </w:r>
            <w:r w:rsidR="00424A98" w:rsidRPr="00424A98">
              <w:rPr>
                <w:sz w:val="20"/>
                <w:szCs w:val="20"/>
              </w:rPr>
              <w:instrText xml:space="preserve"> HYPERLINK "http://lex.uz/docs/-5413105" \l "-5421870" </w:instrText>
            </w:r>
            <w:r w:rsidR="00424A98" w:rsidRPr="00424A98">
              <w:rPr>
                <w:sz w:val="20"/>
                <w:szCs w:val="20"/>
              </w:rPr>
              <w:fldChar w:fldCharType="separate"/>
            </w:r>
            <w:r w:rsidRPr="00424A98">
              <w:rPr>
                <w:b/>
                <w:bCs/>
                <w:color w:val="008080"/>
                <w:sz w:val="20"/>
                <w:szCs w:val="20"/>
              </w:rPr>
              <w:t>*</w:t>
            </w:r>
            <w:r w:rsidR="00424A98" w:rsidRPr="00424A98">
              <w:rPr>
                <w:b/>
                <w:bCs/>
                <w:color w:val="008080"/>
                <w:sz w:val="20"/>
                <w:szCs w:val="20"/>
              </w:rPr>
              <w:fldChar w:fldCharType="end"/>
            </w:r>
          </w:p>
        </w:tc>
        <w:tc>
          <w:tcPr>
            <w:tcW w:w="431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F0520B" w14:textId="77777777" w:rsidR="00D01BA4" w:rsidRPr="00424A98" w:rsidRDefault="00D01BA4" w:rsidP="00F20495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Xarid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jarayonini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amalga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oshirish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turi</w:t>
            </w:r>
            <w:proofErr w:type="spellEnd"/>
          </w:p>
        </w:tc>
        <w:tc>
          <w:tcPr>
            <w:tcW w:w="561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88469E" w14:textId="2770EBE9" w:rsidR="00D01BA4" w:rsidRPr="00424A98" w:rsidRDefault="00D01BA4" w:rsidP="00F20495">
            <w:pPr>
              <w:jc w:val="center"/>
              <w:rPr>
                <w:sz w:val="20"/>
                <w:szCs w:val="20"/>
              </w:rPr>
            </w:pPr>
            <w:proofErr w:type="spellStart"/>
            <w:r w:rsidRPr="00424A98">
              <w:rPr>
                <w:b/>
                <w:bCs/>
                <w:sz w:val="20"/>
                <w:szCs w:val="20"/>
              </w:rPr>
              <w:t>Lot</w:t>
            </w:r>
            <w:proofErr w:type="spellEnd"/>
            <w:r w:rsidRPr="00424A9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b/>
                <w:bCs/>
                <w:sz w:val="20"/>
                <w:szCs w:val="20"/>
              </w:rPr>
              <w:t>raqami</w:t>
            </w:r>
            <w:proofErr w:type="spellEnd"/>
          </w:p>
        </w:tc>
        <w:tc>
          <w:tcPr>
            <w:tcW w:w="904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09CDFA" w14:textId="77777777" w:rsidR="00D01BA4" w:rsidRPr="00424A98" w:rsidRDefault="00D01BA4" w:rsidP="00F20495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b/>
                <w:bCs/>
                <w:color w:val="000000"/>
                <w:sz w:val="20"/>
                <w:szCs w:val="20"/>
                <w:lang w:val="en-US"/>
              </w:rPr>
              <w:t>Pudratchi</w:t>
            </w:r>
            <w:proofErr w:type="spellEnd"/>
            <w:r w:rsidRPr="00424A98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424A98">
              <w:rPr>
                <w:b/>
                <w:bCs/>
                <w:color w:val="000000"/>
                <w:sz w:val="20"/>
                <w:szCs w:val="20"/>
                <w:lang w:val="en-US"/>
              </w:rPr>
              <w:t>to‘</w:t>
            </w:r>
            <w:proofErr w:type="gramEnd"/>
            <w:r w:rsidRPr="00424A98">
              <w:rPr>
                <w:b/>
                <w:bCs/>
                <w:color w:val="000000"/>
                <w:sz w:val="20"/>
                <w:szCs w:val="20"/>
                <w:lang w:val="en-US"/>
              </w:rPr>
              <w:t>g‘risida</w:t>
            </w:r>
            <w:proofErr w:type="spellEnd"/>
            <w:r w:rsidRPr="00424A98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4A98">
              <w:rPr>
                <w:b/>
                <w:bCs/>
                <w:color w:val="000000"/>
                <w:sz w:val="20"/>
                <w:szCs w:val="20"/>
                <w:lang w:val="en-US"/>
              </w:rPr>
              <w:t>ma’lumotlar</w:t>
            </w:r>
            <w:proofErr w:type="spellEnd"/>
          </w:p>
        </w:tc>
        <w:tc>
          <w:tcPr>
            <w:tcW w:w="431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2FBA99" w14:textId="77777777" w:rsidR="00D01BA4" w:rsidRPr="00424A98" w:rsidRDefault="00D01BA4" w:rsidP="00F20495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Xarid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qilinayotgan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tovarlar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xizmatlar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) </w:t>
            </w:r>
            <w:proofErr w:type="spellStart"/>
            <w:proofErr w:type="gramStart"/>
            <w:r w:rsidRPr="00424A98">
              <w:rPr>
                <w:b/>
                <w:bCs/>
                <w:sz w:val="20"/>
                <w:szCs w:val="20"/>
                <w:lang w:val="en-US"/>
              </w:rPr>
              <w:t>o‘</w:t>
            </w:r>
            <w:proofErr w:type="gramEnd"/>
            <w:r w:rsidRPr="00424A98">
              <w:rPr>
                <w:b/>
                <w:bCs/>
                <w:sz w:val="20"/>
                <w:szCs w:val="20"/>
                <w:lang w:val="en-US"/>
              </w:rPr>
              <w:t>lchov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birligi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imkoniyat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darajasida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431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166410" w14:textId="77777777" w:rsidR="00D01BA4" w:rsidRPr="00424A98" w:rsidRDefault="00D01BA4" w:rsidP="00F20495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Xarid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qilinayotgan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tovarlar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xizmatlar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miqdori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hajmi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474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09839F" w14:textId="77777777" w:rsidR="00D01BA4" w:rsidRPr="00424A98" w:rsidRDefault="00D01BA4" w:rsidP="00F20495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Bitim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shartnoma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) </w:t>
            </w:r>
            <w:proofErr w:type="spellStart"/>
            <w:proofErr w:type="gramStart"/>
            <w:r w:rsidRPr="00424A98">
              <w:rPr>
                <w:b/>
                <w:bCs/>
                <w:sz w:val="20"/>
                <w:szCs w:val="20"/>
                <w:lang w:val="en-US"/>
              </w:rPr>
              <w:t>bo‘</w:t>
            </w:r>
            <w:proofErr w:type="gramEnd"/>
            <w:r w:rsidRPr="00424A98">
              <w:rPr>
                <w:b/>
                <w:bCs/>
                <w:sz w:val="20"/>
                <w:szCs w:val="20"/>
                <w:lang w:val="en-US"/>
              </w:rPr>
              <w:t>yicha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tovarlar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xizmatlar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bir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birligi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narxi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tarifi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473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0B1B05" w14:textId="77777777" w:rsidR="00D01BA4" w:rsidRPr="00424A98" w:rsidRDefault="00D01BA4" w:rsidP="00F20495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Xarid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qilingan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tovarlar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xizmatlar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jami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miqdori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hajmi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qiymati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24A98">
              <w:rPr>
                <w:b/>
                <w:bCs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424A98">
              <w:rPr>
                <w:b/>
                <w:bCs/>
                <w:sz w:val="20"/>
                <w:szCs w:val="20"/>
                <w:lang w:val="en-US"/>
              </w:rPr>
              <w:t>ming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424A98">
              <w:rPr>
                <w:b/>
                <w:bCs/>
                <w:sz w:val="20"/>
                <w:szCs w:val="20"/>
                <w:lang w:val="en-US"/>
              </w:rPr>
              <w:t>so‘</w:t>
            </w:r>
            <w:proofErr w:type="gramEnd"/>
            <w:r w:rsidRPr="00424A98">
              <w:rPr>
                <w:b/>
                <w:bCs/>
                <w:sz w:val="20"/>
                <w:szCs w:val="20"/>
                <w:lang w:val="en-US"/>
              </w:rPr>
              <w:t>m</w:t>
            </w:r>
            <w:proofErr w:type="spellEnd"/>
            <w:r w:rsidRPr="00424A98">
              <w:rPr>
                <w:b/>
                <w:bCs/>
                <w:sz w:val="20"/>
                <w:szCs w:val="20"/>
                <w:lang w:val="en-US"/>
              </w:rPr>
              <w:t>)</w:t>
            </w:r>
          </w:p>
        </w:tc>
      </w:tr>
      <w:tr w:rsidR="00DA7FF3" w:rsidRPr="0033011C" w14:paraId="1F2AEFD9" w14:textId="77777777" w:rsidTr="00DA7FF3">
        <w:tc>
          <w:tcPr>
            <w:tcW w:w="202" w:type="pct"/>
            <w:vMerge/>
            <w:vAlign w:val="center"/>
            <w:hideMark/>
          </w:tcPr>
          <w:p w14:paraId="04918A79" w14:textId="77777777" w:rsidR="00D01BA4" w:rsidRPr="00424A98" w:rsidRDefault="00D01BA4" w:rsidP="00F204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5" w:type="pct"/>
            <w:vMerge/>
            <w:vAlign w:val="center"/>
            <w:hideMark/>
          </w:tcPr>
          <w:p w14:paraId="5E7A0239" w14:textId="77777777" w:rsidR="00D01BA4" w:rsidRPr="00424A98" w:rsidRDefault="00D01BA4" w:rsidP="00F204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74" w:type="pct"/>
            <w:vMerge/>
            <w:vAlign w:val="center"/>
            <w:hideMark/>
          </w:tcPr>
          <w:p w14:paraId="09B41C60" w14:textId="77777777" w:rsidR="00D01BA4" w:rsidRPr="00424A98" w:rsidRDefault="00D01BA4" w:rsidP="00F204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74" w:type="pct"/>
            <w:vMerge/>
            <w:vAlign w:val="center"/>
            <w:hideMark/>
          </w:tcPr>
          <w:p w14:paraId="5DB15648" w14:textId="77777777" w:rsidR="00D01BA4" w:rsidRPr="00424A98" w:rsidRDefault="00D01BA4" w:rsidP="00F204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14:paraId="7747E5F7" w14:textId="77777777" w:rsidR="00D01BA4" w:rsidRPr="00424A98" w:rsidRDefault="00D01BA4" w:rsidP="00F204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1" w:type="pct"/>
            <w:vMerge/>
            <w:vAlign w:val="center"/>
            <w:hideMark/>
          </w:tcPr>
          <w:p w14:paraId="1C4E1E75" w14:textId="77777777" w:rsidR="00D01BA4" w:rsidRPr="00424A98" w:rsidRDefault="00D01BA4" w:rsidP="00F204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5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F32D5E" w14:textId="77777777" w:rsidR="00D01BA4" w:rsidRPr="00424A98" w:rsidRDefault="00D01BA4" w:rsidP="00F20495">
            <w:pPr>
              <w:jc w:val="center"/>
              <w:rPr>
                <w:sz w:val="20"/>
                <w:szCs w:val="20"/>
              </w:rPr>
            </w:pPr>
            <w:proofErr w:type="spellStart"/>
            <w:r w:rsidRPr="00424A98">
              <w:rPr>
                <w:b/>
                <w:bCs/>
                <w:color w:val="000000"/>
                <w:sz w:val="20"/>
                <w:szCs w:val="20"/>
              </w:rPr>
              <w:t>Pudratchi</w:t>
            </w:r>
            <w:proofErr w:type="spellEnd"/>
            <w:r w:rsidRPr="00424A9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b/>
                <w:bCs/>
                <w:color w:val="000000"/>
                <w:sz w:val="20"/>
                <w:szCs w:val="20"/>
              </w:rPr>
              <w:t>nomi</w:t>
            </w:r>
            <w:proofErr w:type="spellEnd"/>
          </w:p>
        </w:tc>
        <w:tc>
          <w:tcPr>
            <w:tcW w:w="3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205833" w14:textId="77777777" w:rsidR="00D01BA4" w:rsidRPr="00424A98" w:rsidRDefault="00D01BA4" w:rsidP="00F20495">
            <w:pPr>
              <w:jc w:val="center"/>
              <w:rPr>
                <w:sz w:val="20"/>
                <w:szCs w:val="20"/>
              </w:rPr>
            </w:pPr>
            <w:proofErr w:type="spellStart"/>
            <w:r w:rsidRPr="00424A98">
              <w:rPr>
                <w:b/>
                <w:bCs/>
                <w:color w:val="000000"/>
                <w:sz w:val="20"/>
                <w:szCs w:val="20"/>
              </w:rPr>
              <w:t>Korxona</w:t>
            </w:r>
            <w:proofErr w:type="spellEnd"/>
            <w:r w:rsidRPr="00424A9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b/>
                <w:bCs/>
                <w:color w:val="000000"/>
                <w:sz w:val="20"/>
                <w:szCs w:val="20"/>
              </w:rPr>
              <w:t>STIRi</w:t>
            </w:r>
            <w:proofErr w:type="spellEnd"/>
          </w:p>
        </w:tc>
        <w:tc>
          <w:tcPr>
            <w:tcW w:w="431" w:type="pct"/>
            <w:vMerge/>
            <w:vAlign w:val="center"/>
            <w:hideMark/>
          </w:tcPr>
          <w:p w14:paraId="62E4697A" w14:textId="77777777" w:rsidR="00D01BA4" w:rsidRPr="00424A98" w:rsidRDefault="00D01BA4" w:rsidP="00F20495">
            <w:pPr>
              <w:rPr>
                <w:sz w:val="20"/>
                <w:szCs w:val="20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14:paraId="6FAF5C10" w14:textId="77777777" w:rsidR="00D01BA4" w:rsidRPr="00424A98" w:rsidRDefault="00D01BA4" w:rsidP="00F20495">
            <w:pPr>
              <w:rPr>
                <w:sz w:val="20"/>
                <w:szCs w:val="20"/>
              </w:rPr>
            </w:pPr>
          </w:p>
        </w:tc>
        <w:tc>
          <w:tcPr>
            <w:tcW w:w="474" w:type="pct"/>
            <w:vMerge/>
            <w:vAlign w:val="center"/>
            <w:hideMark/>
          </w:tcPr>
          <w:p w14:paraId="356BBD7C" w14:textId="77777777" w:rsidR="00D01BA4" w:rsidRPr="00424A98" w:rsidRDefault="00D01BA4" w:rsidP="00F20495">
            <w:pPr>
              <w:rPr>
                <w:sz w:val="20"/>
                <w:szCs w:val="20"/>
              </w:rPr>
            </w:pPr>
          </w:p>
        </w:tc>
        <w:tc>
          <w:tcPr>
            <w:tcW w:w="473" w:type="pct"/>
            <w:vMerge/>
            <w:vAlign w:val="center"/>
            <w:hideMark/>
          </w:tcPr>
          <w:p w14:paraId="015118A4" w14:textId="77777777" w:rsidR="00D01BA4" w:rsidRPr="00424A98" w:rsidRDefault="00D01BA4" w:rsidP="00F20495">
            <w:pPr>
              <w:rPr>
                <w:sz w:val="20"/>
                <w:szCs w:val="20"/>
              </w:rPr>
            </w:pPr>
          </w:p>
        </w:tc>
      </w:tr>
      <w:tr w:rsidR="00424A98" w:rsidRPr="00BE0431" w14:paraId="7B697ECA" w14:textId="77777777" w:rsidTr="00CB53F6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400803" w14:textId="77777777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sz w:val="20"/>
                <w:szCs w:val="20"/>
              </w:rPr>
              <w:t>1.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803890" w14:textId="26E24F9D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 w:rsidRPr="00424A98"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06C9D3" w14:textId="1000B1DE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424A98">
              <w:rPr>
                <w:color w:val="000000"/>
                <w:sz w:val="20"/>
                <w:szCs w:val="20"/>
              </w:rPr>
              <w:t>ХОЛОДИЛЬНИК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797180" w14:textId="6FC40EAF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043123" w14:textId="382EA4C4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korporativ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portali</w:t>
            </w:r>
            <w:proofErr w:type="spellEnd"/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DDEC72" w14:textId="271D7EB2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SL1338030- 25311125018159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C4BE5C" w14:textId="4B4D1921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THE DILLER TEXNO MCHJ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C7AD75" w14:textId="5D0248F0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311477824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5639C4" w14:textId="76173709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F3135B" w14:textId="55582ADF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424A9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3A6D44" w14:textId="74ED58D1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7E900F" w14:textId="573EED01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7960000</w:t>
            </w:r>
          </w:p>
        </w:tc>
      </w:tr>
      <w:tr w:rsidR="00424A98" w:rsidRPr="00BE0431" w14:paraId="66C6ABA9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320897" w14:textId="77777777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sz w:val="20"/>
                <w:szCs w:val="20"/>
              </w:rPr>
              <w:t>2.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C990CB1" w14:textId="77777777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</w:p>
          <w:p w14:paraId="2F80506A" w14:textId="5C380495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 w:rsidRPr="00424A98"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99B7E4" w14:textId="4F2440DF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Блок управления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30874F" w14:textId="7E718062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C3C79B" w14:textId="221F8B9A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CD39FC" w14:textId="14CF17F2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251110083999444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36469F" w14:textId="457B456E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YTT XOLBOZOROV ORZUBEK XUDOYBERDI O‘G‘LI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4025F0" w14:textId="2B0F98B4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31012955590028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FC62C6" w14:textId="73B42B0C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65FFB3" w14:textId="4A2695A8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0F5197" w14:textId="3DCF2F90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19000000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B9E659" w14:textId="27C3D3D2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38000000</w:t>
            </w:r>
          </w:p>
        </w:tc>
      </w:tr>
      <w:tr w:rsidR="00424A98" w:rsidRPr="00BE0431" w14:paraId="7B752AAE" w14:textId="77777777" w:rsidTr="00CB53F6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B46F99" w14:textId="77777777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sz w:val="20"/>
                <w:szCs w:val="20"/>
              </w:rPr>
              <w:t>3.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B2A2E6E" w14:textId="6DE720A7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 w:rsidRPr="00424A98"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43F087" w14:textId="260F21E3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Контейнер вагон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6F3839" w14:textId="1A208A3B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CC99A1" w14:textId="238E5C96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2E94CC" w14:textId="5B6D2D54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251110084000467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0F31BF" w14:textId="5B8488A0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YTT XAYTBAYEV FERUZ FAYZULLAYEVICH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F44BD8" w14:textId="1C24CA4E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0E870B" w14:textId="0F506F7B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5F8836" w14:textId="7E508F1C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F969F2" w14:textId="233310BA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39998600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6212BA" w14:textId="42BD6841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79997200</w:t>
            </w:r>
          </w:p>
        </w:tc>
      </w:tr>
      <w:tr w:rsidR="00424A98" w:rsidRPr="00BE0431" w14:paraId="4F073D01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F34F7E" w14:textId="77777777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sz w:val="20"/>
                <w:szCs w:val="20"/>
              </w:rPr>
              <w:t>4.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93D7F66" w14:textId="1F0F713C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 w:rsidRPr="00424A98"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4D31BE" w14:textId="3319D501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Муфельная печь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79F6A8" w14:textId="765A3BF6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F83A15" w14:textId="6FF1774B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D93A88" w14:textId="79DC9A07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251110084008248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A73378" w14:textId="1AEAFDF0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ООО "FORTEK"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6E680C" w14:textId="0E6D384F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202763279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9A6C1A" w14:textId="4FDB7CCC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31EFD2" w14:textId="532CC18E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CA24FB" w14:textId="4814CC09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14646000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F974EA" w14:textId="1E7896A1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14646000</w:t>
            </w:r>
          </w:p>
        </w:tc>
      </w:tr>
      <w:tr w:rsidR="00424A98" w:rsidRPr="00BE0431" w14:paraId="1A7FD47E" w14:textId="77777777" w:rsidTr="00CB53F6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BC1CEA" w14:textId="77777777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sz w:val="20"/>
                <w:szCs w:val="20"/>
              </w:rPr>
              <w:t>5.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2AE16C6" w14:textId="2E77D726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AC74A2" w14:textId="75B3A569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Дозиметр-радиометр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03485D" w14:textId="5DCEA6F9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FBE5A3" w14:textId="016CE100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A56D7D" w14:textId="2FA8B85A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251110084008267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6634FE" w14:textId="1AE60991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CHINA MASTERPRO MCHJ XK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0BD348" w14:textId="56AF3D37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311681990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B55748" w14:textId="2C4C6760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E2552C" w14:textId="61319470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EA681A" w14:textId="315FBAFC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8000000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A89598" w14:textId="4EB1A6FC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8000000</w:t>
            </w:r>
          </w:p>
        </w:tc>
      </w:tr>
      <w:tr w:rsidR="00424A98" w:rsidRPr="00BE0431" w14:paraId="7E42B60D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07AB62" w14:textId="77777777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sz w:val="20"/>
                <w:szCs w:val="20"/>
              </w:rPr>
              <w:t>6.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6FCBEDE" w14:textId="77777777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</w:p>
          <w:p w14:paraId="02469EA1" w14:textId="03637F00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4039A9" w14:textId="1B3DC3B1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F10AEC" w14:textId="46945A19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3CDA40" w14:textId="0099B00B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8D8CE8" w14:textId="51B8E686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251110084029222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63A14F" w14:textId="3D69EDFF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ЧП GLOBAL KLASTER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30254C" w14:textId="07E7D28F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306171400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13A708" w14:textId="05DDA199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FBB041" w14:textId="333E8267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A578FE" w14:textId="32FAA0A9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7250000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1F77C6" w14:textId="4C123869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7250000</w:t>
            </w:r>
          </w:p>
        </w:tc>
      </w:tr>
      <w:tr w:rsidR="00424A98" w:rsidRPr="00BE0431" w14:paraId="03157DFB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DE88E4" w14:textId="49ECB0C7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sz w:val="20"/>
                <w:szCs w:val="20"/>
                <w:lang w:val="uz-Cyrl-UZ"/>
              </w:rPr>
              <w:t>7</w:t>
            </w:r>
            <w:r w:rsidRPr="00424A98">
              <w:rPr>
                <w:sz w:val="20"/>
                <w:szCs w:val="20"/>
              </w:rPr>
              <w:t>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13662EC" w14:textId="2ECB6808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7DFE9B" w14:textId="20D44B8A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9D5859" w14:textId="63EBB8FE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533894" w14:textId="5395A663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AE7556" w14:textId="09F06F18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251110084029227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D8298D" w14:textId="4E0817D2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ЧП GLOBAL KLASTER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BEE0BD" w14:textId="0DD94468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306171400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C07651" w14:textId="1C7343DB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880274" w14:textId="06109A5C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D2EDBD" w14:textId="0F1164EC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5500000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F73E16" w14:textId="2955A2D7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11000000</w:t>
            </w:r>
          </w:p>
        </w:tc>
      </w:tr>
      <w:tr w:rsidR="00424A98" w:rsidRPr="00BE0431" w14:paraId="2588395B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0DC398" w14:textId="23417E21" w:rsidR="00424A98" w:rsidRPr="00424A98" w:rsidRDefault="00424A98" w:rsidP="00424A98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sz w:val="20"/>
                <w:szCs w:val="20"/>
                <w:lang w:val="en-US"/>
              </w:rPr>
              <w:t>8.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157176" w14:textId="028EE2D8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AEB481" w14:textId="7A97E321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4F7D6D" w14:textId="589FEE1A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8B79CC" w14:textId="28FF89F9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CC2741" w14:textId="7E916590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251110084035830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0ACDE7" w14:textId="7833340C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XIVA BEKHRUZ TRANS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89F029" w14:textId="2A177D7C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304380854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CF152F" w14:textId="2832381B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6C8011" w14:textId="4F1934C4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79FDC5" w14:textId="691EB129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13963000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093021" w14:textId="3346131C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27926000</w:t>
            </w:r>
          </w:p>
        </w:tc>
      </w:tr>
      <w:tr w:rsidR="00424A98" w:rsidRPr="00BE0431" w14:paraId="3168DF24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0D29F4" w14:textId="1E23501B" w:rsidR="00424A98" w:rsidRPr="00424A98" w:rsidRDefault="00424A98" w:rsidP="00424A98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sz w:val="20"/>
                <w:szCs w:val="20"/>
                <w:lang w:val="en-US"/>
              </w:rPr>
              <w:t>9.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1952B1" w14:textId="77777777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</w:p>
          <w:p w14:paraId="720F63EF" w14:textId="4836B38E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79B00C" w14:textId="29DABC4A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63AFAC" w14:textId="1CBF857F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57483A" w14:textId="5EB88C4D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7AC4E5" w14:textId="24075FB8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251110084035850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E04748" w14:textId="1CDDC4FE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ЧП GLOBAL KLASTER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1B5093" w14:textId="46C78FB7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306171400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EEF2D1" w14:textId="5CCABDF3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E6067B" w14:textId="43BAB61F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936C41" w14:textId="084C0623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1850000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ACF612" w14:textId="1F46F77A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3700000</w:t>
            </w:r>
          </w:p>
        </w:tc>
      </w:tr>
      <w:tr w:rsidR="00424A98" w:rsidRPr="00BE0431" w14:paraId="42FDA9CB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453050" w14:textId="0B36E55B" w:rsidR="00424A98" w:rsidRPr="00424A98" w:rsidRDefault="00424A98" w:rsidP="00424A98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sz w:val="20"/>
                <w:szCs w:val="20"/>
                <w:lang w:val="en-US"/>
              </w:rPr>
              <w:t>10.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27E083" w14:textId="77777777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</w:p>
          <w:p w14:paraId="3C5B246F" w14:textId="27F3213F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919915" w14:textId="12413B7A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Принтер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AA7D8A" w14:textId="12FBD432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9EF8D7" w14:textId="72320CE6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BD248D" w14:textId="16D7CFA0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251110084035970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3003E7" w14:textId="2550F312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  <w:lang w:val="en-US"/>
              </w:rPr>
              <w:t xml:space="preserve">YTT SHAROPOVA ZULXUMOR </w:t>
            </w:r>
            <w:proofErr w:type="gramStart"/>
            <w:r w:rsidRPr="00424A98">
              <w:rPr>
                <w:color w:val="000000"/>
                <w:sz w:val="20"/>
                <w:szCs w:val="20"/>
                <w:lang w:val="en-US"/>
              </w:rPr>
              <w:t>G‘</w:t>
            </w:r>
            <w:proofErr w:type="gramEnd"/>
            <w:r w:rsidRPr="00424A98">
              <w:rPr>
                <w:color w:val="000000"/>
                <w:sz w:val="20"/>
                <w:szCs w:val="20"/>
                <w:lang w:val="en-US"/>
              </w:rPr>
              <w:t>AYRATOVNA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125DC0" w14:textId="0A443D45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41905652550033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A38EBB" w14:textId="5A69EB2D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A758B3" w14:textId="57347786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02B0C8" w14:textId="3B2D6C3F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2573333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44B5C3" w14:textId="4C766E20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2573333</w:t>
            </w:r>
          </w:p>
        </w:tc>
      </w:tr>
      <w:tr w:rsidR="00424A98" w:rsidRPr="00BE0431" w14:paraId="47989F51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67B42E" w14:textId="04EBB72F" w:rsidR="00424A98" w:rsidRPr="00424A98" w:rsidRDefault="00424A98" w:rsidP="00424A98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sz w:val="20"/>
                <w:szCs w:val="20"/>
                <w:lang w:val="en-US"/>
              </w:rPr>
              <w:t>11.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B57E51" w14:textId="77777777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</w:p>
          <w:p w14:paraId="5D77FD9C" w14:textId="3D0C816A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492CA7" w14:textId="1C63B163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Машина для переплета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42DA7D" w14:textId="01CE4C08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C49C64" w14:textId="6BAF834B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B07DE5" w14:textId="652C6363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251110084081737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DAA4A9" w14:textId="18C49858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NEW PRICE OK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EBEBDE" w14:textId="4F7145FF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309528015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C482E1" w14:textId="62B1ECD6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DDECC5" w14:textId="58F5C847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D12525" w14:textId="52F9F262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1614360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8AE5A5" w14:textId="1743D7DF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1614360</w:t>
            </w:r>
          </w:p>
        </w:tc>
      </w:tr>
      <w:tr w:rsidR="00424A98" w:rsidRPr="00BE0431" w14:paraId="37158A9F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24BEFE" w14:textId="71D97CD4" w:rsidR="00424A98" w:rsidRPr="00424A98" w:rsidRDefault="00424A98" w:rsidP="00424A98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sz w:val="20"/>
                <w:szCs w:val="20"/>
                <w:lang w:val="en-US"/>
              </w:rPr>
              <w:lastRenderedPageBreak/>
              <w:t>12.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B5621C" w14:textId="77777777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</w:p>
          <w:p w14:paraId="2DBFE493" w14:textId="23246A20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B0AE20" w14:textId="26386F90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Ламинатор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14C97B" w14:textId="1025071A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8254F0" w14:textId="242FD8F5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01728D" w14:textId="3A8EA40A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251110084081738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944C56" w14:textId="48F5FFA8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NEW PRICE OK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415329" w14:textId="0F786E21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309528015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204205" w14:textId="129DECCB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918E31" w14:textId="75AC8036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088F24" w14:textId="45B6CF39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976300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6851C3" w14:textId="190AE2CA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976300</w:t>
            </w:r>
          </w:p>
        </w:tc>
      </w:tr>
      <w:tr w:rsidR="00424A98" w:rsidRPr="00BE0431" w14:paraId="446ADADA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73B500" w14:textId="3333D7A4" w:rsidR="00424A98" w:rsidRPr="00424A98" w:rsidRDefault="00424A98" w:rsidP="00424A98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sz w:val="20"/>
                <w:szCs w:val="20"/>
                <w:lang w:val="en-US"/>
              </w:rPr>
              <w:t>13.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8A7C0E" w14:textId="77777777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</w:p>
          <w:p w14:paraId="01F3A688" w14:textId="1ADF7FF2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486799" w14:textId="34E0552A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Плата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BB61A1" w14:textId="56D9B994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9D306F" w14:textId="23686A33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57EF16" w14:textId="75446A67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251110084122296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7BF3E3" w14:textId="43EEA5D2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  <w:lang w:val="en-US"/>
              </w:rPr>
              <w:t>YTT XODJABAYEVA SHAXLO DILMUROD QIZI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481D97" w14:textId="3009330F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62108016610032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A3E054" w14:textId="2D5C9FCC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E1D261" w14:textId="4DE61670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50A13D" w14:textId="445C990C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3938000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467E5E" w14:textId="2AF3D41D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15752000</w:t>
            </w:r>
          </w:p>
        </w:tc>
      </w:tr>
      <w:tr w:rsidR="00424A98" w:rsidRPr="00BE0431" w14:paraId="1EF80E70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98B6C4" w14:textId="4518CD30" w:rsidR="00424A98" w:rsidRPr="00424A98" w:rsidRDefault="00424A98" w:rsidP="00424A98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sz w:val="20"/>
                <w:szCs w:val="20"/>
                <w:lang w:val="en-US"/>
              </w:rPr>
              <w:t>14.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F9576F" w14:textId="77777777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</w:p>
          <w:p w14:paraId="694F6734" w14:textId="77777777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</w:p>
          <w:p w14:paraId="42A82AC2" w14:textId="1D2070BE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7D3F19" w14:textId="58BB2932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Спектрофотометр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EA8E22" w14:textId="683A2431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5B5EFB" w14:textId="14EC11D7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57989A" w14:textId="0B2B7312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251110084124858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86287C" w14:textId="31FABE78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MED WILL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CBDD09" w14:textId="3A022163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310733790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EB80C1" w14:textId="0ABBA00D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B747D3" w14:textId="4E06DF01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4B5014" w14:textId="4C74A80B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41000000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4BF4B9" w14:textId="63633916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41000000</w:t>
            </w:r>
          </w:p>
        </w:tc>
      </w:tr>
      <w:tr w:rsidR="00424A98" w:rsidRPr="00BE0431" w14:paraId="63FCA2E0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4E9F21" w14:textId="0BC8C924" w:rsidR="00424A98" w:rsidRPr="00424A98" w:rsidRDefault="00424A98" w:rsidP="00424A98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sz w:val="20"/>
                <w:szCs w:val="20"/>
                <w:lang w:val="en-US"/>
              </w:rPr>
              <w:t>15.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347320" w14:textId="77777777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</w:p>
          <w:p w14:paraId="5B8E093D" w14:textId="77777777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</w:p>
          <w:p w14:paraId="3C3B708F" w14:textId="7890D77A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59E0EF" w14:textId="5F381F57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Мини-печь электрическая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171980" w14:textId="1E3ED42F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3A13D2" w14:textId="2EB63D3F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1754B3" w14:textId="7C50F8C2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251110084140422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194926" w14:textId="249B9F73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YTT YERMANOV ANORBOY XOLDONOVICH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17DC7E" w14:textId="4B09C5DB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72B5A1" w14:textId="6CBDD83E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AE8B85" w14:textId="174B0BBC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2B69B2" w14:textId="17F05723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2295000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82BF95" w14:textId="2684EF0D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2295000</w:t>
            </w:r>
          </w:p>
        </w:tc>
      </w:tr>
      <w:tr w:rsidR="00424A98" w:rsidRPr="00BE0431" w14:paraId="7F9F6780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014CDB" w14:textId="345E19AE" w:rsidR="00424A98" w:rsidRPr="00424A98" w:rsidRDefault="00424A98" w:rsidP="00424A98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sz w:val="20"/>
                <w:szCs w:val="20"/>
                <w:lang w:val="en-US"/>
              </w:rPr>
              <w:t>16.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5AF7FE" w14:textId="77777777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</w:p>
          <w:p w14:paraId="42EE5376" w14:textId="1A7CB629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04B0E8" w14:textId="1F6D8D80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Принтер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03825B" w14:textId="73550E76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ACC13E" w14:textId="4E4A357D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7E1573" w14:textId="74B5A887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251110084143822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09EA3E" w14:textId="2D9B0FE7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 xml:space="preserve">YTT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Karimov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Salohiddin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6C2F82" w14:textId="5E76E39F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602435792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673FAE" w14:textId="70B06351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02CB8D" w14:textId="6F9E29CE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47DC27" w14:textId="43347747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2750000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D5AECA" w14:textId="5591A980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2750000</w:t>
            </w:r>
          </w:p>
        </w:tc>
      </w:tr>
      <w:tr w:rsidR="00424A98" w:rsidRPr="00BE0431" w14:paraId="065AE57E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529DE7" w14:textId="615A3099" w:rsidR="00424A98" w:rsidRPr="00424A98" w:rsidRDefault="00424A98" w:rsidP="00424A98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sz w:val="20"/>
                <w:szCs w:val="20"/>
                <w:lang w:val="en-US"/>
              </w:rPr>
              <w:t>17.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16D4A1" w14:textId="77777777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</w:p>
          <w:p w14:paraId="798058E4" w14:textId="65DF0596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DF28F3" w14:textId="7B1B0A7F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Радиостанция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32D183" w14:textId="4BE59937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9C6341" w14:textId="51EFF7AE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98BE8E" w14:textId="0572BFED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251110084155113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D336DD" w14:textId="7EAACB41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ООО RADIOCOM NET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EC77A1" w14:textId="396F9E76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307401089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B62FEE" w14:textId="3A9837A7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59B27F" w14:textId="7C603BCE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21A7DA" w14:textId="38E8E948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63000000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311762" w14:textId="0976989B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126000000</w:t>
            </w:r>
          </w:p>
        </w:tc>
      </w:tr>
      <w:tr w:rsidR="00424A98" w:rsidRPr="00BE0431" w14:paraId="5DCF2607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22D2E9" w14:textId="1F4FAC00" w:rsidR="00424A98" w:rsidRPr="00424A98" w:rsidRDefault="00424A98" w:rsidP="00424A98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sz w:val="20"/>
                <w:szCs w:val="20"/>
                <w:lang w:val="en-US"/>
              </w:rPr>
              <w:t>18.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430323" w14:textId="77777777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</w:p>
          <w:p w14:paraId="1B022111" w14:textId="16213DCD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BB5CA6" w14:textId="24223D1C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Автоматическая метеостанция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DE0D1F" w14:textId="1D6AEE5F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AA164E" w14:textId="14423CFE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26A972" w14:textId="1A7A2C2A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251110084159120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3F3E99" w14:textId="5162D792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DEFT GROUP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5158AA" w14:textId="5C710D30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310930697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C32683" w14:textId="023DFC08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A91E45" w14:textId="367A78B1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FB1D1F" w14:textId="6EB6F21E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68000000,01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992939" w14:textId="30BB61B1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136000000</w:t>
            </w:r>
          </w:p>
        </w:tc>
      </w:tr>
      <w:tr w:rsidR="00424A98" w:rsidRPr="00BE0431" w14:paraId="45A5946F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F2CED4" w14:textId="28BECD30" w:rsidR="00424A98" w:rsidRPr="00424A98" w:rsidRDefault="00424A98" w:rsidP="00424A98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sz w:val="20"/>
                <w:szCs w:val="20"/>
                <w:lang w:val="en-US"/>
              </w:rPr>
              <w:t>19.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F5979E" w14:textId="65DF2746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C68B4D" w14:textId="125159CD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Газоанализатор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DAC909" w14:textId="444D31DD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5F43B9" w14:textId="781E4829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B5E7F3" w14:textId="28696CC0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251110084222059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9023A7" w14:textId="6736A4FA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DIL-OMAD TEKSTIL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B4975B" w14:textId="2B68D1EE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303790639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1F6827" w14:textId="0992A4D0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EBA82A" w14:textId="0882F8B6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9F20CE" w14:textId="12A87DD2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76000000,01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BA7EF7" w14:textId="494B0087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76000000,01</w:t>
            </w:r>
          </w:p>
        </w:tc>
      </w:tr>
      <w:tr w:rsidR="00424A98" w:rsidRPr="00BE0431" w14:paraId="3F1635FB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A825F8" w14:textId="24E1AC24" w:rsidR="00424A98" w:rsidRPr="00424A98" w:rsidRDefault="00424A98" w:rsidP="00424A98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sz w:val="20"/>
                <w:szCs w:val="20"/>
                <w:lang w:val="en-US"/>
              </w:rPr>
              <w:t>20.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C594A1" w14:textId="58B3232E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E3AFF1" w14:textId="459E183B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Автоматическая метеостанция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E18705" w14:textId="758FD7A6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0595D2" w14:textId="7C18E6A6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516C50" w14:textId="004CBC1F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251110084260523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B4F66F" w14:textId="34055983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MAGNETIC GROUP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5EAABC" w14:textId="12AD8DE5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303232025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C8C0CA" w14:textId="218E29F4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99050F" w14:textId="510A14B1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63FE11" w14:textId="56C06E26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124960000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16C87E" w14:textId="47F18C16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499840000</w:t>
            </w:r>
          </w:p>
        </w:tc>
      </w:tr>
      <w:tr w:rsidR="00424A98" w:rsidRPr="00BE0431" w14:paraId="437D2A99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21BE78" w14:textId="653B43FC" w:rsidR="00424A98" w:rsidRPr="00424A98" w:rsidRDefault="00424A98" w:rsidP="00424A98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sz w:val="20"/>
                <w:szCs w:val="20"/>
                <w:lang w:val="en-US"/>
              </w:rPr>
              <w:t>21.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94DBBB" w14:textId="43D4A52E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BE827B" w14:textId="2A32DC9A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Акробатическая дорожка с помостом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A071BE" w14:textId="1E39ABC6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383D53" w14:textId="275AAADE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954E93" w14:textId="7E1A37AF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251110084267156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F44ACD" w14:textId="78CC2C5F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YaTT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PULATOV IXTIYOR TAXIROVICH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E660E7" w14:textId="73C81F72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600658588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20743C" w14:textId="3051114E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17CE01" w14:textId="4C95FE89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46DCA6" w14:textId="74208DF8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7985000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8BA671" w14:textId="1B994DE6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7985000</w:t>
            </w:r>
          </w:p>
        </w:tc>
      </w:tr>
      <w:tr w:rsidR="00424A98" w:rsidRPr="00BE0431" w14:paraId="097FFFD9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D7F8A3" w14:textId="77C0FAC0" w:rsidR="00424A98" w:rsidRPr="00424A98" w:rsidRDefault="00424A98" w:rsidP="00424A98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sz w:val="20"/>
                <w:szCs w:val="20"/>
                <w:lang w:val="en-US"/>
              </w:rPr>
              <w:t>22.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581266" w14:textId="77777777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</w:p>
          <w:p w14:paraId="7F6A62DF" w14:textId="3973CF77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60072A" w14:textId="2FE5957E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Иономер</w:t>
            </w:r>
            <w:proofErr w:type="spellEnd"/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FF9D5E" w14:textId="6CE7904A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44E117" w14:textId="68B19E55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7BDCD6" w14:textId="7A176AE1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251110084289279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D3E167" w14:textId="691886B5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PROFIT LAB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7AD003" w14:textId="335EC0B7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311501153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8AC148" w14:textId="0C79CFE1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25B7DB" w14:textId="4D64A148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0B1817" w14:textId="566635AB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40490000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A7E16D" w14:textId="47281FD2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40490000</w:t>
            </w:r>
          </w:p>
        </w:tc>
      </w:tr>
      <w:tr w:rsidR="00424A98" w:rsidRPr="00BE0431" w14:paraId="011157D1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DBABA7" w14:textId="7E60B877" w:rsidR="00424A98" w:rsidRPr="00424A98" w:rsidRDefault="00424A98" w:rsidP="00424A98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sz w:val="20"/>
                <w:szCs w:val="20"/>
                <w:lang w:val="en-US"/>
              </w:rPr>
              <w:t>23.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49C1ED" w14:textId="77777777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</w:p>
          <w:p w14:paraId="12551ADC" w14:textId="0F93A25A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F420B1" w14:textId="246821BD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971E09" w14:textId="2A20AC28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682325" w14:textId="42702027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194784" w14:textId="06914390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251110084313397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D95D35" w14:textId="02695167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YUSUF BEST TRADE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D99451" w14:textId="7CF2A192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312280406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1BCE01" w14:textId="0CC2ADB2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BAC963" w14:textId="21005DA6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CCD0AD" w14:textId="03F56761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54900000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6E647A" w14:textId="2CC0A467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54900000</w:t>
            </w:r>
          </w:p>
        </w:tc>
      </w:tr>
      <w:tr w:rsidR="00424A98" w:rsidRPr="00BE0431" w14:paraId="36B016BD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EF8B2D" w14:textId="1AD30BED" w:rsidR="00424A98" w:rsidRPr="00424A98" w:rsidRDefault="00424A98" w:rsidP="00424A98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sz w:val="20"/>
                <w:szCs w:val="20"/>
                <w:lang w:val="en-US"/>
              </w:rPr>
              <w:t>24.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8888D4" w14:textId="77777777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</w:p>
          <w:p w14:paraId="3BBB3E4D" w14:textId="70ADAF76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51F19B" w14:textId="6E129B0E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Радар-детектор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AE94C8" w14:textId="7AD07693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8EB5D0" w14:textId="0956159D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E1E1D4" w14:textId="6436AB2F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5201414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A13FD6" w14:textId="33CEEE70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ЯККА ТАРТИБДАГИ ТАДБИРКОР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1AA29A" w14:textId="7B4687B8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32401985290016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DCA7B7" w14:textId="21051955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1AF30A" w14:textId="20AE6720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EAC57D" w14:textId="2220B879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3200000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A713D1" w14:textId="5E3A8DA6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6400000</w:t>
            </w:r>
          </w:p>
        </w:tc>
      </w:tr>
      <w:tr w:rsidR="00424A98" w:rsidRPr="00BE0431" w14:paraId="373D2F1D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B78B99" w14:textId="4DB9206D" w:rsidR="00424A98" w:rsidRPr="00424A98" w:rsidRDefault="00424A98" w:rsidP="00424A98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sz w:val="20"/>
                <w:szCs w:val="20"/>
                <w:lang w:val="en-US"/>
              </w:rPr>
              <w:t>25.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326891" w14:textId="77777777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</w:p>
          <w:p w14:paraId="337315DE" w14:textId="44481ABD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1AC2B5" w14:textId="07BA3F2C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Весы медицинские электронные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AC8A85" w14:textId="60D058BC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4AF852" w14:textId="11190076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2519C2" w14:textId="5A6D2ED6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5201490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5A1B9E" w14:textId="601CE4D8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ЯККА DEG ТАРТИБДАГИ ТАДБИРКОР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E244B4" w14:textId="1030E313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729219" w14:textId="12F79404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5B815A" w14:textId="51BAA584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7E4358" w14:textId="453AC434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1898000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EA654E" w14:textId="7D0F861B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3796000</w:t>
            </w:r>
          </w:p>
        </w:tc>
      </w:tr>
      <w:tr w:rsidR="00424A98" w:rsidRPr="00BE0431" w14:paraId="6DA3CE8F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4EB533" w14:textId="02BA6E66" w:rsidR="00424A98" w:rsidRPr="00424A98" w:rsidRDefault="00424A98" w:rsidP="00424A98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sz w:val="20"/>
                <w:szCs w:val="20"/>
                <w:lang w:val="en-US"/>
              </w:rPr>
              <w:t>26.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D35356" w14:textId="77777777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</w:p>
          <w:p w14:paraId="0C12F4B0" w14:textId="77777777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</w:p>
          <w:p w14:paraId="4C3CD720" w14:textId="77777777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</w:p>
          <w:p w14:paraId="438A2704" w14:textId="5249133C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0794DB" w14:textId="140DEB65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424A98">
              <w:rPr>
                <w:color w:val="000000"/>
                <w:sz w:val="20"/>
                <w:szCs w:val="20"/>
              </w:rPr>
              <w:t>Комнатный увлажнитель воздуха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E650AE" w14:textId="73828035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B1E2C1" w14:textId="179325F6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54BACA" w14:textId="17F746AD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424A98">
              <w:rPr>
                <w:color w:val="000000"/>
                <w:sz w:val="20"/>
                <w:szCs w:val="20"/>
              </w:rPr>
              <w:t>5201553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8EA575" w14:textId="1865DE09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424A98">
              <w:rPr>
                <w:color w:val="000000"/>
                <w:sz w:val="20"/>
                <w:szCs w:val="20"/>
              </w:rPr>
              <w:t>ЯККА DEG ТАРТИБДАГИ ТАДБИРКОР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6E5DAF" w14:textId="6A3D4980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424A98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0CD6CB" w14:textId="0283DA29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9909E2" w14:textId="61031F03" w:rsidR="00424A98" w:rsidRPr="00424A98" w:rsidRDefault="00424A98" w:rsidP="00424A98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424A9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1CD84D" w14:textId="7A06A48E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424A98">
              <w:rPr>
                <w:color w:val="000000"/>
                <w:sz w:val="20"/>
                <w:szCs w:val="20"/>
              </w:rPr>
              <w:t>3500000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A2DA76" w14:textId="19869271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424A98">
              <w:rPr>
                <w:color w:val="000000"/>
                <w:sz w:val="20"/>
                <w:szCs w:val="20"/>
              </w:rPr>
              <w:t>7000000</w:t>
            </w:r>
          </w:p>
        </w:tc>
      </w:tr>
      <w:tr w:rsidR="00424A98" w:rsidRPr="00BE0431" w14:paraId="183DE297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6AA18C" w14:textId="77CCEA83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27.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C441BE" w14:textId="5873B86A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1ACD3F" w14:textId="5141C5F6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Принтер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40BEB5" w14:textId="324657BB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lastRenderedPageBreak/>
              <w:t>tashqari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E0F0E9" w14:textId="5868088F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lastRenderedPageBreak/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86D53E" w14:textId="40E3DA55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5226579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AF60A6" w14:textId="1703CE8C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 xml:space="preserve">ЯККА DEG </w:t>
            </w:r>
            <w:r w:rsidRPr="00424A98">
              <w:rPr>
                <w:color w:val="000000"/>
                <w:sz w:val="20"/>
                <w:szCs w:val="20"/>
              </w:rPr>
              <w:lastRenderedPageBreak/>
              <w:t>ТАРТИБДАГИ ТАДБИРКОР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1B91D3" w14:textId="4C39B3ED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lastRenderedPageBreak/>
              <w:t>523534360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B63D78" w14:textId="17550C8C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60FB22" w14:textId="4FC99027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8F3FB0" w14:textId="6BE3C469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8000000,01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8B11FC" w14:textId="5AACC062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16000000,02</w:t>
            </w:r>
          </w:p>
        </w:tc>
      </w:tr>
      <w:tr w:rsidR="00424A98" w:rsidRPr="00BE0431" w14:paraId="289C6010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5DB340" w14:textId="64CEFA6A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28.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B26AFA" w14:textId="6A76AF9E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BED2A9" w14:textId="1292955F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A46F12" w14:textId="6A2C09DB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45B890" w14:textId="59EB381A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C660E6" w14:textId="798ABACA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5279997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8049AC" w14:textId="08178B15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ЯККА DEG ТАРТИБДАГИ ТАДБИРКОР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97178A" w14:textId="55AC2475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6ECA9F" w14:textId="34CF0C70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60062A" w14:textId="02AC1A37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D928E9" w14:textId="1BF2CE7B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7777000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036090" w14:textId="305D4672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7777000</w:t>
            </w:r>
          </w:p>
        </w:tc>
      </w:tr>
      <w:tr w:rsidR="00424A98" w:rsidRPr="00BE0431" w14:paraId="3091C837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4AEF58" w14:textId="4ADDC6DB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29.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CCEA85" w14:textId="663C3CED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4DE236" w14:textId="01F90E0A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EBE8B1" w14:textId="6AF50E97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4A952F" w14:textId="17629AAF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49FF77" w14:textId="4EA5DA13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5284402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DA7ECE" w14:textId="0A3F5D47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GROUP OF AZIMOVS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3F6101" w14:textId="2AEDC6E0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303454818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7937BB" w14:textId="061CEA4D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5BEF02" w14:textId="1F764EA1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ECCCAF" w14:textId="4CE81289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12700000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752ED0" w14:textId="05644AE6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25400000</w:t>
            </w:r>
          </w:p>
        </w:tc>
      </w:tr>
      <w:tr w:rsidR="00424A98" w:rsidRPr="00424A98" w14:paraId="0B043E52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D3E608" w14:textId="26606463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30.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2CC8BF" w14:textId="2FFA4BF5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1E53B9" w14:textId="1C0303BE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Персональный компьютер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7EE8A7" w14:textId="0B36EB68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B01FAB" w14:textId="570A0F8D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BBA428" w14:textId="783D3AFD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5331203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9585DA" w14:textId="3BEA2C8F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  <w:lang w:val="en-US"/>
              </w:rPr>
              <w:t>YATT   RASHIDOVA SITORA XAMDIY QIZI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3CB536" w14:textId="7EF34EB8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616197346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00E196" w14:textId="1E5535A3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DB12D5" w14:textId="18B33522" w:rsidR="00424A98" w:rsidRPr="00424A98" w:rsidRDefault="00424A98" w:rsidP="00424A98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6E38F7" w14:textId="7E1BE10A" w:rsidR="00424A98" w:rsidRPr="00424A98" w:rsidRDefault="00424A98" w:rsidP="00424A98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6996000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8C2F6D" w14:textId="739A17F8" w:rsidR="00424A98" w:rsidRPr="00424A98" w:rsidRDefault="00424A98" w:rsidP="00424A98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13992000</w:t>
            </w:r>
          </w:p>
        </w:tc>
      </w:tr>
      <w:tr w:rsidR="00424A98" w:rsidRPr="00424A98" w14:paraId="217DCFB2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52B1D1" w14:textId="40BE34AA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31.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7C7086" w14:textId="3040B326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F59719" w14:textId="6B0BAEE8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Персональный компьютер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B292CC" w14:textId="0D5BF997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B64133" w14:textId="637D9080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F017FE" w14:textId="7CDD7935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5397368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D55CA4" w14:textId="21BC3388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  <w:lang w:val="en-US"/>
              </w:rPr>
              <w:t>YATT   RASHIDOVA SITORA XAMDIY QIZI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4FD299" w14:textId="571FF6C2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616197346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4F1B51" w14:textId="45F76164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D79CD5" w14:textId="2E0A1E23" w:rsidR="00424A98" w:rsidRPr="00424A98" w:rsidRDefault="00424A98" w:rsidP="00424A98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A8903D" w14:textId="0E954395" w:rsidR="00424A98" w:rsidRPr="00424A98" w:rsidRDefault="00424A98" w:rsidP="00424A98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8998000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B25BF0" w14:textId="79966AB1" w:rsidR="00424A98" w:rsidRPr="00424A98" w:rsidRDefault="00424A98" w:rsidP="00424A98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26994000</w:t>
            </w:r>
          </w:p>
        </w:tc>
      </w:tr>
      <w:tr w:rsidR="00424A98" w:rsidRPr="00BE0431" w14:paraId="136C4436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E47DF1" w14:textId="05797F28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32.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C06F5F" w14:textId="3D2574AC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7D9422" w14:textId="5F51987D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Пылесос бытовой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A8C9AC" w14:textId="2670CE53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4DA5ED" w14:textId="57DB3EC1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E331CA" w14:textId="468E40ED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5436487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F9F12C" w14:textId="4C11AA1E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SHAKIROV BAXTIYOR ABDUMALIKOVICH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A5CFD7" w14:textId="004A4B85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491445188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236769" w14:textId="3E60157E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430E2C" w14:textId="5532F4D0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837E75" w14:textId="0F4E63DA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6084000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972B7E" w14:textId="1A881432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6084000</w:t>
            </w:r>
          </w:p>
        </w:tc>
      </w:tr>
      <w:tr w:rsidR="00424A98" w:rsidRPr="00424A98" w14:paraId="09944A9E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819160" w14:textId="3EBD672E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33.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B2EDD5" w14:textId="60F9C958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5AFC0B" w14:textId="529547F9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Конденсаторная установка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83E89F" w14:textId="763B3E9D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7FDF32" w14:textId="32D4BB31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A26D48" w14:textId="6BE2B03E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5512832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47677B" w14:textId="5CB82633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  <w:lang w:val="en-US"/>
              </w:rPr>
              <w:t>O`Z ENERGO TRANSFORMATOR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59AB22" w14:textId="3D3FD507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205196340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06FBD6" w14:textId="0725464A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F81B55" w14:textId="1EE6B013" w:rsidR="00424A98" w:rsidRPr="00424A98" w:rsidRDefault="00424A98" w:rsidP="00424A98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3D5681" w14:textId="4D5968ED" w:rsidR="00424A98" w:rsidRPr="00424A98" w:rsidRDefault="00424A98" w:rsidP="00424A98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6200000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2C8FC5" w14:textId="717B7A6F" w:rsidR="00424A98" w:rsidRPr="00424A98" w:rsidRDefault="00424A98" w:rsidP="00424A98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12400000</w:t>
            </w:r>
          </w:p>
        </w:tc>
      </w:tr>
      <w:tr w:rsidR="00424A98" w:rsidRPr="00424A98" w14:paraId="1C1FB28E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FF3EE8" w14:textId="6A61D135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34.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1D03E7" w14:textId="69AE0D28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2B828B" w14:textId="1D195D92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Перфоратор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3BEF3B" w14:textId="10BF45A9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557105" w14:textId="73991C56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DD8456" w14:textId="7B45A3BA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5513035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2AC7EF" w14:textId="1F9E628C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ЯТТ</w:t>
            </w:r>
            <w:r w:rsidRPr="00424A98">
              <w:rPr>
                <w:color w:val="000000"/>
                <w:sz w:val="20"/>
                <w:szCs w:val="20"/>
                <w:lang w:val="en-US"/>
              </w:rPr>
              <w:t xml:space="preserve"> JOVLIYEVA NILUFAR G‘AFUROVNA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44FCDB" w14:textId="54DC51B9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62203066310047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A54003" w14:textId="3C062B3F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95A700" w14:textId="12FD7A95" w:rsidR="00424A98" w:rsidRPr="00424A98" w:rsidRDefault="00424A98" w:rsidP="00424A98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34AB21" w14:textId="7A1B37EB" w:rsidR="00424A98" w:rsidRPr="00424A98" w:rsidRDefault="00424A98" w:rsidP="00424A98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1500000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95DBD7" w14:textId="2914DDFA" w:rsidR="00424A98" w:rsidRPr="00424A98" w:rsidRDefault="00424A98" w:rsidP="00424A98">
            <w:pPr>
              <w:jc w:val="center"/>
              <w:rPr>
                <w:sz w:val="20"/>
                <w:szCs w:val="20"/>
                <w:lang w:val="en-US"/>
              </w:rPr>
            </w:pPr>
            <w:r w:rsidRPr="00424A98">
              <w:rPr>
                <w:color w:val="000000"/>
                <w:sz w:val="20"/>
                <w:szCs w:val="20"/>
              </w:rPr>
              <w:t>3000000</w:t>
            </w:r>
          </w:p>
        </w:tc>
      </w:tr>
      <w:tr w:rsidR="00424A98" w:rsidRPr="00BE0431" w14:paraId="4F1E2776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11B759" w14:textId="5503693B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35.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B388EE" w14:textId="553BAFB7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98E3C1" w14:textId="5AD0D3B6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Кофемашина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666664" w14:textId="7F6698D3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72C6CB" w14:textId="72B76399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4149FE" w14:textId="20685A1C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5573077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C04CA6" w14:textId="1A375D8B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ЯККА DEG ТАРТИБДАГИ ТАДБИРКОР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4938B3" w14:textId="233808D1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10EDF1" w14:textId="53B5E9BA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84F1E5" w14:textId="21546A04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40C9A3" w14:textId="013D1AD3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4440000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845E2F" w14:textId="209477CB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8880000</w:t>
            </w:r>
          </w:p>
        </w:tc>
      </w:tr>
      <w:tr w:rsidR="00424A98" w:rsidRPr="00BE0431" w14:paraId="40F3A69D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E24585" w14:textId="0C4256FB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36.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91D6E8" w14:textId="6DD0E6CE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EE6916" w14:textId="17289BA4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Лампа спектральная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422C8F" w14:textId="50D8AD36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B4534C" w14:textId="12F6D511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EC7348" w14:textId="3D8DD30A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5609742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0F87D7" w14:textId="590C5850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OOO "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Himlabpribor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DB3885" w14:textId="37B6EEE7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206934118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1411FF" w14:textId="04D4563F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0328A6" w14:textId="3E73E4A9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3B26F3" w14:textId="203ACC39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15232000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51E60F" w14:textId="7AC47485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15232000</w:t>
            </w:r>
          </w:p>
        </w:tc>
      </w:tr>
      <w:tr w:rsidR="00424A98" w:rsidRPr="00BE0431" w14:paraId="0207122A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4BB4B8" w14:textId="18F954FE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37.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60CEF6" w14:textId="02335930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F07E39" w14:textId="0448AF2E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Перфоратор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2715CA" w14:textId="70460AC6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7BD25A" w14:textId="1CCE75E6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41BD29" w14:textId="55FB67CE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5640588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02880A" w14:textId="49A4E574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ЯККА ТАРТИБДАГИ ТАДБИРКОР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29BFAD" w14:textId="7FF7D780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498906644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AB13BB" w14:textId="60FD61E9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20DC81" w14:textId="7F17ECA0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B8062D" w14:textId="0AB969B3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9900000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D1A080" w14:textId="5DB700FC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9900000</w:t>
            </w:r>
          </w:p>
        </w:tc>
      </w:tr>
      <w:tr w:rsidR="00424A98" w:rsidRPr="00BE0431" w14:paraId="6F86E3AC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50898E" w14:textId="2EE22ABD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38.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BA048D" w14:textId="06F12CBB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4D5848" w14:textId="6CCD60C5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Принтер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40B1CD" w14:textId="72A6D47C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F1DD38" w14:textId="01141F3D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C0555C" w14:textId="06823BD0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5661621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975DBF" w14:textId="56037EA9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UMUMTEXNIKA ULGURJI SAVDO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F4527C" w14:textId="6213438E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302123328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0D40AD" w14:textId="73A21C3B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дона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7720C3" w14:textId="53DDB008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30B29A" w14:textId="06189F7B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2540000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40AF02" w14:textId="50ADA853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5080000</w:t>
            </w:r>
          </w:p>
        </w:tc>
      </w:tr>
      <w:tr w:rsidR="00424A98" w:rsidRPr="00BE0431" w14:paraId="1D53333F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D938BE" w14:textId="32F092E0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39.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62A338" w14:textId="6D4DAE71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1C7F26" w14:textId="42A5B5CA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Холодильник бытовой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46AC8B" w14:textId="16327B17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56453B" w14:textId="4C7B46BE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AAE8A2" w14:textId="633102D6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5677243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AB86F7" w14:textId="5F1F0C55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ANIQ ARZON TEXNO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656BCC" w14:textId="18139ABF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312062233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E5688C" w14:textId="2D21F58D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E88B05" w14:textId="7AB7111F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29EF38" w14:textId="79AAEA4A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2720000,01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CB1E39" w14:textId="311F5DC2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5440000,02</w:t>
            </w:r>
          </w:p>
        </w:tc>
      </w:tr>
      <w:tr w:rsidR="00424A98" w:rsidRPr="00BE0431" w14:paraId="4658255E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E1B6C1" w14:textId="1995E480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40.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2CCCCD" w14:textId="582A11D6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B9A145" w14:textId="3727EA50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Printer</w:t>
            </w:r>
            <w:proofErr w:type="spellEnd"/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6CDB3D" w14:textId="7F45A542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2380B5" w14:textId="4C0C93D6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0D9FE1" w14:textId="51AB8511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5709033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BB6BF4" w14:textId="45290B25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BO'STON BOSHQARUV HAY'ATI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295B29" w14:textId="4324440A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307706942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9B26EA" w14:textId="0AD5EE47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dona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308B98" w14:textId="5C18D9E1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67FC9F" w14:textId="2CEB0EB6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2550000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530E4C" w14:textId="1B5C9AA5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5100000</w:t>
            </w:r>
          </w:p>
        </w:tc>
      </w:tr>
      <w:tr w:rsidR="00424A98" w:rsidRPr="00BE0431" w14:paraId="5E59F7C7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9E6F7D" w14:textId="28BD8965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41.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27D298" w14:textId="60FB25EB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C6F64D" w14:textId="35104157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Персональный компьютер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E39CBA" w14:textId="740B862E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003A41" w14:textId="79D7FF3E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C78950" w14:textId="240C4AD6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5718566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EB704C" w14:textId="529D645B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 xml:space="preserve">TERROBAYT SERVIS GROUP </w:t>
            </w:r>
            <w:r w:rsidRPr="00424A98">
              <w:rPr>
                <w:color w:val="000000"/>
                <w:sz w:val="20"/>
                <w:szCs w:val="20"/>
              </w:rPr>
              <w:lastRenderedPageBreak/>
              <w:t>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3FC9DC" w14:textId="61530561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lastRenderedPageBreak/>
              <w:t>307600750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2FC3E2" w14:textId="4C22DB48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7A6919" w14:textId="406B8440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1EE688" w14:textId="50A014B0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5500000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7ED263" w14:textId="4AA56423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5500000</w:t>
            </w:r>
          </w:p>
        </w:tc>
      </w:tr>
      <w:tr w:rsidR="00424A98" w:rsidRPr="00BE0431" w14:paraId="7034353F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838900" w14:textId="21AA21B3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42.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2B9A92" w14:textId="1DEA86C8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D59726" w14:textId="3954392F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Персональный компьютер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146AEB" w14:textId="1CE7BE26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56723E" w14:textId="390F6308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698931" w14:textId="0C7F44C8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5772693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C10061" w14:textId="7B1FCFB2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POLO 17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387283" w14:textId="49023A99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312407632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8DED4C" w14:textId="7043298D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D5510D" w14:textId="77BD5A39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9354C3" w14:textId="28468319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12000000,01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278C0B" w14:textId="45FF7565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12000000,01</w:t>
            </w:r>
          </w:p>
        </w:tc>
      </w:tr>
      <w:tr w:rsidR="00424A98" w:rsidRPr="00BE0431" w14:paraId="02658EE9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EB9505" w14:textId="46A29A5C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43.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C0A047" w14:textId="49417B66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D1BE3B" w14:textId="534B86B7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Персональный компьютер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7B896A" w14:textId="1927339F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539940" w14:textId="241D45F1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2AFBC0" w14:textId="2FAFF634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5772702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08C3E0" w14:textId="0E6FDB4D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POLO 17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4F3B06" w14:textId="758EC9AF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312407632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981611" w14:textId="5B9E029A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936F8E" w14:textId="363B27C8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2B6B35" w14:textId="342023C9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12000000,01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BCBB2E" w14:textId="744785FF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12000000,01</w:t>
            </w:r>
          </w:p>
        </w:tc>
      </w:tr>
      <w:tr w:rsidR="00424A98" w:rsidRPr="00BE0431" w14:paraId="2DC6BAAB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2820CB" w14:textId="52AF09AC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44.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7EBC4D" w14:textId="7027E29A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0ABB6B" w14:textId="64428310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Персональный компьютер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C4C02E" w14:textId="45CB15E1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0D630E" w14:textId="4AAD87C2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9DC85B" w14:textId="27ECEB21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5772710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1C34B4" w14:textId="743CC15B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POLO 17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1EE1F0" w14:textId="01DC3112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312407632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CE9A77" w14:textId="57D6BBDD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089EC0" w14:textId="1671ECDD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BEE539" w14:textId="5009975B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12000000,01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6C7B66" w14:textId="76EC6D76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12000000,01</w:t>
            </w:r>
          </w:p>
        </w:tc>
      </w:tr>
      <w:tr w:rsidR="00424A98" w:rsidRPr="00BE0431" w14:paraId="1CE1AB66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EF1E74" w14:textId="72DF553E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45.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702640" w14:textId="452D1306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785B7C" w14:textId="2912BDAD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Моноблок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5A9604" w14:textId="503717C0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39D592" w14:textId="76718C06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Elektron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C30BC4" w14:textId="4810ECDD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5762087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A75438" w14:textId="59D2BC97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UMUMTEXNIKA ULGURJI SAVDO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569F0B" w14:textId="775321A1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302123328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203367" w14:textId="63F1F908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60B80E" w14:textId="2B989F85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81CF6C" w14:textId="1B0066E3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8690000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FF3003" w14:textId="6730425F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8690000</w:t>
            </w:r>
          </w:p>
        </w:tc>
      </w:tr>
      <w:tr w:rsidR="00424A98" w:rsidRPr="00BE0431" w14:paraId="07AD9E44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792666" w14:textId="444B36D2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46.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C2CF53" w14:textId="6D3FA85D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988CCE" w14:textId="75E8F7FB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Солнечная станция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5E72CE" w14:textId="5C874EE6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673CFA" w14:textId="3F5271C9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Auksion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9B0B21" w14:textId="3D154DDD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25111007356541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06AF54" w14:textId="0499C281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ILLINOYS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810826" w14:textId="4B3E1021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311409076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228374" w14:textId="54EB8963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19D753" w14:textId="192C84DD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66715B" w14:textId="7977CA5C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164000000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17809C" w14:textId="416F361D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164000000</w:t>
            </w:r>
          </w:p>
        </w:tc>
      </w:tr>
      <w:tr w:rsidR="00424A98" w:rsidRPr="00BE0431" w14:paraId="5B3E38D2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9D5605" w14:textId="50354D6B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47.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F9C3F2" w14:textId="3E2AFA29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DF1BB7" w14:textId="701E8AAF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Сооружение антенно-мачтовое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371E9C" w14:textId="50C8E090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9E2C6C" w14:textId="6DE6A100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Auksion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1B1EB4" w14:textId="0A7CE88A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25111007356547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758F6B" w14:textId="19C77395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ООО FARRASHSTROY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0BE645" w14:textId="26FDAF76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306252308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8DBC36" w14:textId="6B0280DD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7A209D" w14:textId="5BF1DA11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41D4F8" w14:textId="039B1899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8200000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93EED6" w14:textId="627BDD2F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8200000</w:t>
            </w:r>
          </w:p>
        </w:tc>
      </w:tr>
      <w:tr w:rsidR="00424A98" w:rsidRPr="00BE0431" w14:paraId="71CE54C0" w14:textId="77777777" w:rsidTr="00424A98">
        <w:trPr>
          <w:trHeight w:val="501"/>
        </w:trPr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16A927" w14:textId="05C7F3B8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48.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642757" w14:textId="11CBD2D6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461D48" w14:textId="78A818F3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Автоматическая метеостанция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DE237B" w14:textId="0E0BEB3F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03F4BB" w14:textId="651EAF88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Tender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D09BFA" w14:textId="0587F248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25111006436175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FC8AD4" w14:textId="13A9CEC2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LIIMRO INTERNATIONAL PLUS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66CC04" w14:textId="6D4103CD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307343066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ADAFF7" w14:textId="5A169FAF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44499B" w14:textId="68479876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C8A5F5" w14:textId="700B4BB8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5867840000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93A284" w14:textId="44E14E6F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5867840000</w:t>
            </w:r>
          </w:p>
        </w:tc>
      </w:tr>
      <w:tr w:rsidR="00424A98" w:rsidRPr="00BE0431" w14:paraId="2C670257" w14:textId="77777777" w:rsidTr="009B6A07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964FCD" w14:textId="3E60C9E7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49.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801D4E" w14:textId="53640A59" w:rsidR="00424A98" w:rsidRPr="00424A98" w:rsidRDefault="00424A98" w:rsidP="00424A98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F0E4CC" w14:textId="33BC36DA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Автоматическая метеостанция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862712" w14:textId="15E085A3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95C9E3" w14:textId="28867AD0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Tender</w:t>
            </w:r>
            <w:proofErr w:type="spell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6ED61E" w14:textId="2251DE29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25111006436176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190FC5" w14:textId="746DA1B8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LIIMRO INTERNATIONAL PLUS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7ECE5D" w14:textId="723BC9AE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307343066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BF7871" w14:textId="30F8F117" w:rsidR="00424A98" w:rsidRPr="00424A98" w:rsidRDefault="00424A98" w:rsidP="00424A9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24A98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424A9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7C3270" w14:textId="1DB0E25A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A7ACB0" w14:textId="7C64BD23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5666100000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987FAE" w14:textId="128AC38E" w:rsidR="00424A98" w:rsidRPr="00424A98" w:rsidRDefault="00424A98" w:rsidP="00424A98">
            <w:pPr>
              <w:jc w:val="center"/>
              <w:rPr>
                <w:sz w:val="20"/>
                <w:szCs w:val="20"/>
              </w:rPr>
            </w:pPr>
            <w:r w:rsidRPr="00424A98">
              <w:rPr>
                <w:color w:val="000000"/>
                <w:sz w:val="20"/>
                <w:szCs w:val="20"/>
              </w:rPr>
              <w:t>5666100000</w:t>
            </w:r>
          </w:p>
        </w:tc>
      </w:tr>
    </w:tbl>
    <w:p w14:paraId="3E479C88" w14:textId="12921033" w:rsidR="00F12C76" w:rsidRDefault="00F12C76" w:rsidP="00BE0431">
      <w:pPr>
        <w:ind w:firstLine="709"/>
        <w:jc w:val="both"/>
        <w:rPr>
          <w:lang w:val="uz-Latn-UZ"/>
        </w:rPr>
      </w:pPr>
    </w:p>
    <w:p w14:paraId="0AEABBC8" w14:textId="2883D87C" w:rsidR="00DA7FF3" w:rsidRPr="003C6775" w:rsidRDefault="00DA7FF3" w:rsidP="00DA7FF3">
      <w:pPr>
        <w:ind w:firstLine="709"/>
        <w:jc w:val="both"/>
        <w:rPr>
          <w:i/>
          <w:iCs/>
          <w:sz w:val="16"/>
          <w:szCs w:val="16"/>
          <w:lang w:val="en-US"/>
        </w:rPr>
      </w:pPr>
      <w:r w:rsidRPr="00DA7FF3">
        <w:rPr>
          <w:i/>
          <w:iCs/>
          <w:sz w:val="16"/>
          <w:szCs w:val="16"/>
          <w:lang w:val="uz-Latn-UZ"/>
        </w:rPr>
        <w:t>Ijrochi:</w:t>
      </w:r>
      <w:r w:rsidR="003C6775">
        <w:rPr>
          <w:i/>
          <w:iCs/>
          <w:sz w:val="16"/>
          <w:szCs w:val="16"/>
          <w:lang w:val="uz-Latn-UZ"/>
        </w:rPr>
        <w:t>E</w:t>
      </w:r>
      <w:r w:rsidRPr="00DA7FF3">
        <w:rPr>
          <w:i/>
          <w:iCs/>
          <w:sz w:val="16"/>
          <w:szCs w:val="16"/>
          <w:lang w:val="uz-Latn-UZ"/>
        </w:rPr>
        <w:t>.</w:t>
      </w:r>
      <w:proofErr w:type="spellStart"/>
      <w:r w:rsidR="003C6775">
        <w:rPr>
          <w:i/>
          <w:iCs/>
          <w:sz w:val="16"/>
          <w:szCs w:val="16"/>
          <w:lang w:val="en-US"/>
        </w:rPr>
        <w:t>Toshqulov</w:t>
      </w:r>
      <w:proofErr w:type="spellEnd"/>
    </w:p>
    <w:p w14:paraId="0884398A" w14:textId="6A329A61" w:rsidR="00DA7FF3" w:rsidRPr="00DA7FF3" w:rsidRDefault="00DA7FF3" w:rsidP="00DA7FF3">
      <w:pPr>
        <w:ind w:firstLine="709"/>
        <w:jc w:val="both"/>
        <w:rPr>
          <w:i/>
          <w:iCs/>
          <w:sz w:val="16"/>
          <w:szCs w:val="16"/>
          <w:lang w:val="uz-Latn-UZ"/>
        </w:rPr>
      </w:pPr>
      <w:r w:rsidRPr="00DA7FF3">
        <w:rPr>
          <w:i/>
          <w:iCs/>
          <w:sz w:val="16"/>
          <w:szCs w:val="16"/>
          <w:lang w:val="uz-Latn-UZ"/>
        </w:rPr>
        <w:t>Tel: (55)-503-21-20. Ichki: 221.</w:t>
      </w:r>
    </w:p>
    <w:sectPr w:rsidR="00DA7FF3" w:rsidRPr="00DA7FF3" w:rsidSect="00424A98">
      <w:pgSz w:w="16838" w:h="11906" w:orient="landscape" w:code="9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E0A"/>
    <w:rsid w:val="0033011C"/>
    <w:rsid w:val="00365524"/>
    <w:rsid w:val="003C6775"/>
    <w:rsid w:val="00424A98"/>
    <w:rsid w:val="00471A29"/>
    <w:rsid w:val="004C0E0A"/>
    <w:rsid w:val="004C532C"/>
    <w:rsid w:val="00694096"/>
    <w:rsid w:val="006C0B77"/>
    <w:rsid w:val="00707DCB"/>
    <w:rsid w:val="008242FF"/>
    <w:rsid w:val="00870751"/>
    <w:rsid w:val="009220C5"/>
    <w:rsid w:val="00922C48"/>
    <w:rsid w:val="00990F35"/>
    <w:rsid w:val="00B80477"/>
    <w:rsid w:val="00B915B7"/>
    <w:rsid w:val="00BE0431"/>
    <w:rsid w:val="00C71C38"/>
    <w:rsid w:val="00D01BA4"/>
    <w:rsid w:val="00DA7FF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C3EAC"/>
  <w15:docId w15:val="{5C2CA456-09E2-4AD0-8833-BE74CC1EC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BA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basedOn w:val="a0"/>
    <w:rsid w:val="00990F35"/>
  </w:style>
  <w:style w:type="character" w:styleId="a3">
    <w:name w:val="Hyperlink"/>
    <w:basedOn w:val="a0"/>
    <w:uiPriority w:val="99"/>
    <w:semiHidden/>
    <w:unhideWhenUsed/>
    <w:rsid w:val="00BE04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x.uz/docs/-54131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Xolmuminov Burxon</dc:creator>
  <cp:keywords/>
  <dc:description/>
  <cp:lastModifiedBy>Qodirov, Sherali</cp:lastModifiedBy>
  <cp:revision>10</cp:revision>
  <dcterms:created xsi:type="dcterms:W3CDTF">2025-06-10T11:17:00Z</dcterms:created>
  <dcterms:modified xsi:type="dcterms:W3CDTF">2025-10-22T09:10:00Z</dcterms:modified>
</cp:coreProperties>
</file>